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48352" w14:textId="5CCCB11F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0" w:name="_Hlk102227188"/>
      <w:bookmarkStart w:id="1" w:name="_GoBack"/>
    </w:p>
    <w:p w14:paraId="33B3DDEF" w14:textId="77777777" w:rsidR="00647187" w:rsidRDefault="00647187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E6EBC94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94540CD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0D3B372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497CE05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EC752BB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FBDC39F" w14:textId="77777777" w:rsidR="00412F46" w:rsidRDefault="00412F46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E0695FC" w14:textId="77777777" w:rsidR="00E01314" w:rsidRPr="00412F46" w:rsidRDefault="00E01314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12F46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</w:t>
      </w:r>
      <w:r w:rsidR="00412F46" w:rsidRPr="00412F46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14:paraId="3DB4BBB0" w14:textId="77777777" w:rsidR="00E01314" w:rsidRPr="00412F46" w:rsidRDefault="006A5520" w:rsidP="00E01314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412F46">
        <w:rPr>
          <w:rFonts w:ascii="TH SarabunIT๙" w:hAnsi="TH SarabunIT๙" w:cs="TH SarabunIT๙" w:hint="cs"/>
          <w:b/>
          <w:bCs/>
          <w:sz w:val="56"/>
          <w:szCs w:val="56"/>
          <w:cs/>
        </w:rPr>
        <w:t>โครงการส่งเสริม</w:t>
      </w:r>
      <w:r w:rsidRPr="00412F46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จัดการเรียนรู้แบบ </w:t>
      </w:r>
      <w:r w:rsidRPr="00412F46">
        <w:rPr>
          <w:rFonts w:ascii="TH SarabunIT๙" w:hAnsi="TH SarabunIT๙" w:cs="TH SarabunIT๙"/>
          <w:b/>
          <w:bCs/>
          <w:sz w:val="56"/>
          <w:szCs w:val="56"/>
        </w:rPr>
        <w:t>Active Learning</w:t>
      </w:r>
    </w:p>
    <w:p w14:paraId="5991324B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2433B8B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850043C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0BF493E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5698207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BAE0A5B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ED0074C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B4B7F6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0251E7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0CD660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C88D0FB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7C5F830" w14:textId="77777777" w:rsidR="00E01314" w:rsidRDefault="00E01314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CF1C75" w14:textId="77777777" w:rsidR="00587235" w:rsidRDefault="00587235" w:rsidP="00E0131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83983B" w14:textId="77777777" w:rsidR="00E01314" w:rsidRPr="0058593E" w:rsidRDefault="00E01314" w:rsidP="00E01314">
      <w:pPr>
        <w:rPr>
          <w:rFonts w:ascii="TH SarabunIT๙" w:hAnsi="TH SarabunIT๙" w:cs="TH SarabunIT๙"/>
          <w:sz w:val="32"/>
          <w:szCs w:val="32"/>
        </w:rPr>
      </w:pPr>
    </w:p>
    <w:p w14:paraId="27740692" w14:textId="77777777" w:rsidR="00EF521B" w:rsidRPr="0058593E" w:rsidRDefault="00412F46" w:rsidP="00CF50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E6DEA2" wp14:editId="1FF7C32C">
                <wp:simplePos x="0" y="0"/>
                <wp:positionH relativeFrom="column">
                  <wp:posOffset>-193040</wp:posOffset>
                </wp:positionH>
                <wp:positionV relativeFrom="paragraph">
                  <wp:posOffset>-840127</wp:posOffset>
                </wp:positionV>
                <wp:extent cx="5343525" cy="847725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FB6B4" w14:textId="77777777" w:rsidR="008D35A9" w:rsidRPr="0058593E" w:rsidRDefault="008D35A9" w:rsidP="00CF508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t xml:space="preserve">                 </w:t>
                            </w:r>
                          </w:p>
                          <w:p w14:paraId="7F311185" w14:textId="77777777" w:rsidR="008D35A9" w:rsidRDefault="008D35A9" w:rsidP="00CF5089"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object w:dxaOrig="3435" w:dyaOrig="3735" w14:anchorId="0E2560C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6pt;height:40.9pt">
                                  <v:imagedata r:id="rId8" o:title=""/>
                                </v:shape>
                                <o:OLEObject Type="Embed" ProgID="PBrush" ShapeID="_x0000_i1026" DrawAspect="Content" ObjectID="_1712840132" r:id="rId9"/>
                              </w:objec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                     </w:t>
                            </w:r>
                            <w:r w:rsidRPr="00585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6DEA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5.2pt;margin-top:-66.15pt;width:420.75pt;height:6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" filled="f" stroked="f">
                <v:textbox>
                  <w:txbxContent>
                    <w:p w14:paraId="799FB6B4" w14:textId="77777777" w:rsidR="008D35A9" w:rsidRPr="0058593E" w:rsidRDefault="008D35A9" w:rsidP="00CF508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58593E">
                        <w:rPr>
                          <w:rFonts w:ascii="TH SarabunIT๙" w:hAnsi="TH SarabunIT๙" w:cs="TH SarabunIT๙"/>
                        </w:rPr>
                        <w:t xml:space="preserve">                 </w:t>
                      </w:r>
                    </w:p>
                    <w:p w14:paraId="7F311185" w14:textId="77777777" w:rsidR="008D35A9" w:rsidRDefault="008D35A9" w:rsidP="00CF5089">
                      <w:r w:rsidRPr="0058593E">
                        <w:rPr>
                          <w:rFonts w:ascii="TH SarabunIT๙" w:hAnsi="TH SarabunIT๙" w:cs="TH SarabunIT๙"/>
                        </w:rPr>
                        <w:object w:dxaOrig="3435" w:dyaOrig="3735" w14:anchorId="0E2560CD">
                          <v:shape id="_x0000_i1026" type="#_x0000_t75" style="width:36.75pt;height:41.25pt">
                            <v:imagedata r:id="rId10" o:title=""/>
                          </v:shape>
                          <o:OLEObject Type="Embed" ProgID="PBrush" ShapeID="_x0000_i1026" DrawAspect="Content" ObjectID="_1712431706" r:id="rId11"/>
                        </w:objec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                     </w:t>
                      </w:r>
                      <w:r w:rsidRPr="0058593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="0058593E" w:rsidRPr="0058593E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ส่วนราชการ</w:t>
      </w:r>
      <w:r w:rsidR="00EF521B" w:rsidRPr="0058593E">
        <w:rPr>
          <w:rFonts w:ascii="TH SarabunIT๙" w:hAnsi="TH SarabunIT๙" w:cs="TH SarabunIT๙"/>
          <w:b/>
          <w:bCs/>
          <w:sz w:val="44"/>
          <w:szCs w:val="44"/>
        </w:rPr>
        <w:t xml:space="preserve">     </w:t>
      </w:r>
      <w:r w:rsidR="00EF521B" w:rsidRPr="0058593E">
        <w:rPr>
          <w:rFonts w:ascii="TH SarabunIT๙" w:hAnsi="TH SarabunIT๙" w:cs="TH SarabunIT๙"/>
          <w:sz w:val="44"/>
          <w:szCs w:val="44"/>
        </w:rPr>
        <w:t xml:space="preserve"> 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โรงเรียนบ้านปากน้ำ</w:t>
      </w:r>
      <w:r w:rsidR="00EF521B" w:rsidRPr="0058593E">
        <w:rPr>
          <w:rFonts w:ascii="TH SarabunIT๙" w:hAnsi="TH SarabunIT๙" w:cs="TH SarabunIT๙"/>
          <w:sz w:val="32"/>
          <w:szCs w:val="32"/>
        </w:rPr>
        <w:t>(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="00EF521B" w:rsidRPr="0058593E">
        <w:rPr>
          <w:rFonts w:ascii="TH SarabunIT๙" w:hAnsi="TH SarabunIT๙" w:cs="TH SarabunIT๙"/>
          <w:sz w:val="32"/>
          <w:szCs w:val="32"/>
        </w:rPr>
        <w:t>)</w:t>
      </w:r>
    </w:p>
    <w:p w14:paraId="292CE189" w14:textId="77777777" w:rsidR="00EF521B" w:rsidRPr="0058593E" w:rsidRDefault="0058593E" w:rsidP="00CF508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93E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="00EF521B" w:rsidRPr="0058593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F521B" w:rsidRPr="0058593E">
        <w:rPr>
          <w:rFonts w:ascii="TH SarabunIT๙" w:hAnsi="TH SarabunIT๙" w:cs="TH SarabunIT๙"/>
          <w:b/>
          <w:bCs/>
          <w:sz w:val="44"/>
          <w:szCs w:val="44"/>
        </w:rPr>
        <w:tab/>
        <w:t>-</w:t>
      </w:r>
      <w:r w:rsidR="00EF521B" w:rsidRPr="0058593E">
        <w:rPr>
          <w:rFonts w:ascii="TH SarabunIT๙" w:hAnsi="TH SarabunIT๙" w:cs="TH SarabunIT๙"/>
          <w:b/>
          <w:bCs/>
          <w:sz w:val="44"/>
          <w:szCs w:val="44"/>
        </w:rPr>
        <w:tab/>
      </w:r>
      <w:r w:rsidR="00EF521B" w:rsidRPr="0058593E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58593E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="00EF521B" w:rsidRPr="0058593E">
        <w:rPr>
          <w:rFonts w:ascii="TH SarabunIT๙" w:hAnsi="TH SarabunIT๙" w:cs="TH SarabunIT๙"/>
        </w:rPr>
        <w:t xml:space="preserve"> </w:t>
      </w:r>
      <w:r w:rsidR="00EF521B" w:rsidRPr="0058593E">
        <w:rPr>
          <w:rFonts w:ascii="TH SarabunIT๙" w:hAnsi="TH SarabunIT๙" w:cs="TH SarabunIT๙"/>
          <w:sz w:val="36"/>
          <w:szCs w:val="36"/>
        </w:rPr>
        <w:t xml:space="preserve">    </w:t>
      </w:r>
      <w:r w:rsidR="00CB32FF">
        <w:rPr>
          <w:rFonts w:ascii="TH SarabunIT๙" w:hAnsi="TH SarabunIT๙" w:cs="TH SarabunIT๙"/>
          <w:sz w:val="32"/>
          <w:szCs w:val="32"/>
        </w:rPr>
        <w:t>31</w:t>
      </w:r>
      <w:r w:rsidR="008D3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2F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D3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A7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CB32FF">
        <w:rPr>
          <w:rFonts w:ascii="TH SarabunIT๙" w:hAnsi="TH SarabunIT๙" w:cs="TH SarabunIT๙"/>
          <w:sz w:val="32"/>
          <w:szCs w:val="32"/>
        </w:rPr>
        <w:t>5</w:t>
      </w:r>
    </w:p>
    <w:p w14:paraId="39D51E16" w14:textId="77777777" w:rsidR="00EF521B" w:rsidRPr="0058593E" w:rsidRDefault="0058593E" w:rsidP="00CF5089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58593E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="00EF521B" w:rsidRPr="0058593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EF521B" w:rsidRPr="0058593E">
        <w:rPr>
          <w:rFonts w:ascii="TH SarabunIT๙" w:hAnsi="TH SarabunIT๙" w:cs="TH SarabunIT๙"/>
          <w:sz w:val="24"/>
          <w:szCs w:val="24"/>
        </w:rPr>
        <w:t xml:space="preserve">  </w:t>
      </w:r>
      <w:r w:rsidR="00EF521B" w:rsidRPr="0058593E">
        <w:rPr>
          <w:rFonts w:ascii="TH SarabunIT๙" w:hAnsi="TH SarabunIT๙" w:cs="TH SarabunIT๙"/>
        </w:rPr>
        <w:t xml:space="preserve">   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รายงานผลการดำเนิน</w:t>
      </w:r>
      <w:r w:rsidR="009A30B6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446AD" w:rsidRPr="002C1324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6A5520" w:rsidRPr="006A5520">
        <w:rPr>
          <w:rFonts w:ascii="TH SarabunIT๙" w:hAnsi="TH SarabunIT๙" w:cs="TH SarabunIT๙"/>
          <w:sz w:val="32"/>
          <w:szCs w:val="32"/>
          <w:cs/>
        </w:rPr>
        <w:t xml:space="preserve">จัดการเรียนรู้แบบ </w:t>
      </w:r>
      <w:r w:rsidR="006A5520" w:rsidRPr="006A5520">
        <w:rPr>
          <w:rFonts w:ascii="TH SarabunIT๙" w:hAnsi="TH SarabunIT๙" w:cs="TH SarabunIT๙"/>
          <w:sz w:val="32"/>
          <w:szCs w:val="32"/>
        </w:rPr>
        <w:t>Active Learning</w:t>
      </w:r>
    </w:p>
    <w:p w14:paraId="3FEFF940" w14:textId="77777777" w:rsidR="00EF521B" w:rsidRPr="0058593E" w:rsidRDefault="00EF521B">
      <w:pPr>
        <w:jc w:val="center"/>
        <w:rPr>
          <w:rFonts w:ascii="TH SarabunIT๙" w:hAnsi="TH SarabunIT๙" w:cs="TH SarabunIT๙"/>
        </w:rPr>
      </w:pPr>
    </w:p>
    <w:p w14:paraId="7439DC1F" w14:textId="77777777" w:rsidR="00EF521B" w:rsidRPr="0058593E" w:rsidRDefault="00EF521B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58593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58593E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ผู้อำนวยการโรงเรียนบ้านปากน้ำ</w:t>
      </w:r>
      <w:r w:rsidRPr="0058593E">
        <w:rPr>
          <w:rFonts w:ascii="TH SarabunIT๙" w:hAnsi="TH SarabunIT๙" w:cs="TH SarabunIT๙"/>
          <w:sz w:val="32"/>
          <w:szCs w:val="32"/>
        </w:rPr>
        <w:t>(</w:t>
      </w:r>
      <w:r w:rsidRPr="0058593E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Pr="0058593E">
        <w:rPr>
          <w:rFonts w:ascii="TH SarabunIT๙" w:hAnsi="TH SarabunIT๙" w:cs="TH SarabunIT๙"/>
          <w:sz w:val="32"/>
          <w:szCs w:val="32"/>
        </w:rPr>
        <w:t>)</w:t>
      </w:r>
    </w:p>
    <w:p w14:paraId="6ABE833A" w14:textId="77777777" w:rsidR="00EF521B" w:rsidRDefault="00EF521B">
      <w:pPr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ab/>
      </w:r>
      <w:r w:rsidRPr="0058593E">
        <w:rPr>
          <w:rFonts w:ascii="TH SarabunIT๙" w:hAnsi="TH SarabunIT๙" w:cs="TH SarabunIT๙"/>
          <w:sz w:val="32"/>
          <w:szCs w:val="32"/>
          <w:cs/>
        </w:rPr>
        <w:t>ตามที่ข้าพเจ้าได้เสนอโครงการ</w:t>
      </w:r>
      <w:r w:rsidR="007446AD" w:rsidRPr="002C1324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6A5520" w:rsidRPr="006A5520">
        <w:rPr>
          <w:rFonts w:ascii="TH SarabunIT๙" w:hAnsi="TH SarabunIT๙" w:cs="TH SarabunIT๙"/>
          <w:sz w:val="32"/>
          <w:szCs w:val="32"/>
          <w:cs/>
        </w:rPr>
        <w:t xml:space="preserve">จัดการเรียนรู้แบบ </w:t>
      </w:r>
      <w:r w:rsidR="006A5520" w:rsidRPr="006A5520">
        <w:rPr>
          <w:rFonts w:ascii="TH SarabunIT๙" w:hAnsi="TH SarabunIT๙" w:cs="TH SarabunIT๙"/>
          <w:sz w:val="32"/>
          <w:szCs w:val="32"/>
        </w:rPr>
        <w:t>Active Learning</w:t>
      </w:r>
      <w:r w:rsidR="006A55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93E">
        <w:rPr>
          <w:rFonts w:ascii="TH SarabunIT๙" w:hAnsi="TH SarabunIT๙" w:cs="TH SarabunIT๙"/>
          <w:sz w:val="32"/>
          <w:szCs w:val="32"/>
          <w:cs/>
        </w:rPr>
        <w:t>ซึ่งได้บ</w:t>
      </w:r>
      <w:r w:rsidR="00BA0A7D">
        <w:rPr>
          <w:rFonts w:ascii="TH SarabunIT๙" w:hAnsi="TH SarabunIT๙" w:cs="TH SarabunIT๙"/>
          <w:sz w:val="32"/>
          <w:szCs w:val="32"/>
          <w:cs/>
        </w:rPr>
        <w:t xml:space="preserve">รรจุไว้ในแผนปฏิบัติการปีการศึกษา </w:t>
      </w:r>
      <w:r w:rsidR="005F68BC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4E71E0">
        <w:rPr>
          <w:rFonts w:ascii="TH SarabunIT๙" w:hAnsi="TH SarabunIT๙" w:cs="TH SarabunIT๙"/>
          <w:sz w:val="32"/>
          <w:szCs w:val="32"/>
        </w:rPr>
        <w:t>4</w:t>
      </w:r>
      <w:r w:rsidR="00BA0A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8593E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="0058593E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การดำเนินการตามโครงการดังกล่าวได้เสร็จสิ้นแล้ว  </w:t>
      </w:r>
      <w:r w:rsidRPr="0058593E">
        <w:rPr>
          <w:rFonts w:ascii="TH SarabunIT๙" w:hAnsi="TH SarabunIT๙" w:cs="TH SarabunIT๙"/>
          <w:sz w:val="32"/>
          <w:szCs w:val="32"/>
          <w:cs/>
        </w:rPr>
        <w:t>จึงขอรายงานผลการดำเนินงานตามโครงการดังนี้</w:t>
      </w:r>
    </w:p>
    <w:p w14:paraId="29BD2C8D" w14:textId="77777777" w:rsidR="00CF5089" w:rsidRPr="0058593E" w:rsidRDefault="00CF5089">
      <w:pPr>
        <w:rPr>
          <w:rFonts w:ascii="TH SarabunIT๙" w:hAnsi="TH SarabunIT๙" w:cs="TH SarabunIT๙"/>
          <w:sz w:val="32"/>
          <w:szCs w:val="32"/>
        </w:rPr>
      </w:pPr>
    </w:p>
    <w:p w14:paraId="5962E6F3" w14:textId="77777777" w:rsidR="00EF521B" w:rsidRPr="007A0033" w:rsidRDefault="00EF521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0033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7A003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242EE4A" w14:textId="77777777" w:rsidR="005F68BC" w:rsidRDefault="006A5520" w:rsidP="005F68BC">
      <w:pPr>
        <w:rPr>
          <w:rFonts w:ascii="TH SarabunPSK" w:hAnsi="TH SarabunPSK" w:cs="TH SarabunPSK"/>
          <w:sz w:val="32"/>
          <w:szCs w:val="32"/>
        </w:rPr>
      </w:pPr>
      <w:r w:rsidRPr="000F237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F68BC">
        <w:rPr>
          <w:rFonts w:ascii="TH SarabunIT๙" w:hAnsi="TH SarabunIT๙" w:cs="TH SarabunIT๙"/>
          <w:sz w:val="32"/>
          <w:szCs w:val="32"/>
          <w:cs/>
        </w:rPr>
        <w:tab/>
      </w:r>
      <w:r w:rsidR="005F68BC">
        <w:rPr>
          <w:rFonts w:ascii="TH SarabunIT๙" w:hAnsi="TH SarabunIT๙" w:cs="TH SarabunIT๙"/>
          <w:sz w:val="32"/>
          <w:szCs w:val="32"/>
          <w:cs/>
        </w:rPr>
        <w:tab/>
      </w:r>
      <w:r w:rsidR="005F68B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F68BC">
        <w:rPr>
          <w:rFonts w:ascii="TH SarabunIT๙" w:hAnsi="TH SarabunIT๙" w:cs="TH SarabunIT๙"/>
          <w:sz w:val="32"/>
          <w:szCs w:val="32"/>
          <w:cs/>
        </w:rPr>
        <w:t xml:space="preserve">.1  </w:t>
      </w:r>
      <w:r w:rsidR="005F68BC">
        <w:rPr>
          <w:rFonts w:ascii="TH SarabunPSK" w:hAnsi="TH SarabunPSK" w:cs="TH SarabunPSK"/>
          <w:sz w:val="32"/>
          <w:szCs w:val="32"/>
          <w:cs/>
        </w:rPr>
        <w:t xml:space="preserve">เพื่อส่งเสริมให้ครูจัดการเรียนรู้ แบบ </w:t>
      </w:r>
      <w:r w:rsidR="005F68BC">
        <w:rPr>
          <w:rFonts w:ascii="TH SarabunPSK" w:hAnsi="TH SarabunPSK" w:cs="TH SarabunPSK"/>
          <w:sz w:val="32"/>
          <w:szCs w:val="32"/>
        </w:rPr>
        <w:t>Active Learning</w:t>
      </w:r>
      <w:r w:rsidR="005F68BC">
        <w:rPr>
          <w:rFonts w:ascii="TH SarabunPSK" w:hAnsi="TH SarabunPSK" w:cs="TH SarabunPSK" w:hint="cs"/>
          <w:sz w:val="32"/>
          <w:szCs w:val="32"/>
          <w:cs/>
        </w:rPr>
        <w:t xml:space="preserve"> ที่มีประสิทธิภาพ</w:t>
      </w:r>
    </w:p>
    <w:p w14:paraId="1CBC69F2" w14:textId="77777777" w:rsidR="005F68BC" w:rsidRDefault="005F68BC" w:rsidP="005F68BC">
      <w:pPr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.๒  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เพื่อให้นักเรียนพัฒนาศักยภาพทางสมอง ได้แก่ การคิด การแก้ปัญหา และการนำความรู้ไปประยุกต์ใช้</w:t>
      </w:r>
    </w:p>
    <w:p w14:paraId="03393352" w14:textId="77777777" w:rsidR="00CF5089" w:rsidRPr="0058593E" w:rsidRDefault="00CF5089" w:rsidP="005F68BC">
      <w:pPr>
        <w:rPr>
          <w:rFonts w:ascii="TH SarabunIT๙" w:hAnsi="TH SarabunIT๙" w:cs="TH SarabunIT๙"/>
          <w:sz w:val="32"/>
          <w:szCs w:val="32"/>
        </w:rPr>
      </w:pPr>
    </w:p>
    <w:p w14:paraId="4472926D" w14:textId="77777777" w:rsidR="00EF521B" w:rsidRPr="007A0033" w:rsidRDefault="00EF521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0033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7A003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7A683DEE" w14:textId="77777777" w:rsidR="00BD2695" w:rsidRPr="004D78BB" w:rsidRDefault="00BD2695" w:rsidP="00BD2695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D78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๒.1 </w:t>
      </w:r>
      <w:r w:rsidRPr="004D78B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เชิงปริมาณ</w:t>
      </w:r>
    </w:p>
    <w:p w14:paraId="0C1CDE9B" w14:textId="77777777" w:rsidR="009B679A" w:rsidRDefault="009B679A" w:rsidP="009B679A">
      <w:pPr>
        <w:ind w:left="720" w:right="-98"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1.1 </w:t>
      </w:r>
      <w:r>
        <w:rPr>
          <w:rFonts w:ascii="TH SarabunPSK" w:hAnsi="TH SarabunPSK" w:cs="TH SarabunPSK"/>
          <w:sz w:val="32"/>
          <w:szCs w:val="32"/>
          <w:cs/>
        </w:rPr>
        <w:t xml:space="preserve"> ครูโรงเรียนบ้านปากน้ำฯ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 มีการจัดการเรียนรู้แบบ</w:t>
      </w:r>
      <w:r>
        <w:rPr>
          <w:rFonts w:ascii="TH SarabunPSK" w:hAnsi="TH SarabunPSK" w:cs="TH SarabunPSK"/>
          <w:sz w:val="32"/>
          <w:szCs w:val="32"/>
        </w:rPr>
        <w:t xml:space="preserve"> Active Learning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949F9F" w14:textId="77777777" w:rsidR="009B679A" w:rsidRPr="001313CD" w:rsidRDefault="009B679A" w:rsidP="009B679A">
      <w:pPr>
        <w:ind w:right="-98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อยู่ในระดับดี ขึ้นไป ร้อย</w:t>
      </w:r>
      <w:r w:rsidRPr="001313CD">
        <w:rPr>
          <w:rFonts w:ascii="TH SarabunIT๙" w:hAnsi="TH SarabunIT๙" w:cs="TH SarabunIT๙"/>
          <w:sz w:val="32"/>
          <w:szCs w:val="32"/>
          <w:cs/>
        </w:rPr>
        <w:t>ละ 100</w:t>
      </w:r>
    </w:p>
    <w:p w14:paraId="42BC8342" w14:textId="77777777" w:rsidR="009B679A" w:rsidRDefault="009B679A" w:rsidP="009B679A">
      <w:pPr>
        <w:pStyle w:val="a5"/>
        <w:tabs>
          <w:tab w:val="left" w:pos="117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504556A" w14:textId="77777777" w:rsidR="005F68BC" w:rsidRDefault="005F68BC" w:rsidP="005F68BC">
      <w:pPr>
        <w:pStyle w:val="a5"/>
        <w:tabs>
          <w:tab w:val="left" w:pos="117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๒.2 เชิงคุณภาพ</w:t>
      </w:r>
    </w:p>
    <w:p w14:paraId="224DA691" w14:textId="77777777" w:rsidR="005F68BC" w:rsidRDefault="005F68BC" w:rsidP="005F68BC">
      <w:pPr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 xml:space="preserve">2.1  </w:t>
      </w:r>
      <w:r>
        <w:rPr>
          <w:rFonts w:ascii="TH SarabunPSK" w:hAnsi="TH SarabunPSK" w:cs="TH SarabunPSK"/>
          <w:sz w:val="32"/>
          <w:szCs w:val="32"/>
          <w:cs/>
        </w:rPr>
        <w:t xml:space="preserve">ครูโรงเรียนบ้านปากน้ำฯ จัดการเรียนรู้แบบ </w:t>
      </w:r>
      <w:r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ที่มีประสิทธิภาพ</w:t>
      </w:r>
    </w:p>
    <w:p w14:paraId="17FBC119" w14:textId="77777777" w:rsidR="00F900D0" w:rsidRPr="005F68BC" w:rsidRDefault="00F900D0" w:rsidP="005F68BC">
      <w:pPr>
        <w:ind w:left="720" w:right="-98"/>
        <w:rPr>
          <w:rFonts w:ascii="TH SarabunIT๙" w:hAnsi="TH SarabunIT๙" w:cs="TH SarabunIT๙"/>
        </w:rPr>
      </w:pPr>
    </w:p>
    <w:p w14:paraId="302BAD4E" w14:textId="77777777" w:rsidR="00EF521B" w:rsidRPr="007A0033" w:rsidRDefault="00EF521B">
      <w:pPr>
        <w:pStyle w:val="1"/>
        <w:ind w:firstLine="720"/>
        <w:rPr>
          <w:rFonts w:ascii="TH SarabunIT๙" w:hAnsi="TH SarabunIT๙" w:cs="TH SarabunIT๙"/>
          <w:b/>
          <w:bCs/>
        </w:rPr>
      </w:pPr>
      <w:r w:rsidRPr="007A0033">
        <w:rPr>
          <w:rFonts w:ascii="TH SarabunIT๙" w:hAnsi="TH SarabunIT๙" w:cs="TH SarabunIT๙"/>
          <w:b/>
          <w:bCs/>
        </w:rPr>
        <w:t xml:space="preserve">3.  </w:t>
      </w:r>
      <w:r w:rsidR="009A30B6" w:rsidRPr="007A0033">
        <w:rPr>
          <w:rFonts w:ascii="TH SarabunIT๙" w:hAnsi="TH SarabunIT๙" w:cs="TH SarabunIT๙" w:hint="cs"/>
          <w:b/>
          <w:bCs/>
          <w:cs/>
        </w:rPr>
        <w:t>ผลการดำเนินการ</w:t>
      </w:r>
    </w:p>
    <w:p w14:paraId="16A45F48" w14:textId="77777777" w:rsidR="001B2C0A" w:rsidRDefault="00C27A6F" w:rsidP="001313CD">
      <w:pPr>
        <w:spacing w:after="120"/>
        <w:ind w:right="-98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ผลการดำเนินงานโครงการส่งเสริมการจัดการเรียนรู้แบบ </w:t>
      </w:r>
      <w:r>
        <w:rPr>
          <w:rFonts w:ascii="TH SarabunPSK" w:hAnsi="TH SarabunPSK" w:cs="TH SarabunPSK"/>
          <w:sz w:val="32"/>
          <w:szCs w:val="32"/>
        </w:rPr>
        <w:t xml:space="preserve">Active Learning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จากข้อมูลการประเมินโครงการ ผลปรากฏว่า </w:t>
      </w:r>
      <w:r w:rsidR="00961306">
        <w:rPr>
          <w:rFonts w:ascii="TH SarabunPSK" w:hAnsi="TH SarabunPSK" w:cs="TH SarabunPSK" w:hint="cs"/>
          <w:sz w:val="32"/>
          <w:szCs w:val="32"/>
          <w:cs/>
        </w:rPr>
        <w:t xml:space="preserve">ครูโรงเรียนบ้านปากน้ำฯ ทุกคน มีการจัดการเรียนรู้แบบ </w:t>
      </w:r>
      <w:r w:rsidR="00961306">
        <w:rPr>
          <w:rFonts w:ascii="TH SarabunPSK" w:hAnsi="TH SarabunPSK" w:cs="TH SarabunPSK"/>
          <w:sz w:val="32"/>
          <w:szCs w:val="32"/>
        </w:rPr>
        <w:t>Active Learning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โดยมีการประเมินพฤติกรรมการจัดกา</w:t>
      </w:r>
      <w:r w:rsidR="001A640E">
        <w:rPr>
          <w:rFonts w:ascii="TH SarabunPSK" w:hAnsi="TH SarabunPSK" w:cs="TH SarabunPSK" w:hint="cs"/>
          <w:sz w:val="32"/>
          <w:szCs w:val="32"/>
          <w:cs/>
        </w:rPr>
        <w:t>รเรียนการสอน</w:t>
      </w:r>
      <w:r w:rsidR="00927764">
        <w:rPr>
          <w:rFonts w:ascii="TH SarabunPSK" w:hAnsi="TH SarabunPSK" w:cs="TH SarabunPSK" w:hint="cs"/>
          <w:sz w:val="32"/>
          <w:szCs w:val="32"/>
          <w:cs/>
        </w:rPr>
        <w:t>ระดับการปฏิบัติเฉลี่ย ๔.</w:t>
      </w:r>
      <w:r w:rsidR="00CB32FF">
        <w:rPr>
          <w:rFonts w:ascii="TH SarabunPSK" w:hAnsi="TH SarabunPSK" w:cs="TH SarabunPSK" w:hint="cs"/>
          <w:sz w:val="32"/>
          <w:szCs w:val="32"/>
          <w:cs/>
        </w:rPr>
        <w:t>๘</w:t>
      </w:r>
      <w:r w:rsidR="00927764">
        <w:rPr>
          <w:rFonts w:ascii="TH SarabunPSK" w:hAnsi="TH SarabunPSK" w:cs="TH SarabunPSK" w:hint="cs"/>
          <w:sz w:val="32"/>
          <w:szCs w:val="32"/>
          <w:cs/>
        </w:rPr>
        <w:t>๕ คิดเป็นร้อยละ ๙</w:t>
      </w:r>
      <w:r w:rsidR="00CB32FF">
        <w:rPr>
          <w:rFonts w:ascii="TH SarabunPSK" w:hAnsi="TH SarabunPSK" w:cs="TH SarabunPSK" w:hint="cs"/>
          <w:sz w:val="32"/>
          <w:szCs w:val="32"/>
          <w:cs/>
        </w:rPr>
        <w:t>๗</w:t>
      </w:r>
      <w:r w:rsidR="00927764">
        <w:rPr>
          <w:rFonts w:ascii="TH SarabunPSK" w:hAnsi="TH SarabunPSK" w:cs="TH SarabunPSK" w:hint="cs"/>
          <w:sz w:val="32"/>
          <w:szCs w:val="32"/>
          <w:cs/>
        </w:rPr>
        <w:t>.๐๐  อยู่ใน</w:t>
      </w:r>
      <w:r w:rsidR="004154B3">
        <w:rPr>
          <w:rFonts w:ascii="TH SarabunPSK" w:hAnsi="TH SarabunPSK" w:cs="TH SarabunPSK" w:hint="cs"/>
          <w:sz w:val="32"/>
          <w:szCs w:val="32"/>
          <w:cs/>
        </w:rPr>
        <w:t xml:space="preserve">ระดับดีมาก </w:t>
      </w:r>
    </w:p>
    <w:p w14:paraId="3AE80DBF" w14:textId="77777777" w:rsidR="00EF521B" w:rsidRPr="007A0033" w:rsidRDefault="00EF521B" w:rsidP="0058593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003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7A0033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 w:rsidRPr="007A00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0033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</w:p>
    <w:p w14:paraId="736421E3" w14:textId="77777777" w:rsidR="006A5520" w:rsidRPr="001313CD" w:rsidRDefault="009B679A" w:rsidP="00961306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313CD">
        <w:rPr>
          <w:rFonts w:ascii="TH SarabunIT๙" w:hAnsi="TH SarabunIT๙" w:cs="TH SarabunIT๙"/>
          <w:sz w:val="32"/>
          <w:szCs w:val="32"/>
          <w:cs/>
        </w:rPr>
        <w:t>เนื่องจากสถานการณ์การแพร่ระบาดของเชื้อไวรัสโควิด ๑๙ ในปีการศึกษา ๒๕๖๔</w:t>
      </w:r>
      <w:r w:rsidR="00D21164" w:rsidRPr="001313CD">
        <w:rPr>
          <w:rFonts w:ascii="TH SarabunIT๙" w:hAnsi="TH SarabunIT๙" w:cs="TH SarabunIT๙"/>
          <w:sz w:val="32"/>
          <w:szCs w:val="32"/>
          <w:cs/>
        </w:rPr>
        <w:t xml:space="preserve"> โรงเรียนการจัดการเรียนการสอนส่วนใหญ่เป็นแบบ </w:t>
      </w:r>
      <w:r w:rsidR="00D21164" w:rsidRPr="001313CD">
        <w:rPr>
          <w:rFonts w:ascii="TH SarabunIT๙" w:hAnsi="TH SarabunIT๙" w:cs="TH SarabunIT๙"/>
          <w:sz w:val="32"/>
          <w:szCs w:val="32"/>
        </w:rPr>
        <w:t xml:space="preserve">On line </w:t>
      </w:r>
      <w:r w:rsidR="00D21164" w:rsidRPr="001313C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D21164" w:rsidRPr="001313CD">
        <w:rPr>
          <w:rFonts w:ascii="TH SarabunIT๙" w:hAnsi="TH SarabunIT๙" w:cs="TH SarabunIT๙"/>
          <w:sz w:val="32"/>
          <w:szCs w:val="32"/>
        </w:rPr>
        <w:t xml:space="preserve">On hand </w:t>
      </w:r>
      <w:r w:rsidR="00D21164" w:rsidRPr="001313CD">
        <w:rPr>
          <w:rFonts w:ascii="TH SarabunIT๙" w:hAnsi="TH SarabunIT๙" w:cs="TH SarabunIT๙"/>
          <w:sz w:val="32"/>
          <w:szCs w:val="32"/>
          <w:cs/>
        </w:rPr>
        <w:t xml:space="preserve">ทำให้การจัดการเรียนรู้ แบบ  </w:t>
      </w:r>
      <w:r w:rsidR="00C436F5" w:rsidRPr="001313CD">
        <w:rPr>
          <w:rFonts w:ascii="TH SarabunIT๙" w:hAnsi="TH SarabunIT๙" w:cs="TH SarabunIT๙"/>
          <w:sz w:val="32"/>
          <w:szCs w:val="32"/>
        </w:rPr>
        <w:t>Act</w:t>
      </w:r>
      <w:r w:rsidR="00D21164" w:rsidRPr="001313CD">
        <w:rPr>
          <w:rFonts w:ascii="TH SarabunIT๙" w:hAnsi="TH SarabunIT๙" w:cs="TH SarabunIT๙"/>
          <w:sz w:val="32"/>
          <w:szCs w:val="32"/>
        </w:rPr>
        <w:t>i</w:t>
      </w:r>
      <w:r w:rsidR="00C436F5" w:rsidRPr="001313CD">
        <w:rPr>
          <w:rFonts w:ascii="TH SarabunIT๙" w:hAnsi="TH SarabunIT๙" w:cs="TH SarabunIT๙"/>
          <w:sz w:val="32"/>
          <w:szCs w:val="32"/>
        </w:rPr>
        <w:t>v</w:t>
      </w:r>
      <w:r w:rsidR="00D21164" w:rsidRPr="001313CD">
        <w:rPr>
          <w:rFonts w:ascii="TH SarabunIT๙" w:hAnsi="TH SarabunIT๙" w:cs="TH SarabunIT๙"/>
          <w:sz w:val="32"/>
          <w:szCs w:val="32"/>
        </w:rPr>
        <w:t xml:space="preserve">e Learning </w:t>
      </w:r>
      <w:r w:rsidR="00C436F5" w:rsidRPr="001313CD">
        <w:rPr>
          <w:rFonts w:ascii="TH SarabunIT๙" w:hAnsi="TH SarabunIT๙" w:cs="TH SarabunIT๙"/>
          <w:sz w:val="32"/>
          <w:szCs w:val="32"/>
          <w:cs/>
        </w:rPr>
        <w:t xml:space="preserve"> มีอุปสรรคเพราะ</w:t>
      </w:r>
      <w:r w:rsidR="00465A5B" w:rsidRPr="001313CD">
        <w:rPr>
          <w:rFonts w:ascii="TH SarabunIT๙" w:hAnsi="TH SarabunIT๙" w:cs="TH SarabunIT๙"/>
          <w:sz w:val="32"/>
          <w:szCs w:val="32"/>
          <w:cs/>
        </w:rPr>
        <w:t>นักเรียนอยู่ที่บ้าน ศึกษาด้วยตัวเอง</w:t>
      </w:r>
      <w:r w:rsidR="00990263" w:rsidRPr="001313CD">
        <w:rPr>
          <w:rFonts w:ascii="TH SarabunIT๙" w:hAnsi="TH SarabunIT๙" w:cs="TH SarabunIT๙"/>
          <w:sz w:val="32"/>
          <w:szCs w:val="32"/>
          <w:cs/>
        </w:rPr>
        <w:t xml:space="preserve"> ซึ่งนักเรียนบางส่วนยัง</w:t>
      </w:r>
      <w:r w:rsidR="00990263" w:rsidRPr="001313CD">
        <w:rPr>
          <w:rFonts w:ascii="TH SarabunIT๙" w:hAnsi="TH SarabunIT๙" w:cs="TH SarabunIT๙"/>
          <w:sz w:val="32"/>
          <w:szCs w:val="32"/>
          <w:cs/>
        </w:rPr>
        <w:lastRenderedPageBreak/>
        <w:t>ขาด</w:t>
      </w:r>
      <w:r w:rsidR="00465A5B" w:rsidRPr="001313CD">
        <w:rPr>
          <w:rFonts w:ascii="TH SarabunIT๙" w:hAnsi="TH SarabunIT๙" w:cs="TH SarabunIT๙"/>
          <w:sz w:val="32"/>
          <w:szCs w:val="32"/>
          <w:cs/>
        </w:rPr>
        <w:t>ความพร้อม</w:t>
      </w:r>
      <w:r w:rsidR="00990263" w:rsidRPr="001313CD">
        <w:rPr>
          <w:rFonts w:ascii="TH SarabunIT๙" w:hAnsi="TH SarabunIT๙" w:cs="TH SarabunIT๙"/>
          <w:sz w:val="32"/>
          <w:szCs w:val="32"/>
          <w:cs/>
        </w:rPr>
        <w:t>และ</w:t>
      </w:r>
      <w:r w:rsidR="00465A5B" w:rsidRPr="001313CD">
        <w:rPr>
          <w:rFonts w:ascii="TH SarabunIT๙" w:hAnsi="TH SarabunIT๙" w:cs="TH SarabunIT๙"/>
          <w:sz w:val="32"/>
          <w:szCs w:val="32"/>
          <w:cs/>
        </w:rPr>
        <w:t>อุปกรณ์ใน</w:t>
      </w:r>
      <w:r w:rsidR="00C436F5" w:rsidRPr="001313CD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</w:t>
      </w:r>
      <w:r w:rsidR="009C6BB0" w:rsidRPr="001313CD">
        <w:rPr>
          <w:rFonts w:ascii="TH SarabunIT๙" w:hAnsi="TH SarabunIT๙" w:cs="TH SarabunIT๙"/>
          <w:sz w:val="32"/>
          <w:szCs w:val="32"/>
        </w:rPr>
        <w:t xml:space="preserve">  </w:t>
      </w:r>
      <w:r w:rsidR="009C6BB0" w:rsidRPr="001313CD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การจัดการเรียนการสอนแบบ</w:t>
      </w:r>
      <w:r w:rsidR="009C6BB0" w:rsidRPr="001313CD">
        <w:rPr>
          <w:rFonts w:ascii="TH SarabunIT๙" w:hAnsi="TH SarabunIT๙" w:cs="TH SarabunIT๙"/>
          <w:sz w:val="32"/>
          <w:szCs w:val="32"/>
        </w:rPr>
        <w:t xml:space="preserve"> on site </w:t>
      </w:r>
      <w:r w:rsidR="009C6BB0" w:rsidRPr="001313CD">
        <w:rPr>
          <w:rFonts w:ascii="TH SarabunIT๙" w:hAnsi="TH SarabunIT๙" w:cs="TH SarabunIT๙"/>
          <w:sz w:val="32"/>
          <w:szCs w:val="32"/>
          <w:cs/>
        </w:rPr>
        <w:t xml:space="preserve"> มีกิจกรรมบางอย่างต้องงดเว้น เพื่อรักษาระยะห่าง ป้องกันการติดเชื้อไวรัสโควิด </w:t>
      </w:r>
      <w:r w:rsidR="009C6BB0" w:rsidRPr="001313CD">
        <w:rPr>
          <w:rFonts w:ascii="TH SarabunIT๙" w:hAnsi="TH SarabunIT๙" w:cs="TH SarabunIT๙"/>
          <w:sz w:val="32"/>
          <w:szCs w:val="32"/>
        </w:rPr>
        <w:t>19</w:t>
      </w:r>
    </w:p>
    <w:p w14:paraId="637508EF" w14:textId="77777777" w:rsidR="001A640E" w:rsidRDefault="001A640E" w:rsidP="00961306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1BE4A240" w14:textId="77777777" w:rsidR="00EF521B" w:rsidRPr="007A0033" w:rsidRDefault="00EF521B">
      <w:pPr>
        <w:pStyle w:val="a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0033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7A0033">
        <w:rPr>
          <w:rFonts w:ascii="TH SarabunIT๙" w:hAnsi="TH SarabunIT๙" w:cs="TH SarabunIT๙"/>
          <w:b/>
          <w:bCs/>
          <w:sz w:val="32"/>
          <w:szCs w:val="32"/>
          <w:cs/>
        </w:rPr>
        <w:t>เปรียบเทียบกับเป้าหมาย</w:t>
      </w:r>
    </w:p>
    <w:p w14:paraId="2D313A88" w14:textId="77777777" w:rsidR="00EF521B" w:rsidRPr="0058593E" w:rsidRDefault="00EF521B">
      <w:pPr>
        <w:pStyle w:val="a4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ab/>
      </w:r>
      <w:r w:rsidRPr="0058593E">
        <w:rPr>
          <w:rFonts w:ascii="TH SarabunIT๙" w:hAnsi="TH SarabunIT๙" w:cs="TH SarabunIT๙"/>
          <w:sz w:val="32"/>
          <w:szCs w:val="32"/>
        </w:rPr>
        <w:tab/>
      </w:r>
      <w:r w:rsidR="00BA0A7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8593E">
        <w:rPr>
          <w:rFonts w:ascii="TH SarabunIT๙" w:hAnsi="TH SarabunIT๙" w:cs="TH SarabunIT๙"/>
          <w:sz w:val="32"/>
          <w:szCs w:val="32"/>
        </w:rPr>
        <w:t xml:space="preserve">  </w:t>
      </w:r>
      <w:r w:rsidRPr="0058593E"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</w:p>
    <w:p w14:paraId="549F3F9B" w14:textId="77777777" w:rsidR="00EF521B" w:rsidRPr="0058593E" w:rsidRDefault="00BA0A7D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 w:rsidR="00EF521B" w:rsidRPr="0058593E">
        <w:rPr>
          <w:rFonts w:ascii="TH SarabunIT๙" w:hAnsi="TH SarabunIT๙" w:cs="TH SarabunIT๙"/>
          <w:sz w:val="32"/>
          <w:szCs w:val="32"/>
        </w:rPr>
        <w:t xml:space="preserve">  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ไม่บรรลุเป้าหมาย  เนื่องจาก</w:t>
      </w:r>
      <w:r w:rsidR="00EF521B" w:rsidRPr="0058593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…………………………………………………………………….</w:t>
      </w:r>
    </w:p>
    <w:p w14:paraId="7C581318" w14:textId="77777777" w:rsidR="00EF521B" w:rsidRDefault="00EF521B" w:rsidP="0058593E">
      <w:pPr>
        <w:pStyle w:val="a4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………………………………………………………………………………………………………..……………………………………</w:t>
      </w:r>
    </w:p>
    <w:p w14:paraId="59E16E3D" w14:textId="0528DC2F" w:rsidR="005D7467" w:rsidRDefault="005D7467" w:rsidP="0058593E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0B93B9FD" w14:textId="77777777" w:rsidR="001313CD" w:rsidRPr="0058593E" w:rsidRDefault="001313CD" w:rsidP="0058593E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384EF101" w14:textId="77777777" w:rsidR="00EF521B" w:rsidRPr="0058593E" w:rsidRDefault="00EF521B">
      <w:pPr>
        <w:ind w:left="2160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CF5089">
        <w:rPr>
          <w:rFonts w:ascii="TH SarabunIT๙" w:hAnsi="TH SarabunIT๙" w:cs="TH SarabunIT๙"/>
          <w:sz w:val="32"/>
          <w:szCs w:val="32"/>
          <w:cs/>
        </w:rPr>
        <w:tab/>
      </w:r>
      <w:r w:rsidRPr="0058593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8593E">
        <w:rPr>
          <w:rFonts w:ascii="TH SarabunIT๙" w:hAnsi="TH SarabunIT๙" w:cs="TH SarabunIT๙"/>
          <w:sz w:val="32"/>
          <w:szCs w:val="32"/>
        </w:rPr>
        <w:t>………………………..……………….</w:t>
      </w:r>
      <w:r w:rsidRPr="0058593E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14:paraId="47807AD8" w14:textId="77777777" w:rsidR="00EF521B" w:rsidRPr="0058593E" w:rsidRDefault="00CF5089" w:rsidP="00CF5089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F68B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521B" w:rsidRPr="0058593E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="00BA0A7D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BA0A7D">
        <w:rPr>
          <w:rFonts w:ascii="TH SarabunIT๙" w:hAnsi="TH SarabunIT๙" w:cs="TH SarabunIT๙" w:hint="cs"/>
          <w:sz w:val="32"/>
          <w:szCs w:val="32"/>
          <w:cs/>
        </w:rPr>
        <w:t>จีร</w:t>
      </w:r>
      <w:proofErr w:type="spellEnd"/>
      <w:r w:rsidR="00BA0A7D">
        <w:rPr>
          <w:rFonts w:ascii="TH SarabunIT๙" w:hAnsi="TH SarabunIT๙" w:cs="TH SarabunIT๙" w:hint="cs"/>
          <w:sz w:val="32"/>
          <w:szCs w:val="32"/>
          <w:cs/>
        </w:rPr>
        <w:t xml:space="preserve">พรรณ  </w:t>
      </w:r>
      <w:proofErr w:type="spellStart"/>
      <w:r w:rsidR="00BA0A7D">
        <w:rPr>
          <w:rFonts w:ascii="TH SarabunIT๙" w:hAnsi="TH SarabunIT๙" w:cs="TH SarabunIT๙" w:hint="cs"/>
          <w:sz w:val="32"/>
          <w:szCs w:val="32"/>
          <w:cs/>
        </w:rPr>
        <w:t>นั</w:t>
      </w:r>
      <w:proofErr w:type="spellEnd"/>
      <w:r w:rsidR="00BA0A7D">
        <w:rPr>
          <w:rFonts w:ascii="TH SarabunIT๙" w:hAnsi="TH SarabunIT๙" w:cs="TH SarabunIT๙" w:hint="cs"/>
          <w:sz w:val="32"/>
          <w:szCs w:val="32"/>
          <w:cs/>
        </w:rPr>
        <w:t>นทตันติ</w:t>
      </w:r>
      <w:proofErr w:type="gramEnd"/>
      <w:r w:rsidR="00EF521B" w:rsidRPr="0058593E">
        <w:rPr>
          <w:rFonts w:ascii="TH SarabunIT๙" w:hAnsi="TH SarabunIT๙" w:cs="TH SarabunIT๙"/>
          <w:sz w:val="32"/>
          <w:szCs w:val="32"/>
        </w:rPr>
        <w:t>)</w:t>
      </w:r>
    </w:p>
    <w:p w14:paraId="26F59540" w14:textId="77777777" w:rsidR="00EF521B" w:rsidRDefault="005F68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508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F521B" w:rsidRPr="0058593E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ครูโรงเรียนบ้านปากน้ำ(เผดิมจีนนาวาสงเคราะห์)</w:t>
      </w:r>
    </w:p>
    <w:p w14:paraId="366B777E" w14:textId="77777777" w:rsidR="008C121C" w:rsidRDefault="008C121C">
      <w:pPr>
        <w:rPr>
          <w:rFonts w:ascii="TH SarabunIT๙" w:hAnsi="TH SarabunIT๙" w:cs="TH SarabunIT๙"/>
          <w:sz w:val="32"/>
          <w:szCs w:val="32"/>
        </w:rPr>
      </w:pPr>
    </w:p>
    <w:p w14:paraId="53D3DBF0" w14:textId="77777777" w:rsidR="008C121C" w:rsidRDefault="008C12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1A964C0" w14:textId="77777777" w:rsidR="003E0DE1" w:rsidRPr="0058593E" w:rsidRDefault="003E0DE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8AD611" w14:textId="77777777" w:rsidR="00EF521B" w:rsidRPr="005F68BC" w:rsidRDefault="00EF521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F68BC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5F68BC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</w:t>
      </w:r>
      <w:r w:rsidRPr="005F68BC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F68BC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ข้อเสนอแนะของผู้บริหารโรงเรียน</w:t>
      </w:r>
    </w:p>
    <w:p w14:paraId="1B432C7C" w14:textId="77777777" w:rsidR="00EF521B" w:rsidRPr="0058593E" w:rsidRDefault="00EF521B" w:rsidP="005D7467">
      <w:pPr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0E5BF9" w14:textId="77777777" w:rsidR="00177990" w:rsidRPr="0058593E" w:rsidRDefault="00177990" w:rsidP="00177990">
      <w:pPr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0EB51DF" w14:textId="77777777" w:rsidR="00EF521B" w:rsidRPr="0058593E" w:rsidRDefault="00EF521B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0EB0BFF1" w14:textId="77777777" w:rsidR="00EF521B" w:rsidRPr="0058593E" w:rsidRDefault="00EF521B">
      <w:pPr>
        <w:rPr>
          <w:rFonts w:ascii="TH SarabunIT๙" w:hAnsi="TH SarabunIT๙" w:cs="TH SarabunIT๙"/>
          <w:sz w:val="32"/>
          <w:szCs w:val="32"/>
        </w:rPr>
      </w:pPr>
    </w:p>
    <w:p w14:paraId="2DC031A1" w14:textId="77777777" w:rsidR="00EF521B" w:rsidRPr="0058593E" w:rsidRDefault="00EF521B" w:rsidP="00CF5089">
      <w:pPr>
        <w:pStyle w:val="2"/>
        <w:ind w:left="2880" w:firstLine="720"/>
        <w:rPr>
          <w:rFonts w:ascii="TH SarabunIT๙" w:hAnsi="TH SarabunIT๙" w:cs="TH SarabunIT๙"/>
        </w:rPr>
      </w:pPr>
      <w:r w:rsidRPr="0058593E">
        <w:rPr>
          <w:rFonts w:ascii="TH SarabunIT๙" w:hAnsi="TH SarabunIT๙" w:cs="TH SarabunIT๙"/>
          <w:cs/>
        </w:rPr>
        <w:t>ลงชื่อ</w:t>
      </w:r>
      <w:r w:rsidRPr="0058593E">
        <w:rPr>
          <w:rFonts w:ascii="TH SarabunIT๙" w:hAnsi="TH SarabunIT๙" w:cs="TH SarabunIT๙"/>
        </w:rPr>
        <w:t>……………………………………</w:t>
      </w:r>
    </w:p>
    <w:p w14:paraId="413CC65A" w14:textId="77777777" w:rsidR="00EF521B" w:rsidRPr="0058593E" w:rsidRDefault="00EF521B" w:rsidP="00CF5089">
      <w:pPr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58593E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58593E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58593E">
        <w:rPr>
          <w:rFonts w:ascii="TH SarabunIT๙" w:hAnsi="TH SarabunIT๙" w:cs="TH SarabunIT๙" w:hint="cs"/>
          <w:sz w:val="32"/>
          <w:szCs w:val="32"/>
          <w:cs/>
        </w:rPr>
        <w:t>ระ  ขันบุตร</w:t>
      </w:r>
      <w:proofErr w:type="gramEnd"/>
      <w:r w:rsidRPr="0058593E">
        <w:rPr>
          <w:rFonts w:ascii="TH SarabunIT๙" w:hAnsi="TH SarabunIT๙" w:cs="TH SarabunIT๙"/>
          <w:sz w:val="32"/>
          <w:szCs w:val="32"/>
        </w:rPr>
        <w:t>)</w:t>
      </w:r>
    </w:p>
    <w:p w14:paraId="539254DE" w14:textId="77777777" w:rsidR="00EF521B" w:rsidRDefault="00EF521B" w:rsidP="005F68BC">
      <w:pPr>
        <w:ind w:left="2835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8593E">
        <w:rPr>
          <w:rFonts w:ascii="TH SarabunIT๙" w:hAnsi="TH SarabunIT๙" w:cs="TH SarabunIT๙"/>
          <w:sz w:val="32"/>
          <w:szCs w:val="32"/>
          <w:cs/>
        </w:rPr>
        <w:t>ผู้อำ</w:t>
      </w:r>
      <w:r w:rsidR="005F68BC">
        <w:rPr>
          <w:rFonts w:ascii="TH SarabunIT๙" w:hAnsi="TH SarabunIT๙" w:cs="TH SarabunIT๙"/>
          <w:sz w:val="32"/>
          <w:szCs w:val="32"/>
          <w:cs/>
        </w:rPr>
        <w:t>นวยการโรงเรียนบ้านปากน้ำ(เผดิมจีนาวาสงเคราะห์)</w:t>
      </w:r>
    </w:p>
    <w:p w14:paraId="2FCEB140" w14:textId="77777777" w:rsidR="002F40BD" w:rsidRDefault="002F40BD" w:rsidP="002F40BD">
      <w:pPr>
        <w:rPr>
          <w:rFonts w:ascii="TH SarabunIT๙" w:hAnsi="TH SarabunIT๙" w:cs="TH SarabunIT๙"/>
          <w:sz w:val="32"/>
          <w:szCs w:val="32"/>
        </w:rPr>
      </w:pPr>
    </w:p>
    <w:p w14:paraId="2772AD9B" w14:textId="77777777" w:rsidR="002F40BD" w:rsidRDefault="002F40BD" w:rsidP="002F40BD">
      <w:pPr>
        <w:rPr>
          <w:rFonts w:ascii="TH SarabunIT๙" w:hAnsi="TH SarabunIT๙" w:cs="TH SarabunIT๙"/>
          <w:sz w:val="32"/>
          <w:szCs w:val="32"/>
        </w:rPr>
      </w:pPr>
    </w:p>
    <w:p w14:paraId="757AE67A" w14:textId="7777777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06E8C7FE" w14:textId="7777777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2B4CFD84" w14:textId="7777777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43A68B2B" w14:textId="7777777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6735BEC5" w14:textId="7777777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13E476B8" w14:textId="6693D4F7" w:rsidR="00AC5034" w:rsidRDefault="00AC5034" w:rsidP="002F40BD">
      <w:pPr>
        <w:rPr>
          <w:rFonts w:ascii="TH SarabunIT๙" w:hAnsi="TH SarabunIT๙" w:cs="TH SarabunIT๙"/>
          <w:sz w:val="32"/>
          <w:szCs w:val="32"/>
        </w:rPr>
      </w:pPr>
    </w:p>
    <w:p w14:paraId="505DF114" w14:textId="3EF674F1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0FF111E1" w14:textId="2E478D6D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0A095A47" w14:textId="23D91ACE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5AE60F7A" w14:textId="46EC8F77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7C48A164" w14:textId="09647F61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6F775E10" w14:textId="516083FF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7EB4B4F6" w14:textId="758F2DB6" w:rsidR="00365A9D" w:rsidRDefault="00365A9D" w:rsidP="002F40BD">
      <w:pPr>
        <w:rPr>
          <w:rFonts w:ascii="TH SarabunIT๙" w:hAnsi="TH SarabunIT๙" w:cs="TH SarabunIT๙"/>
          <w:sz w:val="32"/>
          <w:szCs w:val="32"/>
        </w:rPr>
      </w:pPr>
    </w:p>
    <w:p w14:paraId="72862A1B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54027C5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8432F47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FE91682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50B47F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F5A3A67" w14:textId="7777777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0D99223" w14:textId="137F2AEE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65A9D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14:paraId="109EB811" w14:textId="34082238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715811B" w14:textId="4F06BC94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07D5674" w14:textId="736A6E10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50D586B" w14:textId="7C05DD67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80BC523" w14:textId="469687FC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7EBB833" w14:textId="49063459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E13208A" w14:textId="0ED3F852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A1F61" w14:textId="54C2B1EA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04A94" w14:textId="73A9F12B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9603EB" w14:textId="6B212D9A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F67FA" w14:textId="7FA4C58C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B8311" w14:textId="59202314" w:rsidR="00365A9D" w:rsidRDefault="00365A9D" w:rsidP="00365A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5331"/>
      </w:tblGrid>
      <w:tr w:rsidR="00365A9D" w:rsidRPr="00365A9D" w14:paraId="3B32A734" w14:textId="77777777" w:rsidTr="00A62D01">
        <w:tc>
          <w:tcPr>
            <w:tcW w:w="2965" w:type="dxa"/>
            <w:hideMark/>
          </w:tcPr>
          <w:p w14:paraId="0F1D8B70" w14:textId="77777777" w:rsidR="00365A9D" w:rsidRPr="00365A9D" w:rsidRDefault="00365A9D" w:rsidP="00365A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5331" w:type="dxa"/>
            <w:hideMark/>
          </w:tcPr>
          <w:p w14:paraId="7B7B1071" w14:textId="77777777" w:rsidR="00365A9D" w:rsidRPr="00365A9D" w:rsidRDefault="00365A9D" w:rsidP="00365A9D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ส่งเสริมจัดการเรียนรู้แบบ </w:t>
            </w:r>
            <w:r w:rsidRPr="00365A9D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</w:tc>
      </w:tr>
      <w:tr w:rsidR="00365A9D" w:rsidRPr="00365A9D" w14:paraId="0C050291" w14:textId="77777777" w:rsidTr="00A62D01">
        <w:tc>
          <w:tcPr>
            <w:tcW w:w="2965" w:type="dxa"/>
            <w:hideMark/>
          </w:tcPr>
          <w:p w14:paraId="21453BF3" w14:textId="77777777" w:rsidR="00365A9D" w:rsidRPr="00365A9D" w:rsidRDefault="00365A9D" w:rsidP="00365A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5331" w:type="dxa"/>
            <w:hideMark/>
          </w:tcPr>
          <w:p w14:paraId="7819ACBF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</w:tc>
      </w:tr>
      <w:tr w:rsidR="00365A9D" w:rsidRPr="00365A9D" w14:paraId="01FF83B8" w14:textId="77777777" w:rsidTr="00A62D01">
        <w:tc>
          <w:tcPr>
            <w:tcW w:w="2965" w:type="dxa"/>
            <w:hideMark/>
          </w:tcPr>
          <w:p w14:paraId="37402CCC" w14:textId="77777777" w:rsidR="00365A9D" w:rsidRPr="00365A9D" w:rsidRDefault="00365A9D" w:rsidP="00365A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สนองกลยุทธ์สถานศึกษา</w:t>
            </w:r>
          </w:p>
        </w:tc>
        <w:tc>
          <w:tcPr>
            <w:tcW w:w="5331" w:type="dxa"/>
            <w:hideMark/>
          </w:tcPr>
          <w:p w14:paraId="340369D3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 พัฒนาครูและบุคลากรทางการศึกษาให้มีคุณภาพ</w:t>
            </w:r>
          </w:p>
        </w:tc>
      </w:tr>
      <w:tr w:rsidR="00365A9D" w:rsidRPr="00365A9D" w14:paraId="6393DC40" w14:textId="77777777" w:rsidTr="00A62D01">
        <w:trPr>
          <w:trHeight w:val="702"/>
        </w:trPr>
        <w:tc>
          <w:tcPr>
            <w:tcW w:w="2965" w:type="dxa"/>
            <w:hideMark/>
          </w:tcPr>
          <w:p w14:paraId="426CE8EF" w14:textId="77777777" w:rsidR="00365A9D" w:rsidRPr="00365A9D" w:rsidRDefault="00365A9D" w:rsidP="00365A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สอดคล้องมาตรฐานการศึกษา</w:t>
            </w:r>
          </w:p>
        </w:tc>
        <w:tc>
          <w:tcPr>
            <w:tcW w:w="5331" w:type="dxa"/>
            <w:hideMark/>
          </w:tcPr>
          <w:p w14:paraId="6730F06A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มาตรฐานที่ 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คุณภาพผู้เรียน</w:t>
            </w:r>
          </w:p>
          <w:p w14:paraId="5B841050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ตัวบ่งชี้ที่ 1.1. ผลสัมฤทธิ์ทางวิชาการของผู้เรียน</w:t>
            </w:r>
          </w:p>
          <w:p w14:paraId="7472A5ED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ตัวบ่งชี้ที่ 1.2 คุณลักษณะที่พึงประสงค์ของผู้เรียน</w:t>
            </w:r>
          </w:p>
          <w:p w14:paraId="6D545F45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  <w:p w14:paraId="58D7C2BD" w14:textId="77777777" w:rsidR="00365A9D" w:rsidRPr="00365A9D" w:rsidRDefault="00365A9D" w:rsidP="00365A9D">
            <w:pPr>
              <w:shd w:val="clear" w:color="auto" w:fill="FFFFFF"/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</w:rPr>
            </w:pPr>
            <w:r w:rsidRPr="00365A9D">
              <w:rPr>
                <w:rFonts w:ascii="TH SarabunIT๙" w:eastAsia="Times New Roman" w:hAnsi="TH SarabunIT๙" w:cs="TH SarabunIT๙" w:hint="cs"/>
                <w:color w:val="000000" w:themeColor="text1"/>
                <w:sz w:val="36"/>
                <w:szCs w:val="36"/>
                <w:cs/>
              </w:rPr>
              <w:t xml:space="preserve">  ตัวบ่งชี้ที่  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๒.๔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</w:rPr>
              <w:t xml:space="preserve">  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พัฒนาครูและบุคลากรให้มีความเชี่ยวชาญทางวิชาชีพ</w:t>
            </w:r>
          </w:p>
          <w:p w14:paraId="6856C36B" w14:textId="77777777" w:rsidR="00365A9D" w:rsidRPr="00365A9D" w:rsidRDefault="00365A9D" w:rsidP="00365A9D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</w:rPr>
              <w:t> </w:t>
            </w:r>
            <w:r w:rsidRPr="00365A9D">
              <w:rPr>
                <w:rFonts w:ascii="TH SarabunIT๙" w:eastAsia="Times New Roman" w:hAnsi="TH SarabunIT๙" w:cs="TH SarabunIT๙" w:hint="cs"/>
                <w:color w:val="000000" w:themeColor="text1"/>
                <w:sz w:val="36"/>
                <w:szCs w:val="36"/>
                <w:cs/>
              </w:rPr>
              <w:t xml:space="preserve"> ตัวบ่งชี้ที่  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๒.๖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</w:rPr>
              <w:t xml:space="preserve">  </w:t>
            </w:r>
            <w:r w:rsidRPr="00365A9D"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</w:tr>
      <w:tr w:rsidR="00365A9D" w:rsidRPr="00365A9D" w14:paraId="3A9479A1" w14:textId="77777777" w:rsidTr="00A62D01">
        <w:tc>
          <w:tcPr>
            <w:tcW w:w="2965" w:type="dxa"/>
            <w:hideMark/>
          </w:tcPr>
          <w:p w14:paraId="3A75712C" w14:textId="77777777" w:rsidR="00365A9D" w:rsidRPr="00365A9D" w:rsidRDefault="00365A9D" w:rsidP="00365A9D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65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331" w:type="dxa"/>
            <w:hideMark/>
          </w:tcPr>
          <w:p w14:paraId="46836A5E" w14:textId="77777777" w:rsidR="00365A9D" w:rsidRPr="00365A9D" w:rsidRDefault="00365A9D" w:rsidP="00365A9D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จีร</w:t>
            </w:r>
            <w:proofErr w:type="spellEnd"/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พรรณ  </w:t>
            </w:r>
            <w:proofErr w:type="spellStart"/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นั</w:t>
            </w:r>
            <w:proofErr w:type="spellEnd"/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นทตันติ</w:t>
            </w:r>
            <w:r w:rsidRPr="00365A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65A9D">
              <w:rPr>
                <w:sz w:val="32"/>
                <w:szCs w:val="32"/>
                <w:cs/>
              </w:rPr>
              <w:t xml:space="preserve">นางสาวเอมิการ์  </w:t>
            </w:r>
            <w:proofErr w:type="spellStart"/>
            <w:r w:rsidRPr="00365A9D">
              <w:rPr>
                <w:sz w:val="32"/>
                <w:szCs w:val="32"/>
                <w:cs/>
              </w:rPr>
              <w:t>มุธุ</w:t>
            </w:r>
            <w:proofErr w:type="spellEnd"/>
            <w:r w:rsidRPr="00365A9D">
              <w:rPr>
                <w:sz w:val="32"/>
                <w:szCs w:val="32"/>
                <w:cs/>
              </w:rPr>
              <w:t>สิทธิ์</w:t>
            </w:r>
          </w:p>
        </w:tc>
      </w:tr>
      <w:tr w:rsidR="00365A9D" w:rsidRPr="00365A9D" w14:paraId="1410124D" w14:textId="77777777" w:rsidTr="00A62D01">
        <w:tc>
          <w:tcPr>
            <w:tcW w:w="2965" w:type="dxa"/>
          </w:tcPr>
          <w:p w14:paraId="6D0AFB63" w14:textId="77777777" w:rsidR="00365A9D" w:rsidRPr="00365A9D" w:rsidRDefault="00365A9D" w:rsidP="00365A9D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65A9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5331" w:type="dxa"/>
          </w:tcPr>
          <w:p w14:paraId="595B065D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โครงการต่อเนื่อง</w:t>
            </w:r>
          </w:p>
        </w:tc>
      </w:tr>
      <w:tr w:rsidR="00365A9D" w:rsidRPr="00365A9D" w14:paraId="62F199E8" w14:textId="77777777" w:rsidTr="00A62D01">
        <w:tc>
          <w:tcPr>
            <w:tcW w:w="2965" w:type="dxa"/>
            <w:hideMark/>
          </w:tcPr>
          <w:p w14:paraId="479AD8C2" w14:textId="77777777" w:rsidR="00365A9D" w:rsidRPr="00365A9D" w:rsidRDefault="00365A9D" w:rsidP="00365A9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5331" w:type="dxa"/>
            <w:hideMark/>
          </w:tcPr>
          <w:p w14:paraId="1A7A5A94" w14:textId="77777777" w:rsidR="00365A9D" w:rsidRPr="00365A9D" w:rsidRDefault="00365A9D" w:rsidP="00365A9D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 w:rsidRPr="00365A9D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69AA57AF" w14:textId="77777777" w:rsidR="00365A9D" w:rsidRPr="00365A9D" w:rsidRDefault="00365A9D" w:rsidP="00365A9D">
      <w:pPr>
        <w:pBdr>
          <w:bottom w:val="single" w:sz="18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14:paraId="46F2BED3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8F6DDB" w14:textId="77777777" w:rsidR="00365A9D" w:rsidRPr="00365A9D" w:rsidRDefault="00365A9D" w:rsidP="00365A9D">
      <w:pPr>
        <w:rPr>
          <w:rFonts w:ascii="TH SarabunIT๙" w:hAnsi="TH SarabunIT๙" w:cs="TH SarabunIT๙"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3E765628" w14:textId="77777777" w:rsidR="00365A9D" w:rsidRPr="00365A9D" w:rsidRDefault="00365A9D" w:rsidP="00365A9D">
      <w:pPr>
        <w:spacing w:before="100" w:beforeAutospacing="1" w:line="25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65A9D">
        <w:rPr>
          <w:rFonts w:ascii="TH SarabunIT๙" w:hAnsi="TH SarabunIT๙" w:cs="TH SarabunIT๙"/>
          <w:sz w:val="32"/>
          <w:szCs w:val="32"/>
          <w:cs/>
        </w:rPr>
        <w:tab/>
      </w:r>
      <w:r w:rsidRPr="00365A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ตามพระราชบัญญัติการศึกษาแห่งชาติ พ.ศ. 2542 ได้กำหนดความมุ่งหมายการจัดการศึกษาต้องเป็นไปเพื่อพัฒนาผู้เรียนให้เป็นมนุษย์ที่สมบูรณ์ทั้งร่างกายและสติปัญญา ความรู้ คุณธรรม โดย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มีความสำคัญฉะนั้นรูปแบบการจัดการการสอนจึงถือว่าเป็นกุญแจสำคัญ</w:t>
      </w:r>
      <w:r w:rsidRPr="00365A9D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เพื่อปลดล็อคให้ผู้เรียนเกิดการเรียนรู้อย่างมีประสิทธิภาพสูงสุด</w:t>
      </w:r>
      <w:r w:rsidRPr="00365A9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365A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การจัดการเรียนการสอนในปัจจุบันจึงต้องปรับเปลี่ยนไปจากเดิม มาเป็นรูปแบบการจัดการเรียนการสอนที่เน้นการเรียนรู้แบบ</w:t>
      </w:r>
      <w:r w:rsidRPr="00365A9D">
        <w:rPr>
          <w:rFonts w:ascii="TH SarabunIT๙" w:eastAsia="Times New Roman" w:hAnsi="TH SarabunIT๙" w:cs="TH SarabunIT๙"/>
          <w:color w:val="000000"/>
          <w:sz w:val="32"/>
          <w:szCs w:val="32"/>
        </w:rPr>
        <w:t> Active Learning </w:t>
      </w:r>
      <w:r w:rsidRPr="00365A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ให้มากขึ้น</w:t>
      </w:r>
      <w:r w:rsidRPr="00365A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Active Learning </w:t>
      </w:r>
      <w:r w:rsidRPr="00365A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เป็นกระบวนการจัดการเรียนรู้ที่มุ่งเน้นให้ผู้เรียนเกิดการเรียนรู้สูงสุด โดยเฉพาะอย่างยิ่งการเรียนรู้ในระดับทักษะการคิดขั้นสูง อันประกอบด้วย การวิเคราะห์ การสังเคราะห์ และการประเมินค่า ซึ่งลักษณะสำคัญของการจัดการเรียนการสอนรูปแบบนี้เป็นการเปิดโอกาสให้ผู้เรียนมีส่วนร่วมในกระบวนการเรียนรู้ สามารถสร้างองค์ความรู้ และจัดระบบการเรียนรู้ด้วยตนเอง อีกทั้งเป็นการเสริมสร้างความรับผิดชอบ </w:t>
      </w:r>
      <w:r w:rsidRPr="00365A9D">
        <w:rPr>
          <w:rFonts w:ascii="TH SarabunIT๙" w:hAnsi="TH SarabunIT๙" w:cs="TH SarabunIT๙"/>
          <w:color w:val="000000"/>
          <w:sz w:val="32"/>
          <w:szCs w:val="32"/>
          <w:cs/>
        </w:rPr>
        <w:t>การมีวินัยในการทำงานแก่ผู้เรียน ซึ่งสอดคล้องกับการฝึกให้ผู้เรียนมีคุณลักษณะและทักษะของ 21</w:t>
      </w:r>
      <w:proofErr w:type="spellStart"/>
      <w:r w:rsidRPr="00365A9D">
        <w:rPr>
          <w:rFonts w:ascii="TH SarabunIT๙" w:hAnsi="TH SarabunIT๙" w:cs="TH SarabunIT๙"/>
          <w:color w:val="000000"/>
          <w:sz w:val="32"/>
          <w:szCs w:val="32"/>
          <w:vertAlign w:val="superscript"/>
        </w:rPr>
        <w:t>st</w:t>
      </w:r>
      <w:proofErr w:type="spellEnd"/>
      <w:r w:rsidRPr="00365A9D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CD41013" w14:textId="77777777" w:rsidR="00365A9D" w:rsidRPr="00365A9D" w:rsidRDefault="00365A9D" w:rsidP="00365A9D">
      <w:pPr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65A9D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  <w:t xml:space="preserve">โรงเรียนบ้านปากน้ำ(เผดิมจีนนาวาสงเคราะห์) ได้เห็นความสำคัญของการสอนโดยการจัดการเรียนรู้แบบ </w:t>
      </w:r>
      <w:r w:rsidRPr="00365A9D">
        <w:rPr>
          <w:rFonts w:ascii="TH SarabunIT๙" w:hAnsi="TH SarabunIT๙" w:cs="TH SarabunIT๙"/>
          <w:color w:val="000000"/>
          <w:sz w:val="32"/>
          <w:szCs w:val="32"/>
        </w:rPr>
        <w:t xml:space="preserve">Active Learning </w:t>
      </w:r>
      <w:r w:rsidRPr="00365A9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จึงได้มีการส่งเสริมให้ผู้สอนได้จัดการเรียนรู้แบบ </w:t>
      </w:r>
      <w:r w:rsidRPr="00365A9D">
        <w:rPr>
          <w:rFonts w:ascii="TH SarabunIT๙" w:hAnsi="TH SarabunIT๙" w:cs="TH SarabunIT๙"/>
          <w:color w:val="000000"/>
          <w:sz w:val="32"/>
          <w:szCs w:val="32"/>
        </w:rPr>
        <w:t xml:space="preserve">Active Learning </w:t>
      </w:r>
      <w:r w:rsidRPr="00365A9D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เพื่อให้เกิดประสิทธิภาพและประสิทธิผลในการจัดการเรียนรู้</w:t>
      </w:r>
    </w:p>
    <w:p w14:paraId="4E79970C" w14:textId="77777777" w:rsidR="00365A9D" w:rsidRPr="00365A9D" w:rsidRDefault="00365A9D" w:rsidP="00365A9D">
      <w:pPr>
        <w:rPr>
          <w:rFonts w:ascii="TH SarabunPSK" w:hAnsi="TH SarabunPSK" w:cs="TH SarabunPSK"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65A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วัตถุประสงค์</w:t>
      </w:r>
      <w:r w:rsidRPr="00365A9D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365A9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365A9D">
        <w:rPr>
          <w:rFonts w:ascii="TH SarabunIT๙" w:hAnsi="TH SarabunIT๙" w:cs="TH SarabunIT๙"/>
          <w:sz w:val="32"/>
          <w:szCs w:val="32"/>
          <w:cs/>
        </w:rPr>
        <w:tab/>
        <w:t>๒.</w:t>
      </w:r>
      <w:proofErr w:type="gramStart"/>
      <w:r w:rsidRPr="00365A9D">
        <w:rPr>
          <w:rFonts w:ascii="TH SarabunIT๙" w:hAnsi="TH SarabunIT๙" w:cs="TH SarabunIT๙"/>
          <w:sz w:val="32"/>
          <w:szCs w:val="32"/>
          <w:cs/>
        </w:rPr>
        <w:t xml:space="preserve">1  </w:t>
      </w:r>
      <w:r w:rsidRPr="00365A9D">
        <w:rPr>
          <w:rFonts w:ascii="TH SarabunPSK" w:hAnsi="TH SarabunPSK" w:cs="TH SarabunPSK"/>
          <w:sz w:val="32"/>
          <w:szCs w:val="32"/>
          <w:cs/>
        </w:rPr>
        <w:t>เพื่อส่งเสริมให้ครูจัดการเรียนรู้</w:t>
      </w:r>
      <w:proofErr w:type="gramEnd"/>
      <w:r w:rsidRPr="00365A9D">
        <w:rPr>
          <w:rFonts w:ascii="TH SarabunPSK" w:hAnsi="TH SarabunPSK" w:cs="TH SarabunPSK"/>
          <w:sz w:val="32"/>
          <w:szCs w:val="32"/>
          <w:cs/>
        </w:rPr>
        <w:t xml:space="preserve"> แบบ </w:t>
      </w:r>
      <w:r w:rsidRPr="00365A9D">
        <w:rPr>
          <w:rFonts w:ascii="TH SarabunPSK" w:hAnsi="TH SarabunPSK" w:cs="TH SarabunPSK"/>
          <w:sz w:val="32"/>
          <w:szCs w:val="32"/>
        </w:rPr>
        <w:t>Active Learning</w:t>
      </w:r>
      <w:r w:rsidRPr="00365A9D">
        <w:rPr>
          <w:rFonts w:ascii="TH SarabunPSK" w:hAnsi="TH SarabunPSK" w:cs="TH SarabunPSK" w:hint="cs"/>
          <w:sz w:val="32"/>
          <w:szCs w:val="32"/>
          <w:cs/>
        </w:rPr>
        <w:t xml:space="preserve"> ที่มีประสิทธิภาพ</w:t>
      </w:r>
    </w:p>
    <w:p w14:paraId="29A481A6" w14:textId="77777777" w:rsidR="00365A9D" w:rsidRPr="00365A9D" w:rsidRDefault="00365A9D" w:rsidP="00365A9D">
      <w:pPr>
        <w:rPr>
          <w:rFonts w:ascii="TH Sarabun New" w:eastAsia="Times New Roman" w:hAnsi="TH Sarabun New" w:cs="TH Sarabun New"/>
          <w:sz w:val="32"/>
          <w:szCs w:val="32"/>
        </w:rPr>
      </w:pPr>
      <w:r w:rsidRPr="00365A9D">
        <w:rPr>
          <w:rFonts w:ascii="TH SarabunPSK" w:hAnsi="TH SarabunPSK" w:cs="TH SarabunPSK"/>
          <w:sz w:val="32"/>
          <w:szCs w:val="32"/>
          <w:cs/>
        </w:rPr>
        <w:tab/>
        <w:t xml:space="preserve">๒.๒  </w:t>
      </w:r>
      <w:r w:rsidRPr="00365A9D">
        <w:rPr>
          <w:rFonts w:ascii="TH Sarabun New" w:eastAsia="Times New Roman" w:hAnsi="TH Sarabun New" w:cs="TH Sarabun New"/>
          <w:sz w:val="32"/>
          <w:szCs w:val="32"/>
          <w:cs/>
        </w:rPr>
        <w:t>เพื่อให้นักเรียนพัฒนาศักยภาพทางสมอง ได้แก่ การคิด การแก้ปัญหา และการนำความรู้ไปประยุกต์ใช้</w:t>
      </w:r>
    </w:p>
    <w:p w14:paraId="270E926D" w14:textId="77777777" w:rsidR="00365A9D" w:rsidRPr="00365A9D" w:rsidRDefault="00365A9D" w:rsidP="00365A9D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142042" w14:textId="77777777" w:rsidR="00365A9D" w:rsidRPr="00365A9D" w:rsidRDefault="00365A9D" w:rsidP="00365A9D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65A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 เป้าหมาย</w:t>
      </w:r>
    </w:p>
    <w:p w14:paraId="20267AD1" w14:textId="77777777" w:rsidR="00365A9D" w:rsidRPr="00365A9D" w:rsidRDefault="00365A9D" w:rsidP="00365A9D">
      <w:pPr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65A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7F425AB2" w14:textId="77777777" w:rsidR="00365A9D" w:rsidRPr="00365A9D" w:rsidRDefault="00365A9D" w:rsidP="00365A9D">
      <w:pPr>
        <w:ind w:left="720" w:right="-98"/>
        <w:rPr>
          <w:rFonts w:ascii="TH SarabunPSK" w:hAnsi="TH SarabunPSK" w:cs="TH SarabunPSK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sz w:val="32"/>
          <w:szCs w:val="32"/>
          <w:cs/>
        </w:rPr>
        <w:t xml:space="preserve">      ๓.1.1 </w:t>
      </w:r>
      <w:r w:rsidRPr="00365A9D">
        <w:rPr>
          <w:rFonts w:ascii="TH SarabunPSK" w:hAnsi="TH SarabunPSK" w:cs="TH SarabunPSK"/>
          <w:sz w:val="32"/>
          <w:szCs w:val="32"/>
          <w:cs/>
        </w:rPr>
        <w:t xml:space="preserve"> ครูโรงเรียนบ้านปากน้ำฯ  มีการจัดการเรียนรู้แบบ</w:t>
      </w:r>
      <w:r w:rsidRPr="00365A9D">
        <w:rPr>
          <w:rFonts w:ascii="TH SarabunPSK" w:hAnsi="TH SarabunPSK" w:cs="TH SarabunPSK"/>
          <w:sz w:val="32"/>
          <w:szCs w:val="32"/>
        </w:rPr>
        <w:t xml:space="preserve"> Active Learning</w:t>
      </w:r>
      <w:r w:rsidRPr="00365A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F9E5667" w14:textId="77777777" w:rsidR="00365A9D" w:rsidRPr="00365A9D" w:rsidRDefault="00365A9D" w:rsidP="00365A9D">
      <w:pPr>
        <w:ind w:right="-98"/>
        <w:rPr>
          <w:rFonts w:ascii="TH SarabunPSK" w:hAnsi="TH SarabunPSK" w:cs="TH SarabunPSK"/>
          <w:sz w:val="32"/>
          <w:szCs w:val="32"/>
        </w:rPr>
      </w:pPr>
      <w:r w:rsidRPr="00365A9D">
        <w:rPr>
          <w:rFonts w:ascii="TH SarabunPSK" w:hAnsi="TH SarabunPSK" w:cs="TH SarabunPSK"/>
          <w:sz w:val="32"/>
          <w:szCs w:val="32"/>
          <w:cs/>
        </w:rPr>
        <w:t xml:space="preserve">อยู่ในระดับดี ขึ้นไป ร้อยละ </w:t>
      </w:r>
      <w:r w:rsidRPr="00365A9D">
        <w:rPr>
          <w:rFonts w:ascii="TH SarabunPSK" w:hAnsi="TH SarabunPSK" w:cs="TH SarabunPSK" w:hint="cs"/>
          <w:sz w:val="32"/>
          <w:szCs w:val="32"/>
          <w:cs/>
        </w:rPr>
        <w:t>100</w:t>
      </w:r>
    </w:p>
    <w:p w14:paraId="68656B15" w14:textId="77777777" w:rsidR="00365A9D" w:rsidRPr="00365A9D" w:rsidRDefault="00365A9D" w:rsidP="00365A9D">
      <w:pPr>
        <w:tabs>
          <w:tab w:val="left" w:pos="1170"/>
        </w:tabs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</w:pPr>
      <w:r w:rsidRPr="00365A9D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3.2 เชิงคุณภาพ</w:t>
      </w:r>
    </w:p>
    <w:p w14:paraId="15C9F147" w14:textId="77777777" w:rsidR="00365A9D" w:rsidRPr="00365A9D" w:rsidRDefault="00365A9D" w:rsidP="00365A9D">
      <w:pPr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 w:rsidRPr="00365A9D">
        <w:rPr>
          <w:rFonts w:ascii="TH SarabunIT๙" w:hAnsi="TH SarabunIT๙" w:cs="TH SarabunIT๙"/>
          <w:sz w:val="32"/>
          <w:szCs w:val="32"/>
          <w:cs/>
        </w:rPr>
        <w:tab/>
        <w:t xml:space="preserve">3.2.1  </w:t>
      </w:r>
      <w:r w:rsidRPr="00365A9D">
        <w:rPr>
          <w:rFonts w:ascii="TH SarabunPSK" w:hAnsi="TH SarabunPSK" w:cs="TH SarabunPSK"/>
          <w:sz w:val="32"/>
          <w:szCs w:val="32"/>
          <w:cs/>
        </w:rPr>
        <w:t xml:space="preserve">ครูโรงเรียนบ้านปากน้ำฯ จัดการเรียนรู้แบบ </w:t>
      </w:r>
      <w:r w:rsidRPr="00365A9D">
        <w:rPr>
          <w:rFonts w:ascii="TH SarabunPSK" w:hAnsi="TH SarabunPSK" w:cs="TH SarabunPSK"/>
          <w:sz w:val="32"/>
          <w:szCs w:val="32"/>
        </w:rPr>
        <w:t>Active Learning</w:t>
      </w:r>
      <w:r w:rsidRPr="00365A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5A9D">
        <w:rPr>
          <w:rFonts w:ascii="TH SarabunPSK" w:hAnsi="TH SarabunPSK" w:cs="TH SarabunPSK" w:hint="cs"/>
          <w:sz w:val="32"/>
          <w:szCs w:val="32"/>
          <w:cs/>
        </w:rPr>
        <w:t>ที่มีประสิทธิภาพ</w:t>
      </w:r>
    </w:p>
    <w:p w14:paraId="7F39F2CD" w14:textId="77777777" w:rsidR="00365A9D" w:rsidRPr="00365A9D" w:rsidRDefault="00365A9D" w:rsidP="00365A9D">
      <w:pPr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</w:p>
    <w:p w14:paraId="6D24A3A6" w14:textId="77777777" w:rsidR="00365A9D" w:rsidRPr="00365A9D" w:rsidRDefault="00365A9D" w:rsidP="00365A9D">
      <w:pPr>
        <w:tabs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>4. วิธีการดำเนินการ/ขั้นตอนการดำเนินงาน</w:t>
      </w:r>
    </w:p>
    <w:p w14:paraId="31A6F6D7" w14:textId="77777777" w:rsidR="00365A9D" w:rsidRPr="00365A9D" w:rsidRDefault="00365A9D" w:rsidP="00365A9D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0"/>
        <w:tblW w:w="7720" w:type="dxa"/>
        <w:tblInd w:w="355" w:type="dxa"/>
        <w:tblLook w:val="04A0" w:firstRow="1" w:lastRow="0" w:firstColumn="1" w:lastColumn="0" w:noHBand="0" w:noVBand="1"/>
      </w:tblPr>
      <w:tblGrid>
        <w:gridCol w:w="491"/>
        <w:gridCol w:w="3118"/>
        <w:gridCol w:w="2601"/>
        <w:gridCol w:w="1510"/>
      </w:tblGrid>
      <w:tr w:rsidR="00365A9D" w:rsidRPr="00365A9D" w14:paraId="1BB2C82C" w14:textId="77777777" w:rsidTr="00A62D01">
        <w:trPr>
          <w:trHeight w:val="38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605B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5837C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กิจกรรม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12C7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ระยะเวลา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710F7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ผู้รับผิดชอบ</w:t>
            </w:r>
          </w:p>
        </w:tc>
      </w:tr>
      <w:tr w:rsidR="00365A9D" w:rsidRPr="00365A9D" w14:paraId="378A53B2" w14:textId="77777777" w:rsidTr="00A62D01">
        <w:trPr>
          <w:trHeight w:val="38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5FDF3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C356F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จัดกิจกรรมการเรียนรู้แบบ </w:t>
            </w:r>
            <w:r w:rsidRPr="00365A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Active Learning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BB37" w14:textId="77777777" w:rsidR="00365A9D" w:rsidRPr="00365A9D" w:rsidRDefault="00365A9D" w:rsidP="00365A9D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พ.ค. 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256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4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 xml:space="preserve"> –  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มี.ค.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256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D094C" w14:textId="77777777" w:rsidR="00365A9D" w:rsidRPr="00365A9D" w:rsidRDefault="00365A9D" w:rsidP="00365A9D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ครูผู้สอน</w:t>
            </w:r>
          </w:p>
        </w:tc>
      </w:tr>
    </w:tbl>
    <w:p w14:paraId="50B99826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0EC464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ระยะเวลาดำเนินการ</w:t>
      </w:r>
    </w:p>
    <w:p w14:paraId="00912153" w14:textId="77777777" w:rsidR="00365A9D" w:rsidRPr="00365A9D" w:rsidRDefault="00365A9D" w:rsidP="00365A9D">
      <w:pPr>
        <w:rPr>
          <w:rFonts w:ascii="TH SarabunIT๙" w:hAnsi="TH SarabunIT๙" w:cs="TH SarabunIT๙"/>
          <w:sz w:val="32"/>
          <w:szCs w:val="32"/>
        </w:rPr>
      </w:pPr>
      <w:r w:rsidRPr="00365A9D">
        <w:rPr>
          <w:rFonts w:ascii="TH SarabunIT๙" w:hAnsi="TH SarabunIT๙" w:cs="TH SarabunIT๙"/>
          <w:sz w:val="32"/>
          <w:szCs w:val="32"/>
          <w:cs/>
        </w:rPr>
        <w:tab/>
        <w:t>ปีการศึกษา 256</w:t>
      </w:r>
      <w:r w:rsidRPr="00365A9D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AB81D54" w14:textId="77777777" w:rsidR="00365A9D" w:rsidRPr="00365A9D" w:rsidRDefault="00365A9D" w:rsidP="00365A9D">
      <w:pPr>
        <w:rPr>
          <w:rFonts w:ascii="TH SarabunIT๙" w:hAnsi="TH SarabunIT๙" w:cs="TH SarabunIT๙"/>
          <w:sz w:val="32"/>
          <w:szCs w:val="32"/>
        </w:rPr>
      </w:pPr>
    </w:p>
    <w:p w14:paraId="644A17DA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งบประมาณ </w:t>
      </w:r>
    </w:p>
    <w:p w14:paraId="0981E090" w14:textId="77777777" w:rsidR="00365A9D" w:rsidRPr="00365A9D" w:rsidRDefault="00365A9D" w:rsidP="00365A9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65A9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65A9D">
        <w:rPr>
          <w:rFonts w:ascii="TH SarabunIT๙" w:hAnsi="TH SarabunIT๙" w:cs="TH SarabunIT๙"/>
          <w:sz w:val="32"/>
          <w:szCs w:val="32"/>
        </w:rPr>
        <w:t>82,</w:t>
      </w:r>
      <w:r w:rsidRPr="00365A9D">
        <w:rPr>
          <w:rFonts w:ascii="TH SarabunIT๙" w:hAnsi="TH SarabunIT๙" w:cs="TH SarabunIT๙"/>
          <w:sz w:val="32"/>
          <w:szCs w:val="32"/>
          <w:cs/>
        </w:rPr>
        <w:t>๐๐๐  บาท ตามรายละเอียดค่าใช้จ่ายของโครงการ ดังนี้</w:t>
      </w:r>
    </w:p>
    <w:p w14:paraId="5690AA09" w14:textId="77777777" w:rsidR="00365A9D" w:rsidRPr="00365A9D" w:rsidRDefault="00365A9D" w:rsidP="00365A9D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10"/>
        <w:tblW w:w="846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150"/>
        <w:gridCol w:w="1710"/>
        <w:gridCol w:w="1350"/>
        <w:gridCol w:w="1085"/>
        <w:gridCol w:w="1165"/>
      </w:tblGrid>
      <w:tr w:rsidR="00365A9D" w:rsidRPr="00365A9D" w14:paraId="1508CDAF" w14:textId="77777777" w:rsidTr="00A62D01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FE2E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กิจกรรม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D532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งบประมาณที่ใช้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B8A1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งบประมาณจำแนกตามหมวดรายจ่าย</w:t>
            </w:r>
          </w:p>
        </w:tc>
      </w:tr>
      <w:tr w:rsidR="00365A9D" w:rsidRPr="00365A9D" w14:paraId="4B3148DF" w14:textId="77777777" w:rsidTr="00A62D01"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7A36" w14:textId="77777777" w:rsidR="00365A9D" w:rsidRPr="00365A9D" w:rsidRDefault="00365A9D" w:rsidP="00365A9D">
            <w:pPr>
              <w:rPr>
                <w:rFonts w:ascii="TH SarabunIT๙" w:eastAsiaTheme="minorHAnsi" w:hAnsi="TH SarabunIT๙" w:cs="TH SarabunIT๙"/>
                <w:sz w:val="32"/>
                <w:szCs w:val="32"/>
                <w:lang w:eastAsia="en-US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0F9B" w14:textId="77777777" w:rsidR="00365A9D" w:rsidRPr="00365A9D" w:rsidRDefault="00365A9D" w:rsidP="00365A9D">
            <w:pPr>
              <w:rPr>
                <w:rFonts w:ascii="TH SarabunIT๙" w:eastAsiaTheme="minorHAnsi" w:hAnsi="TH SarabunIT๙" w:cs="TH SarabunIT๙"/>
                <w:sz w:val="32"/>
                <w:szCs w:val="32"/>
                <w:lang w:eastAsia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B8AAC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ค่าตอบแทน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A867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ค่าใช้สอย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2893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ค่าวัสดุ</w:t>
            </w:r>
          </w:p>
        </w:tc>
      </w:tr>
      <w:tr w:rsidR="00365A9D" w:rsidRPr="00365A9D" w14:paraId="0B5D4C73" w14:textId="77777777" w:rsidTr="00A62D01">
        <w:trPr>
          <w:trHeight w:val="301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7911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จัดกิจกรรมการเรียนรู้แบบ </w:t>
            </w:r>
            <w:r w:rsidRPr="00365A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>Active Learning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43C9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82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6236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BCE9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03E5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lang w:eastAsia="en-US"/>
              </w:rPr>
              <w:t>82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,000</w:t>
            </w:r>
          </w:p>
        </w:tc>
      </w:tr>
      <w:tr w:rsidR="00365A9D" w:rsidRPr="00365A9D" w14:paraId="10015C00" w14:textId="77777777" w:rsidTr="00A62D01"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8C9B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รวมงบประมาณ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CBF5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>82,</w:t>
            </w: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๐๐๐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51F2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5F86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4A69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  <w:t>82,</w:t>
            </w: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๐๐๐</w:t>
            </w:r>
          </w:p>
        </w:tc>
      </w:tr>
    </w:tbl>
    <w:p w14:paraId="1F333086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D94F93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CE6FC9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A36F1D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EA7BC9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DA333E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>7. การประเมินผล</w:t>
      </w:r>
    </w:p>
    <w:p w14:paraId="2CECBC86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10"/>
        <w:tblW w:w="8190" w:type="dxa"/>
        <w:tblInd w:w="355" w:type="dxa"/>
        <w:tblLook w:val="04A0" w:firstRow="1" w:lastRow="0" w:firstColumn="1" w:lastColumn="0" w:noHBand="0" w:noVBand="1"/>
      </w:tblPr>
      <w:tblGrid>
        <w:gridCol w:w="2520"/>
        <w:gridCol w:w="1620"/>
        <w:gridCol w:w="1620"/>
        <w:gridCol w:w="2430"/>
      </w:tblGrid>
      <w:tr w:rsidR="00365A9D" w:rsidRPr="00365A9D" w14:paraId="18C04EA8" w14:textId="77777777" w:rsidTr="00A62D01">
        <w:trPr>
          <w:trHeight w:val="412"/>
          <w:tblHeader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2E62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26F1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AE02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วิธีการประเมิน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875A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เครื่องมือประเมิน</w:t>
            </w:r>
          </w:p>
        </w:tc>
      </w:tr>
      <w:tr w:rsidR="00365A9D" w:rsidRPr="00365A9D" w14:paraId="55827E88" w14:textId="77777777" w:rsidTr="00A62D0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3709" w14:textId="77777777" w:rsidR="00365A9D" w:rsidRPr="00365A9D" w:rsidRDefault="00365A9D" w:rsidP="00365A9D">
            <w:pPr>
              <w:ind w:right="-98"/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๗.1 </w:t>
            </w:r>
            <w:r w:rsidRPr="00365A9D">
              <w:rPr>
                <w:sz w:val="32"/>
                <w:szCs w:val="32"/>
                <w:cs/>
              </w:rPr>
              <w:t xml:space="preserve"> ครูโรงเรียนบ้านปากน้ำ  มีการจัดการเรียนรู้แบบ</w:t>
            </w:r>
            <w:r w:rsidRPr="00365A9D">
              <w:rPr>
                <w:sz w:val="32"/>
                <w:szCs w:val="32"/>
              </w:rPr>
              <w:t xml:space="preserve"> Active Learning</w:t>
            </w:r>
            <w:r w:rsidRPr="00365A9D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09FF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 xml:space="preserve">ร้อยละ 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10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๐</w:t>
            </w:r>
          </w:p>
          <w:p w14:paraId="2EEE382E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0D90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สอบถาม</w:t>
            </w:r>
          </w:p>
          <w:p w14:paraId="5E8B0069" w14:textId="77777777" w:rsidR="00365A9D" w:rsidRPr="00365A9D" w:rsidRDefault="00365A9D" w:rsidP="00365A9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159BB7B4" w14:textId="77777777" w:rsidR="00365A9D" w:rsidRPr="00365A9D" w:rsidRDefault="00365A9D" w:rsidP="00365A9D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3C06" w14:textId="77777777" w:rsidR="00365A9D" w:rsidRPr="00365A9D" w:rsidRDefault="00365A9D" w:rsidP="00365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แบบประเมินพฤติกรรมการจัดการเรียนการสอนแบบ </w:t>
            </w:r>
            <w:r w:rsidRPr="00365A9D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</w:tc>
      </w:tr>
    </w:tbl>
    <w:p w14:paraId="0A3D04C5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ECB97A" w14:textId="77777777" w:rsidR="00365A9D" w:rsidRPr="00365A9D" w:rsidRDefault="00365A9D" w:rsidP="00365A9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A9D">
        <w:rPr>
          <w:rFonts w:ascii="TH SarabunIT๙" w:hAnsi="TH SarabunIT๙" w:cs="TH SarabunIT๙"/>
          <w:b/>
          <w:bCs/>
          <w:sz w:val="32"/>
          <w:szCs w:val="32"/>
          <w:cs/>
        </w:rPr>
        <w:t>8. ผลที่คาดว่าจะได้รับ</w:t>
      </w:r>
    </w:p>
    <w:p w14:paraId="51947B33" w14:textId="77777777" w:rsidR="00365A9D" w:rsidRPr="00365A9D" w:rsidRDefault="00365A9D" w:rsidP="00365A9D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365A9D">
        <w:rPr>
          <w:rFonts w:ascii="TH SarabunIT๙" w:hAnsi="TH SarabunIT๙" w:cs="TH SarabunIT๙"/>
          <w:sz w:val="32"/>
          <w:szCs w:val="32"/>
        </w:rPr>
        <w:t>8.</w:t>
      </w:r>
      <w:r w:rsidRPr="00365A9D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65A9D">
        <w:rPr>
          <w:rFonts w:ascii="TH SarabunIT๙" w:hAnsi="TH SarabunIT๙" w:cs="TH SarabunIT๙"/>
          <w:sz w:val="32"/>
          <w:szCs w:val="32"/>
        </w:rPr>
        <w:t xml:space="preserve">  </w:t>
      </w:r>
      <w:r w:rsidRPr="00365A9D">
        <w:rPr>
          <w:rFonts w:ascii="TH SarabunPSK" w:hAnsi="TH SarabunPSK" w:cs="TH SarabunPSK"/>
          <w:sz w:val="32"/>
          <w:szCs w:val="32"/>
          <w:cs/>
        </w:rPr>
        <w:t>ครูจัดการเรียนรู้</w:t>
      </w:r>
      <w:proofErr w:type="gramEnd"/>
      <w:r w:rsidRPr="00365A9D">
        <w:rPr>
          <w:rFonts w:ascii="TH SarabunPSK" w:hAnsi="TH SarabunPSK" w:cs="TH SarabunPSK"/>
          <w:sz w:val="32"/>
          <w:szCs w:val="32"/>
          <w:cs/>
        </w:rPr>
        <w:t xml:space="preserve"> แบบ </w:t>
      </w:r>
      <w:r w:rsidRPr="00365A9D">
        <w:rPr>
          <w:rFonts w:ascii="TH SarabunPSK" w:hAnsi="TH SarabunPSK" w:cs="TH SarabunPSK"/>
          <w:sz w:val="32"/>
          <w:szCs w:val="32"/>
        </w:rPr>
        <w:t>Active Learning</w:t>
      </w:r>
      <w:r w:rsidRPr="00365A9D">
        <w:rPr>
          <w:rFonts w:ascii="TH SarabunPSK" w:hAnsi="TH SarabunPSK" w:cs="TH SarabunPSK" w:hint="cs"/>
          <w:sz w:val="32"/>
          <w:szCs w:val="32"/>
          <w:cs/>
        </w:rPr>
        <w:t xml:space="preserve"> ที่มีประสิทธิภาพ</w:t>
      </w:r>
    </w:p>
    <w:p w14:paraId="4847335C" w14:textId="77777777" w:rsidR="00365A9D" w:rsidRPr="00365A9D" w:rsidRDefault="00365A9D" w:rsidP="00365A9D">
      <w:pPr>
        <w:ind w:firstLine="720"/>
        <w:rPr>
          <w:rFonts w:ascii="TH Sarabun New" w:eastAsia="Times New Roman" w:hAnsi="TH Sarabun New" w:cs="TH Sarabun New"/>
          <w:sz w:val="32"/>
          <w:szCs w:val="32"/>
        </w:rPr>
      </w:pPr>
      <w:proofErr w:type="gramStart"/>
      <w:r w:rsidRPr="00365A9D">
        <w:rPr>
          <w:rFonts w:ascii="TH SarabunIT๙" w:hAnsi="TH SarabunIT๙" w:cs="TH SarabunIT๙"/>
          <w:sz w:val="32"/>
          <w:szCs w:val="32"/>
        </w:rPr>
        <w:t>8.</w:t>
      </w:r>
      <w:r w:rsidRPr="00365A9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65A9D">
        <w:rPr>
          <w:rFonts w:ascii="TH SarabunIT๙" w:hAnsi="TH SarabunIT๙" w:cs="TH SarabunIT๙"/>
          <w:sz w:val="32"/>
          <w:szCs w:val="32"/>
        </w:rPr>
        <w:t xml:space="preserve">  </w:t>
      </w:r>
      <w:r w:rsidRPr="00365A9D">
        <w:rPr>
          <w:rFonts w:ascii="TH Sarabun New" w:eastAsia="Times New Roman" w:hAnsi="TH Sarabun New" w:cs="TH Sarabun New"/>
          <w:sz w:val="32"/>
          <w:szCs w:val="32"/>
          <w:cs/>
        </w:rPr>
        <w:t>นักเรียนมีการพัฒนาศักยภาพทางสมอง</w:t>
      </w:r>
      <w:proofErr w:type="gramEnd"/>
      <w:r w:rsidRPr="00365A9D">
        <w:rPr>
          <w:rFonts w:ascii="TH Sarabun New" w:eastAsia="Times New Roman" w:hAnsi="TH Sarabun New" w:cs="TH Sarabun New"/>
          <w:sz w:val="32"/>
          <w:szCs w:val="32"/>
          <w:cs/>
        </w:rPr>
        <w:t xml:space="preserve"> ได้แก่ การคิด การแก้ปัญหา และการนำความรู้ไปประยุกต์ใช้</w:t>
      </w:r>
    </w:p>
    <w:p w14:paraId="6E8A3679" w14:textId="77777777" w:rsidR="00365A9D" w:rsidRPr="00365A9D" w:rsidRDefault="00365A9D" w:rsidP="00365A9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10"/>
        <w:tblW w:w="855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4275"/>
      </w:tblGrid>
      <w:tr w:rsidR="00365A9D" w:rsidRPr="00365A9D" w14:paraId="17C48D45" w14:textId="77777777" w:rsidTr="00A62D01">
        <w:tc>
          <w:tcPr>
            <w:tcW w:w="4275" w:type="dxa"/>
          </w:tcPr>
          <w:p w14:paraId="4758A8EE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ผู้เสนอโครงการ</w:t>
            </w:r>
          </w:p>
          <w:p w14:paraId="2F559EBC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02B757D6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4EB14F6F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034132FE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(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นาง</w:t>
            </w:r>
            <w:proofErr w:type="spellStart"/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จีร</w:t>
            </w:r>
            <w:proofErr w:type="spellEnd"/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 xml:space="preserve">พรรณ  </w:t>
            </w:r>
            <w:proofErr w:type="spellStart"/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นั</w:t>
            </w:r>
            <w:proofErr w:type="spellEnd"/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นทตันติ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)</w:t>
            </w:r>
          </w:p>
          <w:p w14:paraId="774DE055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ครูโรงเรียนบ้านปากน้ำฯ</w:t>
            </w:r>
          </w:p>
        </w:tc>
        <w:tc>
          <w:tcPr>
            <w:tcW w:w="4275" w:type="dxa"/>
          </w:tcPr>
          <w:p w14:paraId="01A42794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เห็นชอบ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โครงการ</w:t>
            </w:r>
          </w:p>
          <w:p w14:paraId="118F0534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36C7445B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15961956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3A56B1F0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(</w:t>
            </w: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นางสาวนิรมล  มากภักดี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)</w:t>
            </w:r>
          </w:p>
          <w:p w14:paraId="2AF518C8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 w:hint="cs"/>
                <w:sz w:val="32"/>
                <w:szCs w:val="32"/>
                <w:cs/>
                <w:lang w:eastAsia="en-US"/>
              </w:rPr>
              <w:t>รอง</w:t>
            </w: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ผู้อำนวยการโรงเรียนบ้านปากน้ำฯ</w:t>
            </w:r>
          </w:p>
        </w:tc>
      </w:tr>
      <w:tr w:rsidR="00365A9D" w:rsidRPr="00365A9D" w14:paraId="42153CD1" w14:textId="77777777" w:rsidTr="00A62D01">
        <w:tc>
          <w:tcPr>
            <w:tcW w:w="8550" w:type="dxa"/>
            <w:gridSpan w:val="2"/>
          </w:tcPr>
          <w:p w14:paraId="6A6C5705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59535B8B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ผู้อนุมัติโครงการ</w:t>
            </w:r>
          </w:p>
          <w:p w14:paraId="6DEBBF95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08219A0A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0C1F1C1F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</w:p>
          <w:p w14:paraId="2086845D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(นาย</w:t>
            </w:r>
            <w:proofErr w:type="spellStart"/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ธี</w:t>
            </w:r>
            <w:proofErr w:type="spellEnd"/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ระ  ขันบุตร)</w:t>
            </w:r>
          </w:p>
          <w:p w14:paraId="6390B8FA" w14:textId="77777777" w:rsidR="00365A9D" w:rsidRPr="00365A9D" w:rsidRDefault="00365A9D" w:rsidP="00365A9D">
            <w:pPr>
              <w:spacing w:after="160" w:line="259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</w:pPr>
            <w:r w:rsidRPr="00365A9D">
              <w:rPr>
                <w:rFonts w:ascii="TH SarabunIT๙" w:hAnsi="TH SarabunIT๙" w:cs="TH SarabunIT๙"/>
                <w:sz w:val="32"/>
                <w:szCs w:val="32"/>
                <w:cs/>
                <w:lang w:eastAsia="en-US"/>
              </w:rPr>
              <w:t>ผู้อำนวยการโรงเรียนบ้านปากน้ำฯ</w:t>
            </w:r>
          </w:p>
        </w:tc>
      </w:tr>
    </w:tbl>
    <w:p w14:paraId="43CAEA47" w14:textId="77777777" w:rsidR="00365A9D" w:rsidRPr="00365A9D" w:rsidRDefault="00365A9D" w:rsidP="00365A9D">
      <w:pPr>
        <w:rPr>
          <w:rFonts w:ascii="TH SarabunIT๙" w:hAnsi="TH SarabunIT๙" w:cs="TH SarabunIT๙"/>
          <w:sz w:val="32"/>
          <w:szCs w:val="32"/>
        </w:rPr>
      </w:pPr>
    </w:p>
    <w:p w14:paraId="5A8A8327" w14:textId="77777777" w:rsidR="00365A9D" w:rsidRPr="00365A9D" w:rsidRDefault="00365A9D" w:rsidP="00365A9D"/>
    <w:p w14:paraId="0ED65573" w14:textId="77777777" w:rsidR="00365A9D" w:rsidRPr="00365A9D" w:rsidRDefault="00365A9D" w:rsidP="00365A9D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F98CDEE" w14:textId="77777777" w:rsidR="00365A9D" w:rsidRPr="00365A9D" w:rsidRDefault="00365A9D" w:rsidP="00365A9D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3421034C" w14:textId="77777777" w:rsidR="00365A9D" w:rsidRPr="00365A9D" w:rsidRDefault="00365A9D" w:rsidP="00365A9D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71883A4C" w14:textId="77777777" w:rsidR="00365A9D" w:rsidRPr="00365A9D" w:rsidRDefault="00365A9D" w:rsidP="00365A9D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6DA71A46" w14:textId="77777777" w:rsidR="00C27A6F" w:rsidRPr="0017691F" w:rsidRDefault="00C27A6F" w:rsidP="00C27A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แบบประเมินพฤติกรรมการสอน แบบ </w:t>
      </w:r>
      <w:r w:rsidRPr="0017691F">
        <w:rPr>
          <w:rFonts w:ascii="TH SarabunIT๙" w:hAnsi="TH SarabunIT๙" w:cs="TH SarabunIT๙"/>
          <w:b/>
          <w:bCs/>
          <w:sz w:val="36"/>
          <w:szCs w:val="36"/>
        </w:rPr>
        <w:t xml:space="preserve">Active Leaning </w:t>
      </w: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ของครูผู้สอน</w:t>
      </w:r>
    </w:p>
    <w:p w14:paraId="3EA7EAFD" w14:textId="77777777" w:rsidR="00C27A6F" w:rsidRDefault="00C27A6F" w:rsidP="00C27A6F">
      <w:pPr>
        <w:pBdr>
          <w:bottom w:val="single" w:sz="12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โรงเรียนเรียนบ้านปากน้ำ(เผดิมจีนนาวาสงเคราะห์</w:t>
      </w:r>
      <w:r w:rsidRPr="005E12E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F68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ปีการศึกษา ๒๕๖</w:t>
      </w:r>
      <w:r w:rsidR="005D12FB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4AEEB39E" w14:textId="77777777" w:rsidR="00E823EC" w:rsidRDefault="00E823EC" w:rsidP="00C27A6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6D87B8" w14:textId="77777777" w:rsidR="00C27A6F" w:rsidRDefault="00C27A6F" w:rsidP="00C27A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วิชาที่สอน....................................................................................................................................</w:t>
      </w:r>
    </w:p>
    <w:p w14:paraId="7EFC7714" w14:textId="77777777" w:rsidR="00C27A6F" w:rsidRDefault="00C27A6F" w:rsidP="00C27A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ระดับชั้นที่สอน............................................................................................................................</w:t>
      </w:r>
    </w:p>
    <w:p w14:paraId="36714748" w14:textId="77777777" w:rsidR="00C27A6F" w:rsidRPr="00DA5D13" w:rsidRDefault="00C27A6F" w:rsidP="00C27A6F">
      <w:pPr>
        <w:shd w:val="clear" w:color="auto" w:fill="FFFFFF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A5D1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คำชี้แจง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กรุณาเขียนเครื่องหมาย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</w:rPr>
        <w:sym w:font="Wingdings 2" w:char="F050"/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ลงในช่องที่ตรงกับระดับคุณภาพการปฏิบัติ</w:t>
      </w:r>
    </w:p>
    <w:p w14:paraId="32C8694D" w14:textId="77777777" w:rsidR="00C27A6F" w:rsidRPr="00DA5D13" w:rsidRDefault="00C27A6F" w:rsidP="00C27A6F">
      <w:pPr>
        <w:shd w:val="clear" w:color="auto" w:fill="FFFFFF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DA5D1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ระดับคุณภาพการปฏิบัติ</w:t>
      </w:r>
    </w:p>
    <w:p w14:paraId="4D7C8823" w14:textId="77777777" w:rsidR="00C27A6F" w:rsidRPr="00DA5D13" w:rsidRDefault="00C27A6F" w:rsidP="00C27A6F">
      <w:pPr>
        <w:shd w:val="clear" w:color="auto" w:fill="FFFFFF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A5D1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=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ปรับปรุง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=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พอใช้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=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ปานกลาง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=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ดี     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๕</w:t>
      </w:r>
      <w:r w:rsidRPr="00DA5D1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= </w:t>
      </w:r>
      <w:r w:rsidRPr="00DA5D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ดีมาก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5"/>
        <w:gridCol w:w="450"/>
        <w:gridCol w:w="450"/>
        <w:gridCol w:w="450"/>
        <w:gridCol w:w="450"/>
        <w:gridCol w:w="471"/>
      </w:tblGrid>
      <w:tr w:rsidR="00C27A6F" w14:paraId="0A3F95D7" w14:textId="77777777" w:rsidTr="008D35A9">
        <w:trPr>
          <w:jc w:val="center"/>
        </w:trPr>
        <w:tc>
          <w:tcPr>
            <w:tcW w:w="6655" w:type="dxa"/>
            <w:vMerge w:val="restart"/>
            <w:shd w:val="clear" w:color="auto" w:fill="auto"/>
            <w:vAlign w:val="center"/>
          </w:tcPr>
          <w:p w14:paraId="3D7F8666" w14:textId="77777777" w:rsidR="00C27A6F" w:rsidRPr="00781930" w:rsidRDefault="00C27A6F" w:rsidP="008D35A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การจัดการเรียนรู้แบบ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Active Learning</w:t>
            </w:r>
          </w:p>
        </w:tc>
        <w:tc>
          <w:tcPr>
            <w:tcW w:w="2271" w:type="dxa"/>
            <w:gridSpan w:val="5"/>
            <w:shd w:val="clear" w:color="auto" w:fill="auto"/>
          </w:tcPr>
          <w:p w14:paraId="6053CF2B" w14:textId="77777777" w:rsidR="00C27A6F" w:rsidRPr="00781930" w:rsidRDefault="00C27A6F" w:rsidP="008D35A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C27A6F" w14:paraId="538D20FC" w14:textId="77777777" w:rsidTr="008D35A9">
        <w:trPr>
          <w:jc w:val="center"/>
        </w:trPr>
        <w:tc>
          <w:tcPr>
            <w:tcW w:w="6655" w:type="dxa"/>
            <w:vMerge/>
            <w:shd w:val="clear" w:color="auto" w:fill="auto"/>
          </w:tcPr>
          <w:p w14:paraId="44641E3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FE70369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50" w:type="dxa"/>
            <w:shd w:val="clear" w:color="auto" w:fill="auto"/>
          </w:tcPr>
          <w:p w14:paraId="6C7AA32A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0" w:type="dxa"/>
            <w:shd w:val="clear" w:color="auto" w:fill="auto"/>
          </w:tcPr>
          <w:p w14:paraId="37D28229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0" w:type="dxa"/>
            <w:shd w:val="clear" w:color="auto" w:fill="auto"/>
          </w:tcPr>
          <w:p w14:paraId="21D83B22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" w:type="dxa"/>
            <w:shd w:val="clear" w:color="auto" w:fill="auto"/>
          </w:tcPr>
          <w:p w14:paraId="7F6151D4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27A6F" w14:paraId="6603F7D7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68373DD5" w14:textId="77777777" w:rsidR="00C27A6F" w:rsidRPr="00101089" w:rsidRDefault="00C27A6F" w:rsidP="008D35A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7819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บรรยากาศของการมีส่วนร่วมและการเจรจาโต้ตอบที่ส่งเสริมให้ผู้เรียนมีปฏิสัมพันธ์ที่ดีกับผู้สอนและเพื่อนในชั้นเรียน</w:t>
            </w:r>
          </w:p>
        </w:tc>
        <w:tc>
          <w:tcPr>
            <w:tcW w:w="450" w:type="dxa"/>
            <w:shd w:val="clear" w:color="auto" w:fill="auto"/>
          </w:tcPr>
          <w:p w14:paraId="2A4C0FDD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30951F3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799A7C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CC54DBD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78440F18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23EB04BC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4147D124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.ส่งเสริมการเรียนรู้ให้สนุกสนาน มีแบบการเรียนรู้ที่หลากหลายเหมาะสมกับผู้เรียน</w:t>
            </w:r>
          </w:p>
        </w:tc>
        <w:tc>
          <w:tcPr>
            <w:tcW w:w="450" w:type="dxa"/>
            <w:shd w:val="clear" w:color="auto" w:fill="auto"/>
          </w:tcPr>
          <w:p w14:paraId="7B2F2A57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B784AC2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0D8D7C2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9D9FACE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0A7775B3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63C49BD5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0A215653" w14:textId="77777777" w:rsidR="00C27A6F" w:rsidRPr="00781930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="00C27A6F" w:rsidRPr="00781930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C27A6F"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มีกระบวนการสร้างสถานการณ์ให้ผู้เรียน อ่าน พูด ฟัง คิด</w:t>
            </w:r>
          </w:p>
        </w:tc>
        <w:tc>
          <w:tcPr>
            <w:tcW w:w="450" w:type="dxa"/>
            <w:shd w:val="clear" w:color="auto" w:fill="auto"/>
          </w:tcPr>
          <w:p w14:paraId="3BF96034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8EC919D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69B355C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B5AF7E5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0BE4CE22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201BD5F3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089B1E0A" w14:textId="77777777" w:rsidR="00C27A6F" w:rsidRPr="00781930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="00C27A6F" w:rsidRPr="007819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ส่งเสริมการเรียนรู้ที่พัฒนาทางสมอง ได้ แก่ ความคิด การแก้ปัญหา และการนำความรู้ไปประยุกต์ใช้</w:t>
            </w:r>
          </w:p>
        </w:tc>
        <w:tc>
          <w:tcPr>
            <w:tcW w:w="450" w:type="dxa"/>
            <w:shd w:val="clear" w:color="auto" w:fill="auto"/>
          </w:tcPr>
          <w:p w14:paraId="41DC0913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154F485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23356B42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3608DC1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3A2B0998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7FDAC371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66EB9AED" w14:textId="77777777" w:rsidR="00C27A6F" w:rsidRPr="00781930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="00C27A6F" w:rsidRPr="007819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C27A6F"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การจัดการเรียนรู้ที่มีการสร้างสถานการณ์ เพื่อให้ผู้เรียนได้ใช้ความคิดในระดับสูง ได้แก่ การคิดวิเคราะห์ การสังเคราะห์ และการประเมินผล เพื่อใช้ในการแก้ไขปัญหา</w:t>
            </w:r>
          </w:p>
        </w:tc>
        <w:tc>
          <w:tcPr>
            <w:tcW w:w="450" w:type="dxa"/>
            <w:shd w:val="clear" w:color="auto" w:fill="auto"/>
          </w:tcPr>
          <w:p w14:paraId="77A35328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FBA164C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30F649B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7375A3E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031CB866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19D27B2C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0688D492" w14:textId="77777777" w:rsidR="00C27A6F" w:rsidRPr="00781930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จัดกิจกรรการเรียนการสอนแบบบูรณาการทั้งเนื้อหาสาระ วิธีการ และฝึกให้ผู้เรียนได้มีการบูรณาการเนื้อหาสู่การประยุกต์ใช้ในสถานการณ์จริง</w:t>
            </w:r>
          </w:p>
        </w:tc>
        <w:tc>
          <w:tcPr>
            <w:tcW w:w="450" w:type="dxa"/>
            <w:shd w:val="clear" w:color="auto" w:fill="auto"/>
          </w:tcPr>
          <w:p w14:paraId="4A4F9BA9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B138C31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7F61FEC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8337EC4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1A9323D6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65AE3113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3ACC03D4" w14:textId="77777777" w:rsidR="00C27A6F" w:rsidRPr="00781930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มีการวางแผนของเวลาการสอนอย่างชัดเจน ทั้งในประเด็นเนื้อหา และกิจกรรมในการเรียน</w:t>
            </w:r>
          </w:p>
        </w:tc>
        <w:tc>
          <w:tcPr>
            <w:tcW w:w="450" w:type="dxa"/>
            <w:shd w:val="clear" w:color="auto" w:fill="auto"/>
          </w:tcPr>
          <w:p w14:paraId="3FBBA26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C5105DC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B5A794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08EA6C29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2444278E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20F8886B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669D9279" w14:textId="77777777" w:rsidR="00C27A6F" w:rsidRPr="007A3803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ครูผู้สอนใจกว้าง ยอมรับความสามารถในการแสดงออก และความคิดของผู้เรียน</w:t>
            </w:r>
          </w:p>
        </w:tc>
        <w:tc>
          <w:tcPr>
            <w:tcW w:w="450" w:type="dxa"/>
            <w:shd w:val="clear" w:color="auto" w:fill="auto"/>
          </w:tcPr>
          <w:p w14:paraId="46090D5D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45287B8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4D2D7D01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5215D1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4BFC1683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3BAB056B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799628C4" w14:textId="77777777" w:rsidR="00C27A6F" w:rsidRPr="007A3803" w:rsidRDefault="00990263" w:rsidP="008D35A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  <w:r w:rsidR="00C27A6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.ครูผู้สอนจะเป็นผู้อำนวยความสะดวกในการจัดการเรียนรู้ เพื่อให้ผู้เรียนเป็นผู้ปฏิบัติด้วยตนเอง</w:t>
            </w:r>
          </w:p>
        </w:tc>
        <w:tc>
          <w:tcPr>
            <w:tcW w:w="450" w:type="dxa"/>
            <w:shd w:val="clear" w:color="auto" w:fill="auto"/>
          </w:tcPr>
          <w:p w14:paraId="10A6D46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B2E336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675D52C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517FD705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3068B315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5F1B4853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2AFBBD14" w14:textId="77777777" w:rsidR="00C27A6F" w:rsidRDefault="00C27A6F" w:rsidP="008D35A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50" w:type="dxa"/>
            <w:shd w:val="clear" w:color="auto" w:fill="auto"/>
          </w:tcPr>
          <w:p w14:paraId="16916EA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644DB91A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4C31781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</w:tcPr>
          <w:p w14:paraId="1B696969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  <w:shd w:val="clear" w:color="auto" w:fill="auto"/>
          </w:tcPr>
          <w:p w14:paraId="35FDA7CE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275DFBF9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34B284B9" w14:textId="77777777" w:rsidR="00C27A6F" w:rsidRDefault="00C27A6F" w:rsidP="008D35A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2271" w:type="dxa"/>
            <w:gridSpan w:val="5"/>
            <w:shd w:val="clear" w:color="auto" w:fill="auto"/>
          </w:tcPr>
          <w:p w14:paraId="3F9A8E9D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27A6F" w14:paraId="5EC75BC3" w14:textId="77777777" w:rsidTr="008D35A9">
        <w:trPr>
          <w:jc w:val="center"/>
        </w:trPr>
        <w:tc>
          <w:tcPr>
            <w:tcW w:w="6655" w:type="dxa"/>
            <w:shd w:val="clear" w:color="auto" w:fill="auto"/>
          </w:tcPr>
          <w:p w14:paraId="5B983840" w14:textId="77777777" w:rsidR="00C27A6F" w:rsidRDefault="00C27A6F" w:rsidP="008D35A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เฉลี่ย/สรุปผล</w:t>
            </w:r>
          </w:p>
        </w:tc>
        <w:tc>
          <w:tcPr>
            <w:tcW w:w="2271" w:type="dxa"/>
            <w:gridSpan w:val="5"/>
            <w:shd w:val="clear" w:color="auto" w:fill="auto"/>
          </w:tcPr>
          <w:p w14:paraId="79B2E350" w14:textId="77777777" w:rsidR="00C27A6F" w:rsidRPr="00781930" w:rsidRDefault="00C27A6F" w:rsidP="008D35A9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11830AB" w14:textId="77777777" w:rsidR="00C27A6F" w:rsidRDefault="00C27A6F" w:rsidP="00C27A6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80FC805" w14:textId="77777777" w:rsidR="00C27A6F" w:rsidRDefault="00C27A6F" w:rsidP="00C27A6F">
      <w:pPr>
        <w:rPr>
          <w:rFonts w:ascii="TH SarabunIT๙" w:eastAsia="Times New Roman" w:hAnsi="TH SarabunIT๙" w:cs="TH SarabunIT๙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ผลการประเมิน   ค่าเฉลี่ย </w:t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1.00 </w:t>
      </w:r>
      <w:r>
        <w:rPr>
          <w:rFonts w:ascii="TH SarabunIT๙" w:eastAsia="Times New Roman" w:hAnsi="TH SarabunIT๙" w:cs="TH SarabunIT๙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1.50 </w:t>
      </w:r>
      <w:r>
        <w:rPr>
          <w:rFonts w:ascii="TH SarabunIT๙" w:eastAsia="Times New Roman" w:hAnsi="TH SarabunIT๙" w:cs="TH SarabunIT๙"/>
          <w:szCs w:val="32"/>
        </w:rPr>
        <w:t xml:space="preserve">: </w:t>
      </w:r>
      <w:r>
        <w:rPr>
          <w:rFonts w:ascii="TH SarabunIT๙" w:eastAsia="Times New Roman" w:hAnsi="TH SarabunIT๙" w:cs="TH SarabunIT๙" w:hint="cs"/>
          <w:szCs w:val="32"/>
          <w:cs/>
        </w:rPr>
        <w:t>ปรับปรุง</w:t>
      </w:r>
      <w:r>
        <w:rPr>
          <w:rFonts w:ascii="TH SarabunIT๙" w:eastAsia="Times New Roman" w:hAnsi="TH SarabunIT๙" w:cs="TH SarabunIT๙" w:hint="cs"/>
          <w:szCs w:val="32"/>
          <w:cs/>
        </w:rPr>
        <w:tab/>
      </w:r>
      <w:r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1.51 - 2.50 </w:t>
      </w:r>
      <w:r>
        <w:rPr>
          <w:rFonts w:ascii="TH SarabunIT๙" w:eastAsia="Times New Roman" w:hAnsi="TH SarabunIT๙" w:cs="TH SarabunIT๙"/>
          <w:szCs w:val="32"/>
        </w:rPr>
        <w:t xml:space="preserve"> :</w:t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พอใช้</w:t>
      </w:r>
    </w:p>
    <w:p w14:paraId="50792E9F" w14:textId="77777777" w:rsidR="00C27A6F" w:rsidRDefault="00C27A6F" w:rsidP="00C27A6F">
      <w:pPr>
        <w:rPr>
          <w:rFonts w:ascii="TH SarabunIT๙" w:eastAsia="Times New Roman" w:hAnsi="TH SarabunIT๙" w:cs="TH SarabunIT๙"/>
          <w:szCs w:val="32"/>
        </w:rPr>
      </w:pPr>
      <w:r>
        <w:rPr>
          <w:rFonts w:ascii="TH SarabunIT๙" w:eastAsia="Times New Roman" w:hAnsi="TH SarabunIT๙" w:cs="TH SarabunIT๙" w:hint="cs"/>
          <w:szCs w:val="32"/>
          <w:cs/>
        </w:rPr>
        <w:lastRenderedPageBreak/>
        <w:t xml:space="preserve">  2.51 </w:t>
      </w:r>
      <w:r>
        <w:rPr>
          <w:rFonts w:ascii="TH SarabunIT๙" w:eastAsia="Times New Roman" w:hAnsi="TH SarabunIT๙" w:cs="TH SarabunIT๙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3.50 </w:t>
      </w:r>
      <w:r>
        <w:rPr>
          <w:rFonts w:ascii="TH SarabunIT๙" w:eastAsia="Times New Roman" w:hAnsi="TH SarabunIT๙" w:cs="TH SarabunIT๙"/>
          <w:szCs w:val="32"/>
        </w:rPr>
        <w:t xml:space="preserve">: </w:t>
      </w:r>
      <w:r>
        <w:rPr>
          <w:rFonts w:ascii="TH SarabunIT๙" w:eastAsia="Times New Roman" w:hAnsi="TH SarabunIT๙" w:cs="TH SarabunIT๙" w:hint="cs"/>
          <w:szCs w:val="32"/>
          <w:cs/>
        </w:rPr>
        <w:t>ปานกลาง</w:t>
      </w:r>
      <w:r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3.51 </w:t>
      </w:r>
      <w:r>
        <w:rPr>
          <w:rFonts w:ascii="TH SarabunIT๙" w:eastAsia="Times New Roman" w:hAnsi="TH SarabunIT๙" w:cs="TH SarabunIT๙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4.50 </w:t>
      </w:r>
      <w:r>
        <w:rPr>
          <w:rFonts w:ascii="TH SarabunIT๙" w:eastAsia="Times New Roman" w:hAnsi="TH SarabunIT๙" w:cs="TH SarabunIT๙"/>
          <w:szCs w:val="32"/>
        </w:rPr>
        <w:t xml:space="preserve">: </w:t>
      </w:r>
      <w:r>
        <w:rPr>
          <w:rFonts w:ascii="TH SarabunIT๙" w:eastAsia="Times New Roman" w:hAnsi="TH SarabunIT๙" w:cs="TH SarabunIT๙" w:hint="cs"/>
          <w:szCs w:val="32"/>
          <w:cs/>
        </w:rPr>
        <w:t>ดี</w:t>
      </w:r>
      <w:r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4.51 </w:t>
      </w:r>
      <w:r>
        <w:rPr>
          <w:rFonts w:ascii="TH SarabunIT๙" w:eastAsia="Times New Roman" w:hAnsi="TH SarabunIT๙" w:cs="TH SarabunIT๙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5.00 </w:t>
      </w:r>
      <w:r>
        <w:rPr>
          <w:rFonts w:ascii="TH SarabunIT๙" w:eastAsia="Times New Roman" w:hAnsi="TH SarabunIT๙" w:cs="TH SarabunIT๙"/>
          <w:szCs w:val="32"/>
        </w:rPr>
        <w:t xml:space="preserve">:  </w:t>
      </w:r>
      <w:r>
        <w:rPr>
          <w:rFonts w:ascii="TH SarabunIT๙" w:eastAsia="Times New Roman" w:hAnsi="TH SarabunIT๙" w:cs="TH SarabunIT๙" w:hint="cs"/>
          <w:szCs w:val="32"/>
          <w:cs/>
        </w:rPr>
        <w:t>ดีมาก</w:t>
      </w:r>
    </w:p>
    <w:p w14:paraId="53FE7C8D" w14:textId="77777777" w:rsidR="00990263" w:rsidRDefault="00990263" w:rsidP="00FD0DF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FD118D" w14:textId="77777777" w:rsidR="00990263" w:rsidRDefault="00990263" w:rsidP="00FD0DF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973061" w14:textId="77777777" w:rsidR="00FD0DFE" w:rsidRPr="0017691F" w:rsidRDefault="00FD0DFE" w:rsidP="00FD0DF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</w:t>
      </w:r>
      <w:r w:rsidR="004D78BB">
        <w:rPr>
          <w:rFonts w:ascii="TH SarabunIT๙" w:hAnsi="TH SarabunIT๙" w:cs="TH SarabunIT๙" w:hint="cs"/>
          <w:b/>
          <w:bCs/>
          <w:sz w:val="36"/>
          <w:szCs w:val="36"/>
          <w:cs/>
        </w:rPr>
        <w:t>ผล</w:t>
      </w:r>
      <w:r w:rsidR="00DA5D13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</w:t>
      </w: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พฤติกรรมการสอน แบบ </w:t>
      </w:r>
      <w:r w:rsidRPr="0017691F">
        <w:rPr>
          <w:rFonts w:ascii="TH SarabunIT๙" w:hAnsi="TH SarabunIT๙" w:cs="TH SarabunIT๙"/>
          <w:b/>
          <w:bCs/>
          <w:sz w:val="36"/>
          <w:szCs w:val="36"/>
        </w:rPr>
        <w:t>Active Lea</w:t>
      </w:r>
      <w:r w:rsidR="00C27A6F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17691F">
        <w:rPr>
          <w:rFonts w:ascii="TH SarabunIT๙" w:hAnsi="TH SarabunIT๙" w:cs="TH SarabunIT๙"/>
          <w:b/>
          <w:bCs/>
          <w:sz w:val="36"/>
          <w:szCs w:val="36"/>
        </w:rPr>
        <w:t xml:space="preserve">ning </w:t>
      </w: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ของครูผู้สอน</w:t>
      </w:r>
    </w:p>
    <w:p w14:paraId="5227D121" w14:textId="77777777" w:rsidR="00FD0DFE" w:rsidRDefault="00FD0DFE" w:rsidP="00FD0DFE">
      <w:pPr>
        <w:pBdr>
          <w:bottom w:val="single" w:sz="12" w:space="1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17691F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โรงเรียนเรียนบ้านปากน้ำ(เผดิมจีนนาวาสงเคราะห์</w:t>
      </w:r>
      <w:r w:rsidRPr="005E12E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ปีการศึกษา ๒๕๖</w:t>
      </w:r>
      <w:r w:rsidR="005D12FB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5C8EBB4C" w14:textId="77777777" w:rsidR="004C0C59" w:rsidRDefault="004C0C59" w:rsidP="007660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44A6B" w14:textId="77777777" w:rsidR="004C0C59" w:rsidRDefault="00FD0DFE" w:rsidP="007660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ครูผู้สอน</w:t>
      </w:r>
      <w:r w:rsidR="00DA5D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8F08AE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 w:rsidR="005D12FB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540"/>
        <w:gridCol w:w="540"/>
        <w:gridCol w:w="360"/>
        <w:gridCol w:w="360"/>
        <w:gridCol w:w="450"/>
        <w:gridCol w:w="900"/>
        <w:gridCol w:w="990"/>
      </w:tblGrid>
      <w:tr w:rsidR="007B42EA" w:rsidRPr="00781930" w14:paraId="7FC01A0B" w14:textId="77777777" w:rsidTr="00F95CAA">
        <w:trPr>
          <w:jc w:val="center"/>
        </w:trPr>
        <w:tc>
          <w:tcPr>
            <w:tcW w:w="5215" w:type="dxa"/>
            <w:vMerge w:val="restart"/>
            <w:shd w:val="clear" w:color="auto" w:fill="auto"/>
            <w:vAlign w:val="center"/>
          </w:tcPr>
          <w:p w14:paraId="2197D5B9" w14:textId="77777777" w:rsidR="007B42EA" w:rsidRPr="00781930" w:rsidRDefault="007B42EA" w:rsidP="00340E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การจัดการเรียนรู้แบบ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Active Learning</w:t>
            </w:r>
          </w:p>
        </w:tc>
        <w:tc>
          <w:tcPr>
            <w:tcW w:w="2250" w:type="dxa"/>
            <w:gridSpan w:val="5"/>
            <w:shd w:val="clear" w:color="auto" w:fill="auto"/>
          </w:tcPr>
          <w:p w14:paraId="58EECE6E" w14:textId="77777777" w:rsidR="007B42EA" w:rsidRPr="00781930" w:rsidRDefault="007B42EA" w:rsidP="00340E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  <w:tc>
          <w:tcPr>
            <w:tcW w:w="900" w:type="dxa"/>
            <w:vMerge w:val="restart"/>
            <w:vAlign w:val="center"/>
          </w:tcPr>
          <w:p w14:paraId="5C7242F4" w14:textId="77777777" w:rsidR="007B42EA" w:rsidRDefault="007B42EA" w:rsidP="00F95CA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90" w:type="dxa"/>
            <w:vMerge w:val="restart"/>
          </w:tcPr>
          <w:p w14:paraId="267F612F" w14:textId="77777777" w:rsidR="007B42EA" w:rsidRDefault="007B42EA" w:rsidP="00340E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B42EA" w:rsidRPr="00781930" w14:paraId="71C94A20" w14:textId="77777777" w:rsidTr="00340E9A">
        <w:trPr>
          <w:jc w:val="center"/>
        </w:trPr>
        <w:tc>
          <w:tcPr>
            <w:tcW w:w="5215" w:type="dxa"/>
            <w:vMerge/>
            <w:shd w:val="clear" w:color="auto" w:fill="auto"/>
          </w:tcPr>
          <w:p w14:paraId="07B40D43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16D8128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14:paraId="0100AFC1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14:paraId="126338E3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14:paraId="038A11AB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0" w:type="dxa"/>
            <w:shd w:val="clear" w:color="auto" w:fill="auto"/>
          </w:tcPr>
          <w:p w14:paraId="62D48ABF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vMerge/>
          </w:tcPr>
          <w:p w14:paraId="0EDBBDBC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vMerge/>
          </w:tcPr>
          <w:p w14:paraId="1F0A8627" w14:textId="77777777" w:rsidR="007B42EA" w:rsidRPr="00781930" w:rsidRDefault="007B42EA" w:rsidP="00340E9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90263" w:rsidRPr="00781930" w14:paraId="117384AF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522DA429" w14:textId="77777777" w:rsidR="00990263" w:rsidRPr="00101089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7819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บรรยากาศของการมีส่วนร่วมและการเจรจาโต้ตอบที่ส่งเสริมให้ผู้เรียนมีปฏิสัมพันธ์ที่ดีกับผู้สอนและเพื่อนในชั้นเรียน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BFFA085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8BDF02C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B3AA5E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9B9E9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91F8A1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A00F3D7" w14:textId="77777777" w:rsidR="00990263" w:rsidRPr="004154B3" w:rsidRDefault="00990263" w:rsidP="009902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eastAsia="en-US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990" w:type="dxa"/>
            <w:vAlign w:val="center"/>
          </w:tcPr>
          <w:p w14:paraId="31973907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6F653F59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17B5D776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.ส่งเสริมการเรียนรู้ให้สนุกสนาน มีแบบการเรียนรู้ที่หลากหลายเหมาะสมกับผู้เรียน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61791F3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146E714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1BAEE6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11961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72B76603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0D17EC0" w14:textId="77777777" w:rsidR="00990263" w:rsidRPr="004154B3" w:rsidRDefault="00990263" w:rsidP="00A5255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</w:t>
            </w:r>
            <w:r w:rsidR="00A525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990" w:type="dxa"/>
            <w:vAlign w:val="center"/>
          </w:tcPr>
          <w:p w14:paraId="7FF83063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1F245A33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1A3C289A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มีกระบวนการสร้างสถานการณ์ให้ผู้เรียน อ่าน พูด ฟัง คิด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0EE6BBF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B42EA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5A84306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31FFF57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3955B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1D59B59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AB5969F" w14:textId="77777777" w:rsidR="00990263" w:rsidRPr="004154B3" w:rsidRDefault="00990263" w:rsidP="00A5255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="00A525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</w:t>
            </w:r>
          </w:p>
        </w:tc>
        <w:tc>
          <w:tcPr>
            <w:tcW w:w="990" w:type="dxa"/>
            <w:vAlign w:val="center"/>
          </w:tcPr>
          <w:p w14:paraId="0360442E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0418A7ED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50A526ED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ส่งเสริมการเรียนรู้ที่พัฒนาทางสมอง ได้ แก่ ความคิด การแก้ปัญหา และการนำความรู้ไปประยุกต์ใช้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AD3281D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1B6CE75" w14:textId="77777777" w:rsidR="00990263" w:rsidRPr="007B42EA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D1B23F7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3F7CD1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A43FB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B2CDE2B" w14:textId="77777777" w:rsidR="00990263" w:rsidRPr="004154B3" w:rsidRDefault="00990263" w:rsidP="009902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4.71</w:t>
            </w:r>
          </w:p>
        </w:tc>
        <w:tc>
          <w:tcPr>
            <w:tcW w:w="990" w:type="dxa"/>
            <w:vAlign w:val="center"/>
          </w:tcPr>
          <w:p w14:paraId="4353E22D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23696922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40EEDED4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7819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7819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การจัดการเรียนรู้ที่มีการสร้างสถานการณ์ เพื่อให้ผู้เรียนได้ใช้ความคิดในระดับสูง ได้แก่ การคิดวิเคราะห์ การสังเคราะห์ และการประเมินผล เพื่อใช้ในการแก้ไขปัญหา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6E7398B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B42EA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F974AC3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1BD65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FA5D42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7D899C6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6B9010E0" w14:textId="77777777" w:rsidR="00990263" w:rsidRPr="004154B3" w:rsidRDefault="00990263" w:rsidP="00A5255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4.6</w:t>
            </w:r>
            <w:r w:rsidR="00A525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990" w:type="dxa"/>
            <w:vAlign w:val="center"/>
          </w:tcPr>
          <w:p w14:paraId="10E45A50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2A5815C9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1DF30E6D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จัดกิจกรรการเรียนการสอนแบบบูรณาการทั้งเนื้อหาสาระ วิธีการ และฝึกให้ผู้เรียนได้มีการบูรณาการเนื้อหาสู่การประยุกต์ใช้ในสถานการณ์จริง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07D339B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E318A24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8D4FD5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3C8687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A01D551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3614A08" w14:textId="77777777" w:rsidR="00990263" w:rsidRPr="004154B3" w:rsidRDefault="00990263" w:rsidP="00A5255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="00A525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90" w:type="dxa"/>
            <w:vAlign w:val="center"/>
          </w:tcPr>
          <w:p w14:paraId="76620B4A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1A9DE151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10489C42" w14:textId="77777777" w:rsidR="00990263" w:rsidRPr="00781930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มีการวางแผนของเวลาการสอนอย่างชัดเจน ทั้งในประเด็นเนื้อหา และกิจกรรมในการเรียน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C9F5A74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85E031D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AA2362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1C5B1E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DE052AF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61D0D3AC" w14:textId="77777777" w:rsidR="00990263" w:rsidRPr="004154B3" w:rsidRDefault="00A52552" w:rsidP="009902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990" w:type="dxa"/>
            <w:vAlign w:val="center"/>
          </w:tcPr>
          <w:p w14:paraId="23554DFE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26606E00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35D9A450" w14:textId="77777777" w:rsidR="00990263" w:rsidRPr="007A3803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 ครูผู้สอนใจกว้าง ยอมรับความสามารถในการแสดงออก และความคิดของผู้เรียน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9815A44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270CE4C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A73384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703D2C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1DE7A252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A4AD564" w14:textId="77777777" w:rsidR="00990263" w:rsidRPr="004154B3" w:rsidRDefault="00A52552" w:rsidP="009902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990" w:type="dxa"/>
            <w:vAlign w:val="center"/>
          </w:tcPr>
          <w:p w14:paraId="03E9409D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990263" w:rsidRPr="00781930" w14:paraId="20768B40" w14:textId="77777777" w:rsidTr="004154B3">
        <w:trPr>
          <w:jc w:val="center"/>
        </w:trPr>
        <w:tc>
          <w:tcPr>
            <w:tcW w:w="5215" w:type="dxa"/>
            <w:shd w:val="clear" w:color="auto" w:fill="auto"/>
          </w:tcPr>
          <w:p w14:paraId="5C68BADC" w14:textId="77777777" w:rsidR="00990263" w:rsidRPr="007A3803" w:rsidRDefault="00990263" w:rsidP="0099026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.ครูผู้สอนจะเป็นผู้อำนวยความสะดวกในการจัดการเรียนรู้ เพื่อให้ผู้เรียนเป็นผู้ปฏิบัติด้วยตนเอง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8D560FD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CF6A64B" w14:textId="77777777" w:rsidR="00990263" w:rsidRPr="007B42E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568A06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F9EEE9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E4F153F" w14:textId="77777777" w:rsidR="00990263" w:rsidRPr="00781930" w:rsidRDefault="00990263" w:rsidP="0099026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AEED8FF" w14:textId="77777777" w:rsidR="00990263" w:rsidRPr="004154B3" w:rsidRDefault="00990263" w:rsidP="00A5255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154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="00A525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</w:t>
            </w:r>
          </w:p>
        </w:tc>
        <w:tc>
          <w:tcPr>
            <w:tcW w:w="990" w:type="dxa"/>
            <w:vAlign w:val="center"/>
          </w:tcPr>
          <w:p w14:paraId="08077094" w14:textId="77777777" w:rsidR="00990263" w:rsidRPr="00340E9A" w:rsidRDefault="00990263" w:rsidP="0099026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40E9A" w:rsidRPr="00781930" w14:paraId="5A1066BD" w14:textId="77777777" w:rsidTr="0053252E">
        <w:trPr>
          <w:jc w:val="center"/>
        </w:trPr>
        <w:tc>
          <w:tcPr>
            <w:tcW w:w="7465" w:type="dxa"/>
            <w:gridSpan w:val="6"/>
            <w:shd w:val="clear" w:color="auto" w:fill="auto"/>
          </w:tcPr>
          <w:p w14:paraId="7EC8D38A" w14:textId="77777777" w:rsidR="00340E9A" w:rsidRPr="00781930" w:rsidRDefault="00340E9A" w:rsidP="00340E9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00" w:type="dxa"/>
            <w:vAlign w:val="center"/>
          </w:tcPr>
          <w:p w14:paraId="7968454C" w14:textId="77777777" w:rsidR="00340E9A" w:rsidRPr="004154B3" w:rsidRDefault="00C436F5" w:rsidP="005325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>4.85</w:t>
            </w:r>
          </w:p>
        </w:tc>
        <w:tc>
          <w:tcPr>
            <w:tcW w:w="990" w:type="dxa"/>
            <w:vAlign w:val="center"/>
          </w:tcPr>
          <w:p w14:paraId="303771AA" w14:textId="77777777" w:rsidR="00340E9A" w:rsidRPr="00C436F5" w:rsidRDefault="00C436F5" w:rsidP="00C436F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436F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40E9A" w:rsidRPr="00781930" w14:paraId="3C835737" w14:textId="77777777" w:rsidTr="00340E9A">
        <w:trPr>
          <w:jc w:val="center"/>
        </w:trPr>
        <w:tc>
          <w:tcPr>
            <w:tcW w:w="7465" w:type="dxa"/>
            <w:gridSpan w:val="6"/>
            <w:shd w:val="clear" w:color="auto" w:fill="auto"/>
          </w:tcPr>
          <w:p w14:paraId="424254A6" w14:textId="77777777" w:rsidR="00340E9A" w:rsidRPr="00781930" w:rsidRDefault="00340E9A" w:rsidP="00340E9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40E9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90" w:type="dxa"/>
            <w:gridSpan w:val="2"/>
            <w:vAlign w:val="bottom"/>
          </w:tcPr>
          <w:p w14:paraId="05B6450A" w14:textId="77777777" w:rsidR="00340E9A" w:rsidRPr="00340E9A" w:rsidRDefault="00C436F5" w:rsidP="00340E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97.00</w:t>
            </w:r>
          </w:p>
        </w:tc>
      </w:tr>
    </w:tbl>
    <w:p w14:paraId="15B5B6DE" w14:textId="77777777" w:rsidR="00FD0DFE" w:rsidRPr="00EA70BA" w:rsidRDefault="00340E9A" w:rsidP="00340E9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ผลการประเมินพฤติกรรมการสอน แบบ </w:t>
      </w:r>
      <w:r>
        <w:rPr>
          <w:rFonts w:ascii="TH SarabunIT๙" w:hAnsi="TH SarabunIT๙" w:cs="TH SarabunIT๙"/>
          <w:sz w:val="32"/>
          <w:szCs w:val="32"/>
        </w:rPr>
        <w:t xml:space="preserve">Active learning 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ของครูผู้สอน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ผลปรากฏว่า ครูผู้สอนมีพฤติกรรมการจัดการเรียนรู้แบบ </w:t>
      </w:r>
      <w:r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4154B3">
        <w:rPr>
          <w:rFonts w:ascii="TH SarabunIT๙" w:hAnsi="TH SarabunIT๙" w:cs="TH SarabunIT๙" w:hint="cs"/>
          <w:sz w:val="32"/>
          <w:szCs w:val="32"/>
          <w:cs/>
        </w:rPr>
        <w:t>มีค่าเฉลี่ย ๔.</w:t>
      </w:r>
      <w:r w:rsidR="00C436F5">
        <w:rPr>
          <w:rFonts w:ascii="TH SarabunIT๙" w:hAnsi="TH SarabunIT๙" w:cs="TH SarabunIT๙"/>
          <w:sz w:val="32"/>
          <w:szCs w:val="32"/>
        </w:rPr>
        <w:t>8</w:t>
      </w:r>
      <w:r w:rsidR="004154B3">
        <w:rPr>
          <w:rFonts w:ascii="TH SarabunIT๙" w:hAnsi="TH SarabunIT๙" w:cs="TH SarabunIT๙" w:hint="cs"/>
          <w:sz w:val="32"/>
          <w:szCs w:val="32"/>
          <w:cs/>
        </w:rPr>
        <w:t xml:space="preserve">๕  คิดเป็นร้อยละ </w:t>
      </w:r>
      <w:r w:rsidR="00C436F5">
        <w:rPr>
          <w:rFonts w:ascii="TH SarabunIT๙" w:hAnsi="TH SarabunIT๙" w:cs="TH SarabunIT๙"/>
          <w:sz w:val="32"/>
          <w:szCs w:val="32"/>
        </w:rPr>
        <w:t xml:space="preserve">    </w:t>
      </w:r>
      <w:r w:rsidR="009C6BB0">
        <w:rPr>
          <w:rFonts w:ascii="TH SarabunIT๙" w:hAnsi="TH SarabunIT๙" w:cs="TH SarabunIT๙"/>
          <w:sz w:val="32"/>
          <w:szCs w:val="32"/>
        </w:rPr>
        <w:t xml:space="preserve">   </w:t>
      </w:r>
      <w:r w:rsidR="004154B3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C436F5">
        <w:rPr>
          <w:rFonts w:ascii="TH SarabunIT๙" w:hAnsi="TH SarabunIT๙" w:cs="TH SarabunIT๙"/>
          <w:sz w:val="32"/>
          <w:szCs w:val="32"/>
        </w:rPr>
        <w:t>7</w:t>
      </w:r>
      <w:r w:rsidR="004154B3">
        <w:rPr>
          <w:rFonts w:ascii="TH SarabunIT๙" w:hAnsi="TH SarabunIT๙" w:cs="TH SarabunIT๙" w:hint="cs"/>
          <w:sz w:val="32"/>
          <w:szCs w:val="32"/>
          <w:cs/>
        </w:rPr>
        <w:t>.๐๐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อยู่ในระดับดีมาก ทุกรายการ</w:t>
      </w:r>
      <w:r w:rsidR="00EA70BA">
        <w:rPr>
          <w:rFonts w:ascii="TH SarabunIT๙" w:hAnsi="TH SarabunIT๙" w:cs="TH SarabunIT๙" w:hint="cs"/>
          <w:sz w:val="32"/>
          <w:szCs w:val="32"/>
          <w:cs/>
        </w:rPr>
        <w:t xml:space="preserve">  และครูผู้สอนทุกคนมีพฤติกรรมการจัดการเรียนรู้แบบ </w:t>
      </w:r>
      <w:r w:rsidR="00EA70BA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EA70BA">
        <w:rPr>
          <w:rFonts w:ascii="TH SarabunIT๙" w:hAnsi="TH SarabunIT๙" w:cs="TH SarabunIT๙" w:hint="cs"/>
          <w:sz w:val="32"/>
          <w:szCs w:val="32"/>
          <w:cs/>
        </w:rPr>
        <w:t>อยู่ในระดับดีมาก</w:t>
      </w:r>
    </w:p>
    <w:p w14:paraId="77352CF9" w14:textId="77777777" w:rsidR="00412F46" w:rsidRDefault="00412F46" w:rsidP="00D86275">
      <w:pPr>
        <w:rPr>
          <w:strike/>
        </w:rPr>
      </w:pPr>
    </w:p>
    <w:p w14:paraId="4E0B53DA" w14:textId="77777777" w:rsidR="0013649E" w:rsidRPr="00EF29A1" w:rsidRDefault="0013649E" w:rsidP="00D86275">
      <w:pPr>
        <w:rPr>
          <w:sz w:val="32"/>
          <w:szCs w:val="32"/>
        </w:rPr>
      </w:pPr>
    </w:p>
    <w:p w14:paraId="239CB4BA" w14:textId="77777777" w:rsidR="00EF29A1" w:rsidRDefault="00EF29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CE17F0" w14:textId="77777777" w:rsidR="00EF29A1" w:rsidRDefault="00A12504" w:rsidP="00A125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64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072C0C" wp14:editId="5131C9FC">
                <wp:simplePos x="0" y="0"/>
                <wp:positionH relativeFrom="column">
                  <wp:posOffset>201930</wp:posOffset>
                </wp:positionH>
                <wp:positionV relativeFrom="paragraph">
                  <wp:posOffset>115901</wp:posOffset>
                </wp:positionV>
                <wp:extent cx="4627659" cy="4673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659" cy="46736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189E4" w14:textId="77777777" w:rsidR="008D35A9" w:rsidRPr="00A12504" w:rsidRDefault="008D35A9" w:rsidP="00D8627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="00BA7795" w:rsidRPr="00A125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จัดการ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เรียนการสอนแบบ </w:t>
                            </w:r>
                            <w:r w:rsidR="00412F46"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Active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72C0C" id="Text Box 30" o:spid="_x0000_s1027" style="position:absolute;left:0;text-align:left;margin-left:15.9pt;margin-top:9.15pt;width:364.4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" filled="f" stroked="f" strokeweight="2.25pt">
                <v:stroke joinstyle="miter"/>
                <v:textbox>
                  <w:txbxContent>
                    <w:p w14:paraId="1FF189E4" w14:textId="77777777" w:rsidR="008D35A9" w:rsidRPr="00A12504" w:rsidRDefault="008D35A9" w:rsidP="00D8627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="00BA7795" w:rsidRPr="00A125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จัดการ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เรียนการสอนแบบ </w:t>
                      </w:r>
                      <w:r w:rsidR="00412F46"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Active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A7795">
        <w:rPr>
          <w:noProof/>
          <w:lang w:eastAsia="en-US"/>
        </w:rPr>
        <w:drawing>
          <wp:inline distT="0" distB="0" distL="0" distR="0" wp14:anchorId="7E1EABAC" wp14:editId="79ACF199">
            <wp:extent cx="4388706" cy="683215"/>
            <wp:effectExtent l="0" t="0" r="0" b="3175"/>
            <wp:docPr id="3" name="รูปภาพ 3" descr="ภาพกล่องข้อความสีฟ้า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พกล่องข้อความสีฟ้า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2" b="31324"/>
                    <a:stretch/>
                  </pic:blipFill>
                  <pic:spPr bwMode="auto">
                    <a:xfrm>
                      <a:off x="0" y="0"/>
                      <a:ext cx="4482012" cy="6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94041" w14:textId="77777777" w:rsidR="00F676A1" w:rsidRDefault="00F676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A2F74C" w14:textId="77777777" w:rsidR="00EF29A1" w:rsidRDefault="00F676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การเรียนการสอนแบบ </w:t>
      </w:r>
      <w:r>
        <w:rPr>
          <w:rFonts w:ascii="TH SarabunIT๙" w:hAnsi="TH SarabunIT๙" w:cs="TH SarabunIT๙"/>
          <w:b/>
          <w:bCs/>
          <w:sz w:val="32"/>
          <w:szCs w:val="32"/>
        </w:rPr>
        <w:t>on site</w:t>
      </w:r>
    </w:p>
    <w:p w14:paraId="1AF5F7DA" w14:textId="77777777" w:rsidR="00EF29A1" w:rsidRDefault="00EF29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32267B" w14:textId="77777777" w:rsidR="009C6BB0" w:rsidRDefault="00F676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676A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7ABD6E31" wp14:editId="5039587E">
            <wp:extent cx="2484000" cy="1863390"/>
            <wp:effectExtent l="38100" t="38100" r="31115" b="41910"/>
            <wp:docPr id="5" name="รูปภาพ 5" descr="C:\Users\Teacher\Downloads\Desktop\แผนปฏิบัติการ 64\รายงานโครงการ 64\277229750_5353754784643787_4079574823433183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Desktop\แผนปฏิบัติการ 64\รายงานโครงการ 64\277229750_5353754784643787_407957482343318396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3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9C6B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C6BB0" w:rsidRPr="009C6BB0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4304BC01" wp14:editId="27AD5139">
            <wp:extent cx="2484000" cy="1863389"/>
            <wp:effectExtent l="38100" t="38100" r="31115" b="41910"/>
            <wp:docPr id="13" name="รูปภาพ 13" descr="C:\Users\Teacher\Downloads\Desktop\แผนปฏิบัติการ 64\รายงานโครงการ 64\277224489_5353755971310335_3579457959667379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ownloads\Desktop\แผนปฏิบัติการ 64\รายงานโครงการ 64\277224489_5353755971310335_357945795966737905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33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43FB370B" w14:textId="77777777" w:rsidR="009C6BB0" w:rsidRDefault="009C6BB0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7B6C3A" w14:textId="77777777" w:rsidR="009C6BB0" w:rsidRDefault="00F676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676A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3F11CFE6" wp14:editId="29617C61">
            <wp:extent cx="2488344" cy="1864462"/>
            <wp:effectExtent l="38100" t="38100" r="45720" b="40640"/>
            <wp:docPr id="7" name="รูปภาพ 7" descr="C:\Users\Teacher\Downloads\Desktop\แผนปฏิบัติการ 64\รายงานโครงการ 64\เปิดเทอมวันแรก_๒๒๐๔๑๗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Desktop\แผนปฏิบัติการ 64\รายงานโครงการ 64\เปิดเทอมวันแรก_๒๒๐๔๑๗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78" cy="1873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9C6B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C6BB0" w:rsidRPr="009C6BB0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1BED5634" wp14:editId="7B10CEDF">
            <wp:extent cx="2484000" cy="1861208"/>
            <wp:effectExtent l="38100" t="38100" r="31115" b="43815"/>
            <wp:docPr id="8" name="รูปภาพ 8" descr="C:\Users\Teacher\Downloads\Desktop\แผนปฏิบัติการ 64\รายงานโครงการ 64\เปิดเทอมวันแรก_๒๒๐๔๑๗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Desktop\แผนปฏิบัติการ 64\รายงานโครงการ 64\เปิดเทอมวันแรก_๒๒๐๔๑๗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12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74F3AEA1" w14:textId="77777777" w:rsidR="009C6BB0" w:rsidRDefault="009C6BB0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7F5438" w14:textId="77777777" w:rsidR="00EF29A1" w:rsidRDefault="009C6BB0" w:rsidP="0013649E">
      <w:pP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</w:pPr>
      <w:r w:rsidRPr="009C6BB0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 wp14:anchorId="4EDD33E0" wp14:editId="171C03C0">
            <wp:extent cx="2484000" cy="1861208"/>
            <wp:effectExtent l="38100" t="38100" r="31115" b="43815"/>
            <wp:docPr id="9" name="รูปภาพ 9" descr="C:\Users\Teacher\Downloads\Desktop\แผนปฏิบัติการ 64\รายงานโครงการ 64\เปิดเทอมวันแรก_๒๒๐๔๑๗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ownloads\Desktop\แผนปฏิบัติการ 64\รายงานโครงการ 64\เปิดเทอมวันแรก_๒๒๐๔๑๗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12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t xml:space="preserve"> </w:t>
      </w:r>
      <w:r w:rsidRPr="009C6BB0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28C89B64" wp14:editId="32FE1F79">
            <wp:extent cx="2484000" cy="1861209"/>
            <wp:effectExtent l="38100" t="38100" r="31115" b="43815"/>
            <wp:docPr id="11" name="รูปภาพ 11" descr="C:\Users\Teacher\Downloads\Desktop\แผนปฏิบัติการ 64\รายงานโครงการ 64\เปิดเทอมวันแรก_๒๒๐๔๑๗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Desktop\แผนปฏิบัติการ 64\รายงานโครงการ 64\เปิดเทอมวันแรก_๒๒๐๔๑๗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12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06CEBA65" w14:textId="77777777" w:rsidR="009C6BB0" w:rsidRDefault="009C6BB0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D16432" w14:textId="77777777" w:rsidR="00EF29A1" w:rsidRDefault="00EF29A1" w:rsidP="0013649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FDB225" w14:textId="77777777" w:rsidR="00CE398F" w:rsidRDefault="00CE398F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A8296E" w14:textId="77777777" w:rsidR="00645E94" w:rsidRDefault="00645E94" w:rsidP="00645E9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64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0A3E1F" wp14:editId="55FE0AF2">
                <wp:simplePos x="0" y="0"/>
                <wp:positionH relativeFrom="column">
                  <wp:posOffset>201930</wp:posOffset>
                </wp:positionH>
                <wp:positionV relativeFrom="paragraph">
                  <wp:posOffset>115901</wp:posOffset>
                </wp:positionV>
                <wp:extent cx="4627659" cy="4673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659" cy="46736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19F34" w14:textId="77777777" w:rsidR="00645E94" w:rsidRPr="00A12504" w:rsidRDefault="00645E94" w:rsidP="00645E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125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จัดการ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เรียนการสอนแบบ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Active Learning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A3E1F" id="Text Box 14" o:spid="_x0000_s1028" style="position:absolute;left:0;text-align:left;margin-left:15.9pt;margin-top:9.15pt;width:364.4pt;height:36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" filled="f" stroked="f" strokeweight="2.25pt">
                <v:stroke joinstyle="miter"/>
                <v:textbox>
                  <w:txbxContent>
                    <w:p w14:paraId="12E19F34" w14:textId="77777777" w:rsidR="00645E94" w:rsidRPr="00A12504" w:rsidRDefault="00645E94" w:rsidP="00645E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125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จัดการ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เรียนการสอนแบบ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Active Learning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DF6BE08" wp14:editId="4DE503C2">
            <wp:extent cx="4388706" cy="683215"/>
            <wp:effectExtent l="0" t="0" r="0" b="3175"/>
            <wp:docPr id="15" name="รูปภาพ 15" descr="ภาพกล่องข้อความสีฟ้า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พกล่องข้อความสีฟ้า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2" b="31324"/>
                    <a:stretch/>
                  </pic:blipFill>
                  <pic:spPr bwMode="auto">
                    <a:xfrm>
                      <a:off x="0" y="0"/>
                      <a:ext cx="4482012" cy="6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A41B1" w14:textId="77777777" w:rsidR="00645E94" w:rsidRDefault="00645E94" w:rsidP="00645E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C71040" w14:textId="77777777" w:rsidR="00645E94" w:rsidRPr="00645E94" w:rsidRDefault="00645E94" w:rsidP="00645E9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การเรียนการสอนแบบ </w:t>
      </w:r>
      <w:r>
        <w:rPr>
          <w:rFonts w:ascii="TH SarabunIT๙" w:hAnsi="TH SarabunIT๙" w:cs="TH SarabunIT๙"/>
          <w:b/>
          <w:bCs/>
          <w:sz w:val="32"/>
          <w:szCs w:val="32"/>
        </w:rPr>
        <w:t>on line</w:t>
      </w:r>
      <w:r w:rsidR="002C57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57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2C577F">
        <w:rPr>
          <w:rFonts w:ascii="TH SarabunIT๙" w:hAnsi="TH SarabunIT๙" w:cs="TH SarabunIT๙"/>
          <w:b/>
          <w:bCs/>
          <w:sz w:val="32"/>
          <w:szCs w:val="32"/>
        </w:rPr>
        <w:t>on hand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ระดับปฐมวัย</w:t>
      </w:r>
    </w:p>
    <w:p w14:paraId="29C71EEC" w14:textId="77777777" w:rsidR="00645E94" w:rsidRDefault="00645E94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FA1C00" w14:textId="77777777" w:rsidR="00676411" w:rsidRDefault="00645E94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5E94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65CE14EC" wp14:editId="2E058DB5">
            <wp:extent cx="1701354" cy="2268000"/>
            <wp:effectExtent l="38100" t="38100" r="32385" b="37465"/>
            <wp:docPr id="16" name="รูปภาพ 16" descr="C:\Users\Teacher\Downloads\Desktop\แผนปฏิบัติการ 64\รายงานโครงการ 64\การจัดการเรียนการสอนช่วงสถานการณ์โควิด_๒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ownloads\Desktop\แผนปฏิบัติการ 64\รายงานโครงการ 64\การจัดการเรียนการสอนช่วงสถานการณ์โควิด_๒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4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6764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76411" w:rsidRPr="0067641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261A28C7" wp14:editId="549B33D5">
            <wp:extent cx="1477459" cy="2268000"/>
            <wp:effectExtent l="38100" t="38100" r="46990" b="37465"/>
            <wp:docPr id="33" name="รูปภาพ 33" descr="C:\Users\Teacher\Downloads\Desktop\แผนปฏิบัติการ 64\รายงานโครงการ 64\การจัดการเรียนการสอนช่วงสถานการณ์โควิด_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acher\Downloads\Desktop\แผนปฏิบัติการ 64\รายงานโครงการ 64\การจัดการเรียนการสอนช่วงสถานการณ์โควิด_๒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59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6764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5E94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61204E8A" wp14:editId="2F71EE02">
            <wp:extent cx="1701354" cy="2268000"/>
            <wp:effectExtent l="38100" t="38100" r="32385" b="37465"/>
            <wp:docPr id="17" name="รูปภาพ 17" descr="C:\Users\Teacher\Downloads\Desktop\แผนปฏิบัติการ 64\รายงานโครงการ 64\การจัดการเรียนการสอนช่วงสถานการณ์โควิด_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ownloads\Desktop\แผนปฏิบัติการ 64\รายงานโครงการ 64\การจัดการเรียนการสอนช่วงสถานการณ์โควิด_๒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4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54111BCB" w14:textId="77777777" w:rsidR="00676411" w:rsidRDefault="00676411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6414E3" w14:textId="77777777" w:rsidR="00676411" w:rsidRDefault="00645E94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5E94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w:lastRenderedPageBreak/>
        <w:drawing>
          <wp:inline distT="0" distB="0" distL="0" distR="0" wp14:anchorId="40C48F74" wp14:editId="4FC02EFB">
            <wp:extent cx="1429974" cy="2268000"/>
            <wp:effectExtent l="38100" t="38100" r="37465" b="37465"/>
            <wp:docPr id="18" name="รูปภาพ 18" descr="C:\Users\Teacher\Downloads\Desktop\แผนปฏิบัติการ 64\รายงานโครงการ 64\การจัดการเรียนการสอนช่วงสถานการณ์โควิด_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ownloads\Desktop\แผนปฏิบัติการ 64\รายงานโครงการ 64\การจัดการเรียนการสอนช่วงสถานการณ์โควิด_๒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74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6764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5E94">
        <w:rPr>
          <w:rFonts w:ascii="TH SarabunIT๙" w:hAnsi="TH SarabunIT๙" w:cs="TH SarabunIT๙"/>
          <w:b/>
          <w:bCs/>
          <w:noProof/>
          <w:sz w:val="32"/>
          <w:szCs w:val="32"/>
          <w:cs/>
          <w:lang w:eastAsia="en-US"/>
        </w:rPr>
        <w:drawing>
          <wp:inline distT="0" distB="0" distL="0" distR="0" wp14:anchorId="1AD724DC" wp14:editId="4AADBEF3">
            <wp:extent cx="1701355" cy="2268000"/>
            <wp:effectExtent l="38100" t="38100" r="32385" b="37465"/>
            <wp:docPr id="19" name="รูปภาพ 19" descr="C:\Users\Teacher\Downloads\Desktop\แผนปฏิบัติการ 64\รายงานโครงการ 64\การจัดการเรียนการสอนช่วงสถานการณ์โควิด_๒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ownloads\Desktop\แผนปฏิบัติการ 64\รายงานโครงการ 64\การจัดการเรียนการสอนช่วงสถานการณ์โควิด_๒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5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6764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76411" w:rsidRPr="0067641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06833E82" wp14:editId="7401A69D">
            <wp:extent cx="1701353" cy="2268000"/>
            <wp:effectExtent l="38100" t="38100" r="32385" b="37465"/>
            <wp:docPr id="28" name="รูปภาพ 28" descr="C:\Users\Teacher\Downloads\Desktop\แผนปฏิบัติการ 64\รายงานโครงการ 64\การจัดการเรียนการสอนช่วงสถานการณ์โควิด_๒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cher\Downloads\Desktop\แผนปฏิบัติการ 64\รายงานโครงการ 64\การจัดการเรียนการสอนช่วงสถานการณ์โควิด_๒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3" cy="22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2D820FA6" w14:textId="77777777" w:rsidR="00676411" w:rsidRDefault="00676411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9F1C35" w14:textId="77777777" w:rsidR="00645E94" w:rsidRDefault="00676411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41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7E61C75F" wp14:editId="082A8EE9">
            <wp:extent cx="2159005" cy="1440000"/>
            <wp:effectExtent l="38100" t="38100" r="31750" b="46355"/>
            <wp:docPr id="26" name="รูปภาพ 26" descr="C:\Users\Teacher\Downloads\Desktop\แผนปฏิบัติการ 64\รายงานโครงการ 64\การจัดการเรียนการสอนช่วงสถานการณ์โควิด_๒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ownloads\Desktop\แผนปฏิบัติการ 64\รายงานโครงการ 64\การจัดการเรียนการสอนช่วงสถานการณ์โควิด_๒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5" b="35611"/>
                    <a:stretch/>
                  </pic:blipFill>
                  <pic:spPr bwMode="auto">
                    <a:xfrm>
                      <a:off x="0" y="0"/>
                      <a:ext cx="2159005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411"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inline distT="0" distB="0" distL="0" distR="0" wp14:anchorId="63B93CCF" wp14:editId="545ECBEE">
            <wp:extent cx="2876481" cy="1440000"/>
            <wp:effectExtent l="38100" t="38100" r="38735" b="46355"/>
            <wp:docPr id="34" name="รูปภาพ 34" descr="C:\Users\Teacher\Downloads\Desktop\แผนปฏิบัติการ 64\รายงานโครงการ 64\การจัดการเรียนการสอนช่วงสถานการณ์โควิด_๒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Downloads\Desktop\แผนปฏิบัติการ 64\รายงานโครงการ 64\การจัดการเรียนการสอนช่วงสถานการณ์โควิด_๒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32216" r="-905" b="36232"/>
                    <a:stretch/>
                  </pic:blipFill>
                  <pic:spPr bwMode="auto">
                    <a:xfrm>
                      <a:off x="0" y="0"/>
                      <a:ext cx="2876481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50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A1358" w14:textId="77777777" w:rsidR="00CE398F" w:rsidRDefault="00CE398F" w:rsidP="00D862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94D4A3" w14:textId="77777777" w:rsidR="00676411" w:rsidRDefault="00676411" w:rsidP="006764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64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C25788" wp14:editId="61A4CFBA">
                <wp:simplePos x="0" y="0"/>
                <wp:positionH relativeFrom="column">
                  <wp:posOffset>201930</wp:posOffset>
                </wp:positionH>
                <wp:positionV relativeFrom="paragraph">
                  <wp:posOffset>115901</wp:posOffset>
                </wp:positionV>
                <wp:extent cx="4627659" cy="4673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659" cy="467360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E66C4" w14:textId="77777777" w:rsidR="00676411" w:rsidRPr="00A12504" w:rsidRDefault="00676411" w:rsidP="00676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125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จัดการ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เรียนการสอนแบบ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pacing w:val="10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Active Learning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25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25788" id="Text Box 35" o:spid="_x0000_s1029" style="position:absolute;left:0;text-align:left;margin-left:15.9pt;margin-top:9.15pt;width:364.4pt;height:36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" filled="f" stroked="f" strokeweight="2.25pt">
                <v:stroke joinstyle="miter"/>
                <v:textbox>
                  <w:txbxContent>
                    <w:p w14:paraId="029E66C4" w14:textId="77777777" w:rsidR="00676411" w:rsidRPr="00A12504" w:rsidRDefault="00676411" w:rsidP="00676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125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จัดการ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เรียนการสอนแบบ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pacing w:val="10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Active Learning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2504"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AC1EBD0" wp14:editId="4C804ADA">
            <wp:extent cx="4388706" cy="683215"/>
            <wp:effectExtent l="0" t="0" r="0" b="3175"/>
            <wp:docPr id="37" name="รูปภาพ 37" descr="ภาพกล่องข้อความสีฟ้า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พกล่องข้อความสีฟ้า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2" b="31324"/>
                    <a:stretch/>
                  </pic:blipFill>
                  <pic:spPr bwMode="auto">
                    <a:xfrm>
                      <a:off x="0" y="0"/>
                      <a:ext cx="4482012" cy="6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E377F" w14:textId="77777777" w:rsidR="00676411" w:rsidRDefault="00676411" w:rsidP="0067641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93F926" w14:textId="77777777" w:rsidR="00676411" w:rsidRPr="00645E94" w:rsidRDefault="00676411" w:rsidP="0067641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การเรียนการสอนแบบ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on line </w:t>
      </w:r>
      <w:r w:rsidR="002C57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2C577F">
        <w:rPr>
          <w:rFonts w:ascii="TH SarabunIT๙" w:hAnsi="TH SarabunIT๙" w:cs="TH SarabunIT๙"/>
          <w:b/>
          <w:bCs/>
          <w:sz w:val="32"/>
          <w:szCs w:val="32"/>
        </w:rPr>
        <w:t>on hand</w:t>
      </w:r>
      <w:r w:rsidR="002C57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ระดับประถม</w:t>
      </w:r>
      <w:r w:rsidR="002C577F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</w:p>
    <w:p w14:paraId="1ECA03F1" w14:textId="77777777" w:rsidR="00D86275" w:rsidRPr="003E2922" w:rsidRDefault="00D86275" w:rsidP="00D86275"/>
    <w:p w14:paraId="470605EC" w14:textId="77777777" w:rsidR="00D86275" w:rsidRPr="003E2922" w:rsidRDefault="00645E94" w:rsidP="00D86275">
      <w:r w:rsidRPr="00645E94">
        <w:rPr>
          <w:noProof/>
          <w:cs/>
          <w:lang w:eastAsia="en-US"/>
        </w:rPr>
        <w:drawing>
          <wp:inline distT="0" distB="0" distL="0" distR="0" wp14:anchorId="70C46130" wp14:editId="38D16008">
            <wp:extent cx="2517649" cy="1844703"/>
            <wp:effectExtent l="38100" t="38100" r="35560" b="41275"/>
            <wp:docPr id="20" name="รูปภาพ 20" descr="C:\Users\Teacher\Downloads\Desktop\แผนปฏิบัติการ 64\รายงานโครงการ 64\การจัดการเรียนการสอนช่วงสถานการณ์โควิด_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ownloads\Desktop\แผนปฏิบัติการ 64\รายงานโครงการ 64\การจัดการเรียนการสอนช่วงสถานการณ์โควิด_๒_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7" cy="1850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9B1A15">
        <w:rPr>
          <w:rFonts w:hint="cs"/>
          <w:cs/>
        </w:rPr>
        <w:t xml:space="preserve"> </w:t>
      </w:r>
      <w:r w:rsidRPr="00645E94">
        <w:rPr>
          <w:noProof/>
          <w:lang w:eastAsia="en-US"/>
        </w:rPr>
        <w:drawing>
          <wp:inline distT="0" distB="0" distL="0" distR="0" wp14:anchorId="535DD478" wp14:editId="51ACD6F6">
            <wp:extent cx="2517692" cy="1852488"/>
            <wp:effectExtent l="38100" t="38100" r="35560" b="33655"/>
            <wp:docPr id="22" name="รูปภาพ 22" descr="C:\Users\Teacher\Downloads\Desktop\แผนปฏิบัติการ 64\รายงานโครงการ 64\การจัดการเรียนการสอนช่วงสถานการณ์โควิด_๒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ownloads\Desktop\แผนปฏิบัติการ 64\รายงานโครงการ 64\การจัดการเรียนการสอนช่วงสถานการณ์โควิด_๒_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76" cy="18690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4D1E129D" w14:textId="77777777" w:rsidR="00CE398F" w:rsidRDefault="00CE398F" w:rsidP="00CE39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BCEFBF" w14:textId="77777777" w:rsidR="00CE398F" w:rsidRDefault="00645E94" w:rsidP="00CE39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45E94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lastRenderedPageBreak/>
        <w:drawing>
          <wp:inline distT="0" distB="0" distL="0" distR="0" wp14:anchorId="6EBF6D43" wp14:editId="40CF91A2">
            <wp:extent cx="2516497" cy="1859722"/>
            <wp:effectExtent l="38100" t="38100" r="36830" b="45720"/>
            <wp:docPr id="23" name="รูปภาพ 23" descr="C:\Users\Teacher\Downloads\Desktop\แผนปฏิบัติการ 64\รายงานโครงการ 64\การจัดการเรียนการสอนช่วงสถานการณ์โควิด_๒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ownloads\Desktop\แผนปฏิบัติการ 64\รายงานโครงการ 64\การจัดการเรียนการสอนช่วงสถานการณ์โควิด_๒_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57" cy="18727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 w:rsidR="009B1A1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45E94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drawing>
          <wp:inline distT="0" distB="0" distL="0" distR="0" wp14:anchorId="7612DC13" wp14:editId="4C91B824">
            <wp:extent cx="2518410" cy="1862500"/>
            <wp:effectExtent l="38100" t="38100" r="34290" b="42545"/>
            <wp:docPr id="24" name="รูปภาพ 24" descr="C:\Users\Teacher\Downloads\Desktop\แผนปฏิบัติการ 64\รายงานโครงการ 64\การจัดการเรียนการสอนช่วงสถานการณ์โควิด_๒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ownloads\Desktop\แผนปฏิบัติการ 64\รายงานโครงการ 64\การจัดการเรียนการสอนช่วงสถานการณ์โควิด_๒_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12" cy="1879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</w:p>
    <w:p w14:paraId="0C463CA5" w14:textId="77777777" w:rsidR="00676411" w:rsidRDefault="00676411" w:rsidP="00CE39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9139A3" w14:textId="77777777" w:rsidR="00CE398F" w:rsidRDefault="009B1A15" w:rsidP="00CE39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76411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drawing>
          <wp:inline distT="0" distB="0" distL="0" distR="0" wp14:anchorId="0D522502" wp14:editId="23626EBB">
            <wp:extent cx="2518475" cy="1844703"/>
            <wp:effectExtent l="38100" t="38100" r="34290" b="41275"/>
            <wp:docPr id="27" name="รูปภาพ 27" descr="C:\Users\Teacher\Downloads\Desktop\แผนปฏิบัติการ 64\รายงานโครงการ 64\การจัดการเรียนการสอนช่วงสถานการณ์โควิด_๒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ownloads\Desktop\แผนปฏิบัติการ 64\รายงานโครงการ 64\การจัดการเรียนการสอนช่วงสถานการณ์โควิด_๒_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83" cy="18493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1A15">
        <w:rPr>
          <w:rFonts w:ascii="TH SarabunIT๙" w:hAnsi="TH SarabunIT๙" w:cs="TH SarabunIT๙"/>
          <w:b/>
          <w:bCs/>
          <w:noProof/>
          <w:sz w:val="36"/>
          <w:szCs w:val="36"/>
          <w:cs/>
          <w:lang w:eastAsia="en-US"/>
        </w:rPr>
        <w:drawing>
          <wp:inline distT="0" distB="0" distL="0" distR="0" wp14:anchorId="123ECDD5" wp14:editId="0E6B2C50">
            <wp:extent cx="2518410" cy="1848227"/>
            <wp:effectExtent l="38100" t="38100" r="34290" b="38100"/>
            <wp:docPr id="38" name="รูปภาพ 38" descr="C:\Users\Teacher\Downloads\Desktop\สอนออนไลน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acher\Downloads\Desktop\สอนออนไลน์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33412" r="17810" b="8572"/>
                    <a:stretch/>
                  </pic:blipFill>
                  <pic:spPr bwMode="auto">
                    <a:xfrm>
                      <a:off x="0" y="0"/>
                      <a:ext cx="2534607" cy="18601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50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bookmarkEnd w:id="1"/>
    <w:p w14:paraId="475D2F28" w14:textId="77777777" w:rsidR="00CE398F" w:rsidRDefault="00CE398F" w:rsidP="00CE39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CE398F" w:rsidSect="00E01314">
      <w:pgSz w:w="11906" w:h="16838" w:code="9"/>
      <w:pgMar w:top="2160" w:right="1440" w:bottom="1440" w:left="2160" w:header="14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D6C56" w14:textId="77777777" w:rsidR="003804EE" w:rsidRDefault="003804EE" w:rsidP="007A0033">
      <w:r>
        <w:separator/>
      </w:r>
    </w:p>
  </w:endnote>
  <w:endnote w:type="continuationSeparator" w:id="0">
    <w:p w14:paraId="08716A4B" w14:textId="77777777" w:rsidR="003804EE" w:rsidRDefault="003804EE" w:rsidP="007A0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B263D" w14:textId="77777777" w:rsidR="003804EE" w:rsidRDefault="003804EE" w:rsidP="007A0033">
      <w:r>
        <w:separator/>
      </w:r>
    </w:p>
  </w:footnote>
  <w:footnote w:type="continuationSeparator" w:id="0">
    <w:p w14:paraId="3E2B61D5" w14:textId="77777777" w:rsidR="003804EE" w:rsidRDefault="003804EE" w:rsidP="007A0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E6D2A"/>
    <w:multiLevelType w:val="hybridMultilevel"/>
    <w:tmpl w:val="BA52699A"/>
    <w:lvl w:ilvl="0" w:tplc="67E6779A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6B4"/>
    <w:rsid w:val="000061AE"/>
    <w:rsid w:val="0003300D"/>
    <w:rsid w:val="00101089"/>
    <w:rsid w:val="001313CD"/>
    <w:rsid w:val="0013649E"/>
    <w:rsid w:val="00136CAD"/>
    <w:rsid w:val="00161A66"/>
    <w:rsid w:val="00171E88"/>
    <w:rsid w:val="0017691F"/>
    <w:rsid w:val="00177990"/>
    <w:rsid w:val="001A640E"/>
    <w:rsid w:val="001B2C0A"/>
    <w:rsid w:val="001E7B73"/>
    <w:rsid w:val="002146E9"/>
    <w:rsid w:val="00284EDC"/>
    <w:rsid w:val="002933AB"/>
    <w:rsid w:val="002A3CCA"/>
    <w:rsid w:val="002C577F"/>
    <w:rsid w:val="002E3CB6"/>
    <w:rsid w:val="002F40BD"/>
    <w:rsid w:val="00340E9A"/>
    <w:rsid w:val="00365A9D"/>
    <w:rsid w:val="003804EE"/>
    <w:rsid w:val="003B0A4B"/>
    <w:rsid w:val="003D1570"/>
    <w:rsid w:val="003E0DE1"/>
    <w:rsid w:val="00402AD6"/>
    <w:rsid w:val="0040582A"/>
    <w:rsid w:val="00412F46"/>
    <w:rsid w:val="004154B3"/>
    <w:rsid w:val="004267B8"/>
    <w:rsid w:val="00465A5B"/>
    <w:rsid w:val="004B6F3F"/>
    <w:rsid w:val="004C0C59"/>
    <w:rsid w:val="004D78BB"/>
    <w:rsid w:val="004E71E0"/>
    <w:rsid w:val="0051576D"/>
    <w:rsid w:val="005214D2"/>
    <w:rsid w:val="00531E2F"/>
    <w:rsid w:val="0053252E"/>
    <w:rsid w:val="0058593E"/>
    <w:rsid w:val="00587235"/>
    <w:rsid w:val="00590186"/>
    <w:rsid w:val="005B32AC"/>
    <w:rsid w:val="005D12FB"/>
    <w:rsid w:val="005D7467"/>
    <w:rsid w:val="005E12E1"/>
    <w:rsid w:val="005F68BC"/>
    <w:rsid w:val="006373B5"/>
    <w:rsid w:val="00645E94"/>
    <w:rsid w:val="00647187"/>
    <w:rsid w:val="006515BF"/>
    <w:rsid w:val="0066471A"/>
    <w:rsid w:val="00676411"/>
    <w:rsid w:val="006A5520"/>
    <w:rsid w:val="007049C4"/>
    <w:rsid w:val="007446AD"/>
    <w:rsid w:val="00766033"/>
    <w:rsid w:val="007A0033"/>
    <w:rsid w:val="007A3803"/>
    <w:rsid w:val="007B228B"/>
    <w:rsid w:val="007B42EA"/>
    <w:rsid w:val="007D3AC2"/>
    <w:rsid w:val="007D78B4"/>
    <w:rsid w:val="007F74C1"/>
    <w:rsid w:val="00802231"/>
    <w:rsid w:val="00833C57"/>
    <w:rsid w:val="008436B4"/>
    <w:rsid w:val="008467BA"/>
    <w:rsid w:val="00863712"/>
    <w:rsid w:val="008C121C"/>
    <w:rsid w:val="008D0A42"/>
    <w:rsid w:val="008D0AA1"/>
    <w:rsid w:val="008D35A9"/>
    <w:rsid w:val="008F08AE"/>
    <w:rsid w:val="0090035A"/>
    <w:rsid w:val="00905D8D"/>
    <w:rsid w:val="00927764"/>
    <w:rsid w:val="00961306"/>
    <w:rsid w:val="009846CF"/>
    <w:rsid w:val="00987B81"/>
    <w:rsid w:val="00990263"/>
    <w:rsid w:val="009A0519"/>
    <w:rsid w:val="009A30B6"/>
    <w:rsid w:val="009A4FFC"/>
    <w:rsid w:val="009B1A15"/>
    <w:rsid w:val="009B679A"/>
    <w:rsid w:val="009B7CDF"/>
    <w:rsid w:val="009C6BB0"/>
    <w:rsid w:val="009D0C97"/>
    <w:rsid w:val="00A12504"/>
    <w:rsid w:val="00A13316"/>
    <w:rsid w:val="00A13590"/>
    <w:rsid w:val="00A14051"/>
    <w:rsid w:val="00A245D6"/>
    <w:rsid w:val="00A25F67"/>
    <w:rsid w:val="00A52552"/>
    <w:rsid w:val="00AC5034"/>
    <w:rsid w:val="00B44FB3"/>
    <w:rsid w:val="00B50FE4"/>
    <w:rsid w:val="00B51E2D"/>
    <w:rsid w:val="00B91116"/>
    <w:rsid w:val="00BA0A7D"/>
    <w:rsid w:val="00BA3216"/>
    <w:rsid w:val="00BA7795"/>
    <w:rsid w:val="00BC4FD1"/>
    <w:rsid w:val="00BD2695"/>
    <w:rsid w:val="00C00242"/>
    <w:rsid w:val="00C27A6F"/>
    <w:rsid w:val="00C436F5"/>
    <w:rsid w:val="00C96E59"/>
    <w:rsid w:val="00CA051A"/>
    <w:rsid w:val="00CA090B"/>
    <w:rsid w:val="00CA7184"/>
    <w:rsid w:val="00CB32FF"/>
    <w:rsid w:val="00CD262D"/>
    <w:rsid w:val="00CE398F"/>
    <w:rsid w:val="00CF5089"/>
    <w:rsid w:val="00D1707F"/>
    <w:rsid w:val="00D21164"/>
    <w:rsid w:val="00D21F26"/>
    <w:rsid w:val="00D318B3"/>
    <w:rsid w:val="00D41CBA"/>
    <w:rsid w:val="00D86275"/>
    <w:rsid w:val="00D9663D"/>
    <w:rsid w:val="00DA5D13"/>
    <w:rsid w:val="00DC20A3"/>
    <w:rsid w:val="00DC5110"/>
    <w:rsid w:val="00DC73B2"/>
    <w:rsid w:val="00DD3451"/>
    <w:rsid w:val="00DF6FB3"/>
    <w:rsid w:val="00E01314"/>
    <w:rsid w:val="00E0642B"/>
    <w:rsid w:val="00E070EF"/>
    <w:rsid w:val="00E07EAF"/>
    <w:rsid w:val="00E214F8"/>
    <w:rsid w:val="00E674BF"/>
    <w:rsid w:val="00E823EC"/>
    <w:rsid w:val="00EA70BA"/>
    <w:rsid w:val="00EB0D90"/>
    <w:rsid w:val="00EE1518"/>
    <w:rsid w:val="00EF29A1"/>
    <w:rsid w:val="00EF521B"/>
    <w:rsid w:val="00F07AB7"/>
    <w:rsid w:val="00F25A66"/>
    <w:rsid w:val="00F2661E"/>
    <w:rsid w:val="00F65C9A"/>
    <w:rsid w:val="00F676A1"/>
    <w:rsid w:val="00F900D0"/>
    <w:rsid w:val="00F95CAA"/>
    <w:rsid w:val="00FB6FD0"/>
    <w:rsid w:val="00FD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C35BE9"/>
  <w15:chartTrackingRefBased/>
  <w15:docId w15:val="{12DD1802-062D-44F1-9F9F-8EA54A10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8"/>
      <w:szCs w:val="28"/>
      <w:lang w:eastAsia="ko-KR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4B6F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ody Text"/>
    <w:basedOn w:val="a"/>
    <w:pPr>
      <w:jc w:val="both"/>
    </w:pPr>
    <w:rPr>
      <w:rFonts w:ascii="DilleniaUPC" w:hAnsi="DilleniaUPC" w:cs="DilleniaUPC"/>
      <w:sz w:val="36"/>
      <w:szCs w:val="36"/>
    </w:rPr>
  </w:style>
  <w:style w:type="paragraph" w:styleId="a5">
    <w:name w:val="List Paragraph"/>
    <w:basedOn w:val="a"/>
    <w:uiPriority w:val="34"/>
    <w:qFormat/>
    <w:rsid w:val="00BA0A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30">
    <w:name w:val="หัวเรื่อง 3 อักขระ"/>
    <w:basedOn w:val="a3"/>
    <w:link w:val="3"/>
    <w:semiHidden/>
    <w:rsid w:val="004B6F3F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styleId="a6">
    <w:name w:val="Balloon Text"/>
    <w:basedOn w:val="a"/>
    <w:link w:val="a7"/>
    <w:rsid w:val="003E0DE1"/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3"/>
    <w:link w:val="a6"/>
    <w:rsid w:val="003E0DE1"/>
    <w:rPr>
      <w:rFonts w:ascii="Leelawadee" w:hAnsi="Leelawadee" w:cs="Angsana New"/>
      <w:sz w:val="18"/>
      <w:szCs w:val="22"/>
      <w:lang w:eastAsia="ko-KR"/>
    </w:rPr>
  </w:style>
  <w:style w:type="table" w:styleId="a8">
    <w:name w:val="Table Grid"/>
    <w:basedOn w:val="a1"/>
    <w:uiPriority w:val="39"/>
    <w:rsid w:val="00DC73B2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0A42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header"/>
    <w:basedOn w:val="a"/>
    <w:link w:val="aa"/>
    <w:rsid w:val="007A0033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7A0033"/>
    <w:rPr>
      <w:sz w:val="28"/>
      <w:szCs w:val="35"/>
      <w:lang w:eastAsia="ko-KR"/>
    </w:rPr>
  </w:style>
  <w:style w:type="paragraph" w:styleId="ab">
    <w:name w:val="footer"/>
    <w:basedOn w:val="a"/>
    <w:link w:val="ac"/>
    <w:rsid w:val="007A0033"/>
    <w:pPr>
      <w:tabs>
        <w:tab w:val="center" w:pos="4680"/>
        <w:tab w:val="right" w:pos="9360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7A0033"/>
    <w:rPr>
      <w:sz w:val="28"/>
      <w:szCs w:val="35"/>
      <w:lang w:eastAsia="ko-KR"/>
    </w:rPr>
  </w:style>
  <w:style w:type="table" w:customStyle="1" w:styleId="10">
    <w:name w:val="เส้นตาราง1"/>
    <w:basedOn w:val="a1"/>
    <w:next w:val="a8"/>
    <w:uiPriority w:val="59"/>
    <w:rsid w:val="00365A9D"/>
    <w:rPr>
      <w:rFonts w:ascii="Calibri" w:eastAsia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6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1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9262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4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97164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6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2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67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64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58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22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2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11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78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8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64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54189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22478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5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1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7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5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73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98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0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1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80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76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9065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2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3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395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6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06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775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52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5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16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56607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0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853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4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8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32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6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71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63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0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99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14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3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1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57141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6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02671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4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3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5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0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35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9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46992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4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82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89240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3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0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6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1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33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74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02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07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5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620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5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4149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5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4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3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38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62454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7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1809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87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0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3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7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54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53953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7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44235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1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86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92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96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3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07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2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65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10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4174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9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63774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1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74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2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0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50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6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40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114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1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24754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8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6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2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5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60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1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94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3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8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384231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7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8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19896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7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2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9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06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5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262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6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73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2428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0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36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81332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8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7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54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26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68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68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0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CBA1-860B-49D5-9977-2D8E8537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1400</Words>
  <Characters>7983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</vt:vector>
  </HeadingPairs>
  <TitlesOfParts>
    <vt:vector size="3" baseType="lpstr">
      <vt:lpstr> </vt:lpstr>
      <vt:lpstr>3.  ผลการดำเนินการ</vt:lpstr>
      <vt:lpstr>    ลงชื่อ……………………………………</vt:lpstr>
    </vt:vector>
  </TitlesOfParts>
  <Company>Happy Group</Company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Expert</dc:creator>
  <cp:keywords/>
  <cp:lastModifiedBy>CLINIC  COM</cp:lastModifiedBy>
  <cp:revision>10</cp:revision>
  <cp:lastPrinted>2021-04-22T08:59:00Z</cp:lastPrinted>
  <dcterms:created xsi:type="dcterms:W3CDTF">2022-04-17T06:27:00Z</dcterms:created>
  <dcterms:modified xsi:type="dcterms:W3CDTF">2022-04-30T09:08:00Z</dcterms:modified>
</cp:coreProperties>
</file>