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0385" w14:textId="33FAFE34" w:rsidR="00086D0F" w:rsidRDefault="00086D0F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B9C534" wp14:editId="65290E98">
            <wp:simplePos x="0" y="0"/>
            <wp:positionH relativeFrom="margin">
              <wp:align>center</wp:align>
            </wp:positionH>
            <wp:positionV relativeFrom="paragraph">
              <wp:posOffset>-763286</wp:posOffset>
            </wp:positionV>
            <wp:extent cx="1127760" cy="1048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A03D5" w14:textId="02B1B0F0" w:rsidR="00086D0F" w:rsidRPr="00086D0F" w:rsidRDefault="00086D0F" w:rsidP="00086D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6D0F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โรงเรียนบ้านหนองตาแต้ม (ราชประชานุกูล)</w:t>
      </w:r>
    </w:p>
    <w:p w14:paraId="75DD9EEE" w14:textId="48625AF1" w:rsidR="00086D0F" w:rsidRDefault="00086D0F" w:rsidP="00086D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86D0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โครงสร้างรายวิชา.......................................................................................สาระ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86D0F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" w:char="F0A8"/>
      </w:r>
      <w:r w:rsidRPr="00086D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พื้นฐาน </w:t>
      </w:r>
      <w:r w:rsidRPr="00086D0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86D0F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" w:char="F0A8"/>
      </w:r>
      <w:r w:rsidRPr="00086D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เพิ่มเติม</w:t>
      </w:r>
    </w:p>
    <w:p w14:paraId="00479CE2" w14:textId="04C324F1" w:rsidR="00086D0F" w:rsidRDefault="00086D0F" w:rsidP="00086D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รหัสวิชา......................................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ชั้น.....................................................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ภาคเรียนที่.................</w:t>
      </w:r>
    </w:p>
    <w:p w14:paraId="2FA2EFEC" w14:textId="199EB58E" w:rsidR="00086D0F" w:rsidRPr="00086D0F" w:rsidRDefault="00086D0F" w:rsidP="00086D0F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จำนวน........................หน่วยกิต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จำนวน..........................คาบ/สัปดาห์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จำนวน..................คาบ/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850"/>
        <w:gridCol w:w="1843"/>
        <w:gridCol w:w="2693"/>
        <w:gridCol w:w="1134"/>
        <w:gridCol w:w="1134"/>
      </w:tblGrid>
      <w:tr w:rsidR="00086D0F" w:rsidRPr="00086D0F" w14:paraId="34CA1964" w14:textId="77777777" w:rsidTr="00086D0F">
        <w:tc>
          <w:tcPr>
            <w:tcW w:w="2122" w:type="dxa"/>
            <w:vAlign w:val="center"/>
          </w:tcPr>
          <w:p w14:paraId="2572BE4C" w14:textId="77777777" w:rsidR="00086D0F" w:rsidRPr="00086D0F" w:rsidRDefault="00086D0F" w:rsidP="00086D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D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มาตรฐาน/ตัวชี้วัด/</w:t>
            </w:r>
          </w:p>
          <w:p w14:paraId="7E5AD50A" w14:textId="7C0F3692" w:rsidR="00086D0F" w:rsidRPr="00086D0F" w:rsidRDefault="00086D0F" w:rsidP="00086D0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86D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850" w:type="dxa"/>
            <w:vAlign w:val="center"/>
          </w:tcPr>
          <w:p w14:paraId="7DABDEBC" w14:textId="67781B8F" w:rsidR="00086D0F" w:rsidRPr="00086D0F" w:rsidRDefault="00086D0F" w:rsidP="00086D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D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43" w:type="dxa"/>
            <w:vAlign w:val="center"/>
          </w:tcPr>
          <w:p w14:paraId="458CC71C" w14:textId="562702E4" w:rsidR="00086D0F" w:rsidRPr="00086D0F" w:rsidRDefault="00086D0F" w:rsidP="00086D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D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693" w:type="dxa"/>
            <w:vAlign w:val="center"/>
          </w:tcPr>
          <w:p w14:paraId="44BF5DE8" w14:textId="6056A2EF" w:rsidR="00086D0F" w:rsidRPr="00086D0F" w:rsidRDefault="00086D0F" w:rsidP="00086D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D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134" w:type="dxa"/>
            <w:vAlign w:val="center"/>
          </w:tcPr>
          <w:p w14:paraId="24DABE36" w14:textId="77777777" w:rsidR="00086D0F" w:rsidRPr="00086D0F" w:rsidRDefault="00086D0F" w:rsidP="00086D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D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7C8253DC" w14:textId="625B2F4A" w:rsidR="00086D0F" w:rsidRPr="00086D0F" w:rsidRDefault="00086D0F" w:rsidP="00086D0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086D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(คาบ)</w:t>
            </w:r>
          </w:p>
        </w:tc>
        <w:tc>
          <w:tcPr>
            <w:tcW w:w="1134" w:type="dxa"/>
            <w:vAlign w:val="center"/>
          </w:tcPr>
          <w:p w14:paraId="2ED8232C" w14:textId="04588BE7" w:rsidR="00086D0F" w:rsidRPr="00086D0F" w:rsidRDefault="00086D0F" w:rsidP="00086D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D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086D0F" w:rsidRPr="00086D0F" w14:paraId="5F017D8E" w14:textId="77777777" w:rsidTr="00086D0F">
        <w:tc>
          <w:tcPr>
            <w:tcW w:w="2122" w:type="dxa"/>
          </w:tcPr>
          <w:p w14:paraId="483CD2F7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0762C10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08555F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63F39F3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EDD9E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3A8D508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5BEA5FF1" w14:textId="77777777" w:rsidTr="00086D0F">
        <w:tc>
          <w:tcPr>
            <w:tcW w:w="2122" w:type="dxa"/>
          </w:tcPr>
          <w:p w14:paraId="573A8EC5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C8401C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44B31D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9984391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164D80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C09A40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10F55249" w14:textId="77777777" w:rsidTr="00086D0F">
        <w:tc>
          <w:tcPr>
            <w:tcW w:w="2122" w:type="dxa"/>
          </w:tcPr>
          <w:p w14:paraId="496F8075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9FF58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9AFA88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88A1FF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F99B4D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C7BEF3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429B247C" w14:textId="77777777" w:rsidTr="00086D0F">
        <w:tc>
          <w:tcPr>
            <w:tcW w:w="2122" w:type="dxa"/>
          </w:tcPr>
          <w:p w14:paraId="2E62847A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480FA8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17444A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EA3966A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CE179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6B7602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0BBACDB3" w14:textId="77777777" w:rsidTr="00086D0F">
        <w:tc>
          <w:tcPr>
            <w:tcW w:w="2122" w:type="dxa"/>
          </w:tcPr>
          <w:p w14:paraId="54D3895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248450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8C7AB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D4C1378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93D8C1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EF4F1D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65B42A94" w14:textId="77777777" w:rsidTr="00086D0F">
        <w:tc>
          <w:tcPr>
            <w:tcW w:w="2122" w:type="dxa"/>
          </w:tcPr>
          <w:p w14:paraId="18720E6B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A9FCFCC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FF3B667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3A9597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DA3871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B43DC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0C27DDBC" w14:textId="77777777" w:rsidTr="00086D0F">
        <w:tc>
          <w:tcPr>
            <w:tcW w:w="2122" w:type="dxa"/>
          </w:tcPr>
          <w:p w14:paraId="4BD25DA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060EE52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A3A14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D6EB9F7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E13A23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80040B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4937561C" w14:textId="77777777" w:rsidTr="00086D0F">
        <w:tc>
          <w:tcPr>
            <w:tcW w:w="2122" w:type="dxa"/>
          </w:tcPr>
          <w:p w14:paraId="70723090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7BDF82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E5C31C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27B0C4B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9394A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BAAACD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79E425B1" w14:textId="77777777" w:rsidTr="00086D0F">
        <w:tc>
          <w:tcPr>
            <w:tcW w:w="2122" w:type="dxa"/>
          </w:tcPr>
          <w:p w14:paraId="6AEF4FA1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CEBD0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37E61C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A8364C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BF529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D001DC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2E93B79D" w14:textId="77777777" w:rsidTr="00086D0F">
        <w:tc>
          <w:tcPr>
            <w:tcW w:w="2122" w:type="dxa"/>
          </w:tcPr>
          <w:p w14:paraId="4086F02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3B82E4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D474B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08F8F2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73240E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3B0DF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09C96BFE" w14:textId="77777777" w:rsidTr="00086D0F">
        <w:tc>
          <w:tcPr>
            <w:tcW w:w="2122" w:type="dxa"/>
          </w:tcPr>
          <w:p w14:paraId="73F7D7AD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61A104C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0EFDE3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D2DD7EC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C16C0C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5AF72E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1D6465E5" w14:textId="77777777" w:rsidTr="00086D0F">
        <w:tc>
          <w:tcPr>
            <w:tcW w:w="2122" w:type="dxa"/>
          </w:tcPr>
          <w:p w14:paraId="0F409F4E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D2C375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4550EA7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E20000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ADBA7A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D79B0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1AD6F05F" w14:textId="77777777" w:rsidTr="00086D0F">
        <w:tc>
          <w:tcPr>
            <w:tcW w:w="2122" w:type="dxa"/>
          </w:tcPr>
          <w:p w14:paraId="2FA5B4B2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11D47A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E110E8E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F684D4E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6A9382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A9CAD3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5424A32D" w14:textId="77777777" w:rsidTr="00086D0F">
        <w:tc>
          <w:tcPr>
            <w:tcW w:w="2122" w:type="dxa"/>
          </w:tcPr>
          <w:p w14:paraId="42D03FA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A27E7E0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F76B4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9DB094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01146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78CB8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2B8B3CEE" w14:textId="77777777" w:rsidTr="00086D0F">
        <w:tc>
          <w:tcPr>
            <w:tcW w:w="2122" w:type="dxa"/>
          </w:tcPr>
          <w:p w14:paraId="1C94EAD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801E66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BF04B38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C82625B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04340B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4D74EA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4F8B9880" w14:textId="77777777" w:rsidTr="00086D0F">
        <w:tc>
          <w:tcPr>
            <w:tcW w:w="2122" w:type="dxa"/>
          </w:tcPr>
          <w:p w14:paraId="17AD3D1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C0E8CC0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3A8E53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272C14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6D59F7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215A22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2C08243D" w14:textId="77777777" w:rsidTr="00086D0F">
        <w:tc>
          <w:tcPr>
            <w:tcW w:w="2122" w:type="dxa"/>
          </w:tcPr>
          <w:p w14:paraId="396651A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5571D68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0FD8EE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D01D423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342CF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ADC91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35EFFAB9" w14:textId="77777777" w:rsidTr="00086D0F">
        <w:tc>
          <w:tcPr>
            <w:tcW w:w="2122" w:type="dxa"/>
          </w:tcPr>
          <w:p w14:paraId="4F630A6E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59408BC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1FE7EB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210F11F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FF086D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F3397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20723700" w14:textId="77777777" w:rsidTr="00086D0F">
        <w:tc>
          <w:tcPr>
            <w:tcW w:w="2122" w:type="dxa"/>
          </w:tcPr>
          <w:p w14:paraId="52724E0B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628D6BD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C2C2DC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5BA669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AFE5B3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FE14D7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0F9CAEDA" w14:textId="77777777" w:rsidTr="00086D0F">
        <w:tc>
          <w:tcPr>
            <w:tcW w:w="2122" w:type="dxa"/>
          </w:tcPr>
          <w:p w14:paraId="0CDE4A8B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DE7A88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00F8A8C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F430037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6C1246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05EE88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7CDDD30C" w14:textId="77777777" w:rsidTr="00086D0F">
        <w:tc>
          <w:tcPr>
            <w:tcW w:w="2122" w:type="dxa"/>
          </w:tcPr>
          <w:p w14:paraId="51078B0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96DAB8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59B93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023AA7A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500461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C4D2F5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62ED7905" w14:textId="77777777" w:rsidTr="00086D0F">
        <w:tc>
          <w:tcPr>
            <w:tcW w:w="2122" w:type="dxa"/>
          </w:tcPr>
          <w:p w14:paraId="251A0EF0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3BBCBC0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84784B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3078C52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9EECAB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EA55E1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2C857724" w14:textId="77777777" w:rsidTr="00086D0F">
        <w:tc>
          <w:tcPr>
            <w:tcW w:w="2122" w:type="dxa"/>
          </w:tcPr>
          <w:p w14:paraId="730A56EE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EB5E61D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349D7E7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2EC8C03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C439C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E9C70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67CC6F28" w14:textId="77777777" w:rsidTr="00086D0F">
        <w:tc>
          <w:tcPr>
            <w:tcW w:w="2122" w:type="dxa"/>
          </w:tcPr>
          <w:p w14:paraId="7B68A80E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041034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BEE831E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828E2D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938D93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AB2C39" w14:textId="77777777" w:rsidR="00086D0F" w:rsidRPr="00086D0F" w:rsidRDefault="00086D0F" w:rsidP="00086D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86D0F" w:rsidRPr="00086D0F" w14:paraId="19DAD2E1" w14:textId="77777777" w:rsidTr="00C1399A">
        <w:tc>
          <w:tcPr>
            <w:tcW w:w="8642" w:type="dxa"/>
            <w:gridSpan w:val="5"/>
          </w:tcPr>
          <w:p w14:paraId="5653C960" w14:textId="79697DD7" w:rsidR="00086D0F" w:rsidRPr="007F39AF" w:rsidRDefault="007F39AF" w:rsidP="007F39A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7F39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67614682" w14:textId="3ED2FDC0" w:rsidR="00086D0F" w:rsidRPr="007F39AF" w:rsidRDefault="007F39AF" w:rsidP="007F39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39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39ABBD8A" w14:textId="0A18E9AE" w:rsidR="004E136A" w:rsidRPr="00086D0F" w:rsidRDefault="004E136A" w:rsidP="00086D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4E136A" w:rsidRPr="00086D0F" w:rsidSect="00086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48B3" w14:textId="77777777" w:rsidR="00A73E98" w:rsidRDefault="00A73E98" w:rsidP="007F39AF">
      <w:pPr>
        <w:spacing w:after="0" w:line="240" w:lineRule="auto"/>
      </w:pPr>
      <w:r>
        <w:separator/>
      </w:r>
    </w:p>
  </w:endnote>
  <w:endnote w:type="continuationSeparator" w:id="0">
    <w:p w14:paraId="324B3D9C" w14:textId="77777777" w:rsidR="00A73E98" w:rsidRDefault="00A73E98" w:rsidP="007F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ACB0" w14:textId="77777777" w:rsidR="007F39AF" w:rsidRDefault="007F3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7489" w14:textId="77777777" w:rsidR="007F39AF" w:rsidRDefault="007F39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734D" w14:textId="77777777" w:rsidR="007F39AF" w:rsidRDefault="007F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6F95" w14:textId="77777777" w:rsidR="00A73E98" w:rsidRDefault="00A73E98" w:rsidP="007F39AF">
      <w:pPr>
        <w:spacing w:after="0" w:line="240" w:lineRule="auto"/>
      </w:pPr>
      <w:r>
        <w:separator/>
      </w:r>
    </w:p>
  </w:footnote>
  <w:footnote w:type="continuationSeparator" w:id="0">
    <w:p w14:paraId="34989DDA" w14:textId="77777777" w:rsidR="00A73E98" w:rsidRDefault="00A73E98" w:rsidP="007F3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00FE7" w14:textId="77777777" w:rsidR="007F39AF" w:rsidRDefault="007F3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9D8F" w14:textId="507CE902" w:rsidR="007F39AF" w:rsidRPr="007F39AF" w:rsidRDefault="007F39AF" w:rsidP="007F39AF">
    <w:pPr>
      <w:pStyle w:val="Header"/>
      <w:jc w:val="right"/>
      <w:rPr>
        <w:sz w:val="28"/>
        <w:szCs w:val="34"/>
      </w:rPr>
    </w:pPr>
    <w:r w:rsidRPr="007F39AF">
      <w:rPr>
        <w:rFonts w:hint="cs"/>
        <w:sz w:val="28"/>
        <w:szCs w:val="34"/>
        <w:cs/>
      </w:rPr>
      <w:t xml:space="preserve">วก  หลักสูตร </w:t>
    </w:r>
    <w:r w:rsidRPr="007F39AF">
      <w:rPr>
        <w:sz w:val="28"/>
        <w:szCs w:val="34"/>
      </w:rPr>
      <w:t>03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0A3C" w14:textId="77777777" w:rsidR="007F39AF" w:rsidRDefault="007F39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0F"/>
    <w:rsid w:val="00086D0F"/>
    <w:rsid w:val="004E136A"/>
    <w:rsid w:val="007F39AF"/>
    <w:rsid w:val="00A7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7C59"/>
  <w15:chartTrackingRefBased/>
  <w15:docId w15:val="{0D48E8CC-459F-446A-A05E-421B5BC6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3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9AF"/>
  </w:style>
  <w:style w:type="paragraph" w:styleId="Footer">
    <w:name w:val="footer"/>
    <w:basedOn w:val="Normal"/>
    <w:link w:val="FooterChar"/>
    <w:uiPriority w:val="99"/>
    <w:unhideWhenUsed/>
    <w:rsid w:val="007F3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2021-05-14T07:53:00Z</dcterms:created>
  <dcterms:modified xsi:type="dcterms:W3CDTF">2021-05-14T08:06:00Z</dcterms:modified>
</cp:coreProperties>
</file>