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E153F" w14:textId="746B270A" w:rsidR="000572B4" w:rsidRPr="007E71C2" w:rsidRDefault="00501049" w:rsidP="007E71C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ahoma" w:hAnsi="Tahoma" w:cs="Tahoma"/>
          <w:szCs w:val="24"/>
        </w:rPr>
        <w:pict w14:anchorId="44DAE2BB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637.45pt;margin-top:-5.25pt;width:83.25pt;height:32.2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">
            <v:textbox>
              <w:txbxContent>
                <w:p w14:paraId="1C38E77E" w14:textId="3476B736" w:rsidR="00F3490B" w:rsidRDefault="00F3490B" w:rsidP="00F3490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วช.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_05</w:t>
                  </w:r>
                </w:p>
              </w:txbxContent>
            </v:textbox>
          </v:shape>
        </w:pict>
      </w:r>
      <w:r w:rsidR="0034223C" w:rsidRPr="0034223C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7B370F84" wp14:editId="333BE748">
            <wp:simplePos x="0" y="0"/>
            <wp:positionH relativeFrom="column">
              <wp:posOffset>-95250</wp:posOffset>
            </wp:positionH>
            <wp:positionV relativeFrom="paragraph">
              <wp:posOffset>-114300</wp:posOffset>
            </wp:positionV>
            <wp:extent cx="666750" cy="800100"/>
            <wp:effectExtent l="0" t="0" r="0" b="0"/>
            <wp:wrapNone/>
            <wp:docPr id="2" name="Picture 2" descr="lg0576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057602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71C2" w:rsidRPr="007E71C2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โรงเรียนเขาย้อยวิทยา </w:t>
      </w:r>
      <w:r w:rsidR="00A070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7E71C2" w:rsidRPr="007E71C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อำเภอเขาย้อย   </w:t>
      </w:r>
      <w:r w:rsidR="00A070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7E71C2" w:rsidRPr="007E71C2">
        <w:rPr>
          <w:rFonts w:ascii="TH SarabunPSK" w:hAnsi="TH SarabunPSK" w:cs="TH SarabunPSK"/>
          <w:b/>
          <w:bCs/>
          <w:sz w:val="32"/>
          <w:szCs w:val="32"/>
          <w:cs/>
        </w:rPr>
        <w:t>จังหวัดเพชรบุรี</w:t>
      </w:r>
    </w:p>
    <w:p w14:paraId="7F71EA86" w14:textId="77777777" w:rsidR="007E71C2" w:rsidRDefault="008D0F0B" w:rsidP="007E71C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7E71C2" w:rsidRPr="007E71C2">
        <w:rPr>
          <w:rFonts w:ascii="TH SarabunPSK" w:hAnsi="TH SarabunPSK" w:cs="TH SarabunPSK"/>
          <w:b/>
          <w:bCs/>
          <w:sz w:val="32"/>
          <w:szCs w:val="32"/>
          <w:cs/>
        </w:rPr>
        <w:t>ขอเปิดวิชาสอน</w:t>
      </w:r>
      <w:r w:rsidR="00621A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71C2" w:rsidRPr="007E71C2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="00F47AF9">
        <w:rPr>
          <w:rFonts w:ascii="TH SarabunPSK" w:hAnsi="TH SarabunPSK" w:cs="TH SarabunPSK"/>
          <w:b/>
          <w:bCs/>
          <w:sz w:val="32"/>
          <w:szCs w:val="32"/>
        </w:rPr>
        <w:t>………………….…….</w:t>
      </w:r>
      <w:r w:rsidR="0034223C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7E71C2" w:rsidRPr="007E71C2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BF21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47AF9">
        <w:rPr>
          <w:rFonts w:ascii="TH SarabunPSK" w:hAnsi="TH SarabunPSK" w:cs="TH SarabunPSK"/>
          <w:b/>
          <w:bCs/>
          <w:sz w:val="32"/>
          <w:szCs w:val="32"/>
        </w:rPr>
        <w:t>…………………………..</w:t>
      </w:r>
    </w:p>
    <w:p w14:paraId="503F1250" w14:textId="77777777" w:rsidR="008D0F0B" w:rsidRDefault="008D0F0B" w:rsidP="007E71C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AE55D1" w14:textId="77777777" w:rsidR="008D0F0B" w:rsidRDefault="008D0F0B" w:rsidP="008D0F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ชื่อครูผู้สอน......................................................................................... </w:t>
      </w:r>
      <w:r w:rsidRPr="007E71C2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Pr="007E71C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</w:t>
      </w:r>
    </w:p>
    <w:p w14:paraId="211EE2BB" w14:textId="77777777" w:rsidR="007E71C2" w:rsidRPr="008D0F0B" w:rsidRDefault="007E71C2" w:rsidP="007E71C2">
      <w:pPr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Style w:val="a3"/>
        <w:tblW w:w="15570" w:type="dxa"/>
        <w:tblInd w:w="-612" w:type="dxa"/>
        <w:tblLook w:val="04A0" w:firstRow="1" w:lastRow="0" w:firstColumn="1" w:lastColumn="0" w:noHBand="0" w:noVBand="1"/>
      </w:tblPr>
      <w:tblGrid>
        <w:gridCol w:w="1620"/>
        <w:gridCol w:w="2928"/>
        <w:gridCol w:w="1063"/>
        <w:gridCol w:w="1064"/>
        <w:gridCol w:w="1425"/>
        <w:gridCol w:w="1151"/>
        <w:gridCol w:w="1289"/>
        <w:gridCol w:w="1289"/>
        <w:gridCol w:w="1289"/>
        <w:gridCol w:w="2452"/>
      </w:tblGrid>
      <w:tr w:rsidR="00A07059" w:rsidRPr="00A07059" w14:paraId="08055B29" w14:textId="77777777" w:rsidTr="008D0F0B">
        <w:tc>
          <w:tcPr>
            <w:tcW w:w="1620" w:type="dxa"/>
            <w:vMerge w:val="restart"/>
          </w:tcPr>
          <w:p w14:paraId="38ECF56D" w14:textId="77777777" w:rsidR="00A07059" w:rsidRPr="00A07059" w:rsidRDefault="00A07059" w:rsidP="00A0705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70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928" w:type="dxa"/>
            <w:vMerge w:val="restart"/>
          </w:tcPr>
          <w:p w14:paraId="75903A19" w14:textId="77777777" w:rsidR="00A07059" w:rsidRPr="00A07059" w:rsidRDefault="00A07059" w:rsidP="00A0705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70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3422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  <w:r w:rsidRPr="00A070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2127" w:type="dxa"/>
            <w:gridSpan w:val="2"/>
          </w:tcPr>
          <w:p w14:paraId="3911D9AD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70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ประเภทวิชา</w:t>
            </w:r>
          </w:p>
        </w:tc>
        <w:tc>
          <w:tcPr>
            <w:tcW w:w="1425" w:type="dxa"/>
            <w:vMerge w:val="restart"/>
          </w:tcPr>
          <w:p w14:paraId="7CD8A0C7" w14:textId="77777777" w:rsidR="00A07059" w:rsidRPr="008D0F0B" w:rsidRDefault="00A07059" w:rsidP="007E71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0F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  <w:p w14:paraId="1D9CF7D1" w14:textId="77777777" w:rsidR="00A07059" w:rsidRPr="00A07059" w:rsidRDefault="0034223C" w:rsidP="003422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0F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  <w:r w:rsidR="00A07059" w:rsidRPr="008D0F0B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="008D0F0B" w:rsidRPr="008D0F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สัปดาห์</w:t>
            </w:r>
          </w:p>
        </w:tc>
        <w:tc>
          <w:tcPr>
            <w:tcW w:w="1151" w:type="dxa"/>
            <w:vMerge w:val="restart"/>
          </w:tcPr>
          <w:p w14:paraId="29DBDAC7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7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14:paraId="7264D390" w14:textId="77777777" w:rsidR="00A07059" w:rsidRPr="00A07059" w:rsidRDefault="008D0F0B" w:rsidP="007E71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1289" w:type="dxa"/>
            <w:vMerge w:val="restart"/>
          </w:tcPr>
          <w:p w14:paraId="21154243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70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ชั้นที่สอน</w:t>
            </w:r>
          </w:p>
        </w:tc>
        <w:tc>
          <w:tcPr>
            <w:tcW w:w="1289" w:type="dxa"/>
            <w:vMerge w:val="restart"/>
          </w:tcPr>
          <w:p w14:paraId="479BBD0F" w14:textId="77777777" w:rsidR="00A07059" w:rsidRPr="00A07059" w:rsidRDefault="00F47AF9" w:rsidP="007E71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</w:t>
            </w:r>
            <w:r w:rsidR="00A07059" w:rsidRPr="00A070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ที่ใช้สอน</w:t>
            </w:r>
          </w:p>
        </w:tc>
        <w:tc>
          <w:tcPr>
            <w:tcW w:w="1289" w:type="dxa"/>
            <w:vMerge w:val="restart"/>
          </w:tcPr>
          <w:p w14:paraId="3CB0D58C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70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  <w:p w14:paraId="66FD2151" w14:textId="77777777" w:rsidR="00A07059" w:rsidRPr="00A07059" w:rsidRDefault="00A07059" w:rsidP="003422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7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3422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  <w:r w:rsidRPr="00A07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52" w:type="dxa"/>
            <w:vMerge w:val="restart"/>
          </w:tcPr>
          <w:p w14:paraId="17F408E1" w14:textId="77777777" w:rsidR="00A07059" w:rsidRPr="00A07059" w:rsidRDefault="008D0F0B" w:rsidP="007E71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</w:t>
            </w:r>
            <w:r w:rsidR="00A07059" w:rsidRPr="00A070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ครูผู้สอน</w:t>
            </w:r>
          </w:p>
        </w:tc>
      </w:tr>
      <w:tr w:rsidR="00A07059" w:rsidRPr="007E71C2" w14:paraId="7235AAED" w14:textId="77777777" w:rsidTr="008D0F0B">
        <w:tc>
          <w:tcPr>
            <w:tcW w:w="1620" w:type="dxa"/>
            <w:vMerge/>
          </w:tcPr>
          <w:p w14:paraId="5086E8F1" w14:textId="77777777" w:rsidR="00A07059" w:rsidRPr="007E71C2" w:rsidRDefault="00A07059" w:rsidP="007E71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8" w:type="dxa"/>
            <w:vMerge/>
          </w:tcPr>
          <w:p w14:paraId="62A35677" w14:textId="77777777" w:rsidR="00A07059" w:rsidRPr="007E71C2" w:rsidRDefault="00A07059" w:rsidP="007E71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14:paraId="2F39092B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70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พื้นฐาน</w:t>
            </w:r>
          </w:p>
        </w:tc>
        <w:tc>
          <w:tcPr>
            <w:tcW w:w="1064" w:type="dxa"/>
          </w:tcPr>
          <w:p w14:paraId="3A218CB7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70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1425" w:type="dxa"/>
            <w:vMerge/>
          </w:tcPr>
          <w:p w14:paraId="34201702" w14:textId="77777777" w:rsidR="00A07059" w:rsidRPr="007E71C2" w:rsidRDefault="00A07059" w:rsidP="007E71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1" w:type="dxa"/>
            <w:vMerge/>
          </w:tcPr>
          <w:p w14:paraId="4E1F68FD" w14:textId="77777777" w:rsidR="00A07059" w:rsidRPr="007E71C2" w:rsidRDefault="00A07059" w:rsidP="007E71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vMerge/>
          </w:tcPr>
          <w:p w14:paraId="260B93C5" w14:textId="77777777" w:rsidR="00A07059" w:rsidRPr="007E71C2" w:rsidRDefault="00A07059" w:rsidP="007E71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vMerge/>
          </w:tcPr>
          <w:p w14:paraId="2530A896" w14:textId="77777777" w:rsidR="00A07059" w:rsidRPr="007E71C2" w:rsidRDefault="00A07059" w:rsidP="007E71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vMerge/>
          </w:tcPr>
          <w:p w14:paraId="56C048EC" w14:textId="77777777" w:rsidR="00A07059" w:rsidRPr="007E71C2" w:rsidRDefault="00A07059" w:rsidP="007E71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2" w:type="dxa"/>
            <w:vMerge/>
          </w:tcPr>
          <w:p w14:paraId="29BA7C0C" w14:textId="77777777" w:rsidR="00A07059" w:rsidRPr="007E71C2" w:rsidRDefault="00A07059" w:rsidP="007E71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7059" w:rsidRPr="00A07059" w14:paraId="4FB7AA2A" w14:textId="77777777" w:rsidTr="008D0F0B">
        <w:tc>
          <w:tcPr>
            <w:tcW w:w="1620" w:type="dxa"/>
          </w:tcPr>
          <w:p w14:paraId="0FEB4CBF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28" w:type="dxa"/>
          </w:tcPr>
          <w:p w14:paraId="50EBFE99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63" w:type="dxa"/>
          </w:tcPr>
          <w:p w14:paraId="08930ACD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64" w:type="dxa"/>
          </w:tcPr>
          <w:p w14:paraId="0C121E70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425" w:type="dxa"/>
          </w:tcPr>
          <w:p w14:paraId="2E265880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51" w:type="dxa"/>
          </w:tcPr>
          <w:p w14:paraId="101DE79E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89" w:type="dxa"/>
          </w:tcPr>
          <w:p w14:paraId="664B45F4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89" w:type="dxa"/>
          </w:tcPr>
          <w:p w14:paraId="70C78C43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89" w:type="dxa"/>
          </w:tcPr>
          <w:p w14:paraId="325CD263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52" w:type="dxa"/>
          </w:tcPr>
          <w:p w14:paraId="2DFFF71C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07059" w:rsidRPr="00A07059" w14:paraId="188A64D7" w14:textId="77777777" w:rsidTr="008D0F0B">
        <w:tc>
          <w:tcPr>
            <w:tcW w:w="1620" w:type="dxa"/>
          </w:tcPr>
          <w:p w14:paraId="5407E18D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28" w:type="dxa"/>
          </w:tcPr>
          <w:p w14:paraId="4D64C553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63" w:type="dxa"/>
          </w:tcPr>
          <w:p w14:paraId="2DF2D898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64" w:type="dxa"/>
          </w:tcPr>
          <w:p w14:paraId="586C1815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425" w:type="dxa"/>
          </w:tcPr>
          <w:p w14:paraId="45E4C7CD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51" w:type="dxa"/>
          </w:tcPr>
          <w:p w14:paraId="74D1EC12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89" w:type="dxa"/>
          </w:tcPr>
          <w:p w14:paraId="345A5E42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89" w:type="dxa"/>
          </w:tcPr>
          <w:p w14:paraId="09DEDD3A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89" w:type="dxa"/>
          </w:tcPr>
          <w:p w14:paraId="45D9A5FA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52" w:type="dxa"/>
          </w:tcPr>
          <w:p w14:paraId="49C15298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07059" w:rsidRPr="00A07059" w14:paraId="79555C55" w14:textId="77777777" w:rsidTr="008D0F0B">
        <w:tc>
          <w:tcPr>
            <w:tcW w:w="1620" w:type="dxa"/>
          </w:tcPr>
          <w:p w14:paraId="104B5ADC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28" w:type="dxa"/>
          </w:tcPr>
          <w:p w14:paraId="35E959BA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63" w:type="dxa"/>
          </w:tcPr>
          <w:p w14:paraId="54240A10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64" w:type="dxa"/>
          </w:tcPr>
          <w:p w14:paraId="05A2EB52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425" w:type="dxa"/>
          </w:tcPr>
          <w:p w14:paraId="562A64A8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51" w:type="dxa"/>
          </w:tcPr>
          <w:p w14:paraId="33645FE4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89" w:type="dxa"/>
          </w:tcPr>
          <w:p w14:paraId="2CBF8605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89" w:type="dxa"/>
          </w:tcPr>
          <w:p w14:paraId="4A853FA3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89" w:type="dxa"/>
          </w:tcPr>
          <w:p w14:paraId="74E7378A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52" w:type="dxa"/>
          </w:tcPr>
          <w:p w14:paraId="654A957A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07059" w:rsidRPr="00A07059" w14:paraId="3A0626EE" w14:textId="77777777" w:rsidTr="008D0F0B">
        <w:tc>
          <w:tcPr>
            <w:tcW w:w="1620" w:type="dxa"/>
          </w:tcPr>
          <w:p w14:paraId="5AC4221D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28" w:type="dxa"/>
          </w:tcPr>
          <w:p w14:paraId="315D887B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63" w:type="dxa"/>
          </w:tcPr>
          <w:p w14:paraId="6C499745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64" w:type="dxa"/>
          </w:tcPr>
          <w:p w14:paraId="5E3D21EF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425" w:type="dxa"/>
          </w:tcPr>
          <w:p w14:paraId="6A4BAF01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51" w:type="dxa"/>
          </w:tcPr>
          <w:p w14:paraId="7485A9C1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89" w:type="dxa"/>
          </w:tcPr>
          <w:p w14:paraId="46CE3CA3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89" w:type="dxa"/>
          </w:tcPr>
          <w:p w14:paraId="70F905DD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89" w:type="dxa"/>
          </w:tcPr>
          <w:p w14:paraId="1C62E886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52" w:type="dxa"/>
          </w:tcPr>
          <w:p w14:paraId="197F0C43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07059" w:rsidRPr="00A07059" w14:paraId="29726F16" w14:textId="77777777" w:rsidTr="008D0F0B">
        <w:tc>
          <w:tcPr>
            <w:tcW w:w="1620" w:type="dxa"/>
          </w:tcPr>
          <w:p w14:paraId="191041F8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28" w:type="dxa"/>
          </w:tcPr>
          <w:p w14:paraId="1FBF81D7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63" w:type="dxa"/>
          </w:tcPr>
          <w:p w14:paraId="10E4D82B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64" w:type="dxa"/>
          </w:tcPr>
          <w:p w14:paraId="3645B2E7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425" w:type="dxa"/>
          </w:tcPr>
          <w:p w14:paraId="2AED141F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51" w:type="dxa"/>
          </w:tcPr>
          <w:p w14:paraId="6429B8AF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89" w:type="dxa"/>
          </w:tcPr>
          <w:p w14:paraId="2F9F0018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89" w:type="dxa"/>
          </w:tcPr>
          <w:p w14:paraId="01D36F7D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89" w:type="dxa"/>
          </w:tcPr>
          <w:p w14:paraId="2768CEED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52" w:type="dxa"/>
          </w:tcPr>
          <w:p w14:paraId="7AD71CA2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07059" w:rsidRPr="00A07059" w14:paraId="7CA23AB8" w14:textId="77777777" w:rsidTr="008D0F0B">
        <w:tc>
          <w:tcPr>
            <w:tcW w:w="1620" w:type="dxa"/>
          </w:tcPr>
          <w:p w14:paraId="261C58C4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28" w:type="dxa"/>
          </w:tcPr>
          <w:p w14:paraId="28860C67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63" w:type="dxa"/>
          </w:tcPr>
          <w:p w14:paraId="3996A3E9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64" w:type="dxa"/>
          </w:tcPr>
          <w:p w14:paraId="631AE8F9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425" w:type="dxa"/>
          </w:tcPr>
          <w:p w14:paraId="1A6895AA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51" w:type="dxa"/>
          </w:tcPr>
          <w:p w14:paraId="3942623D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89" w:type="dxa"/>
          </w:tcPr>
          <w:p w14:paraId="42BFA2F0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89" w:type="dxa"/>
          </w:tcPr>
          <w:p w14:paraId="4CDAB6CA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89" w:type="dxa"/>
          </w:tcPr>
          <w:p w14:paraId="7DA348E8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52" w:type="dxa"/>
          </w:tcPr>
          <w:p w14:paraId="7C30F133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07059" w:rsidRPr="00A07059" w14:paraId="6E1BADEE" w14:textId="77777777" w:rsidTr="008D0F0B">
        <w:tc>
          <w:tcPr>
            <w:tcW w:w="1620" w:type="dxa"/>
          </w:tcPr>
          <w:p w14:paraId="76B39529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28" w:type="dxa"/>
          </w:tcPr>
          <w:p w14:paraId="626E2A85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63" w:type="dxa"/>
          </w:tcPr>
          <w:p w14:paraId="37622E6C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64" w:type="dxa"/>
          </w:tcPr>
          <w:p w14:paraId="4C9BB39C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425" w:type="dxa"/>
          </w:tcPr>
          <w:p w14:paraId="0C46415D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51" w:type="dxa"/>
          </w:tcPr>
          <w:p w14:paraId="7E465084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89" w:type="dxa"/>
          </w:tcPr>
          <w:p w14:paraId="6A8BDFF2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89" w:type="dxa"/>
          </w:tcPr>
          <w:p w14:paraId="131B3AD5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89" w:type="dxa"/>
          </w:tcPr>
          <w:p w14:paraId="16ACB0C8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52" w:type="dxa"/>
          </w:tcPr>
          <w:p w14:paraId="7A06B35B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A07059" w:rsidRPr="00A07059" w14:paraId="299D1EE5" w14:textId="77777777" w:rsidTr="008D0F0B">
        <w:tc>
          <w:tcPr>
            <w:tcW w:w="1620" w:type="dxa"/>
          </w:tcPr>
          <w:p w14:paraId="36EC77AD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28" w:type="dxa"/>
          </w:tcPr>
          <w:p w14:paraId="28B7F733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63" w:type="dxa"/>
          </w:tcPr>
          <w:p w14:paraId="349320B7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64" w:type="dxa"/>
          </w:tcPr>
          <w:p w14:paraId="0B5AE75F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425" w:type="dxa"/>
          </w:tcPr>
          <w:p w14:paraId="396AE7A7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51" w:type="dxa"/>
          </w:tcPr>
          <w:p w14:paraId="5545B7BA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89" w:type="dxa"/>
          </w:tcPr>
          <w:p w14:paraId="6EA62E0A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89" w:type="dxa"/>
          </w:tcPr>
          <w:p w14:paraId="78411CCE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89" w:type="dxa"/>
          </w:tcPr>
          <w:p w14:paraId="74FB0FAE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52" w:type="dxa"/>
          </w:tcPr>
          <w:p w14:paraId="5E95885C" w14:textId="77777777" w:rsidR="00A07059" w:rsidRPr="00A07059" w:rsidRDefault="00A07059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9B47F5" w:rsidRPr="00A07059" w14:paraId="7B71A166" w14:textId="77777777" w:rsidTr="008D0F0B">
        <w:tc>
          <w:tcPr>
            <w:tcW w:w="1620" w:type="dxa"/>
          </w:tcPr>
          <w:p w14:paraId="7EF48810" w14:textId="77777777" w:rsidR="009B47F5" w:rsidRPr="00A07059" w:rsidRDefault="009B47F5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28" w:type="dxa"/>
          </w:tcPr>
          <w:p w14:paraId="0614C0D5" w14:textId="77777777" w:rsidR="009B47F5" w:rsidRPr="00A07059" w:rsidRDefault="009B47F5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63" w:type="dxa"/>
          </w:tcPr>
          <w:p w14:paraId="653657F6" w14:textId="77777777" w:rsidR="009B47F5" w:rsidRPr="00A07059" w:rsidRDefault="009B47F5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64" w:type="dxa"/>
          </w:tcPr>
          <w:p w14:paraId="70D95520" w14:textId="77777777" w:rsidR="009B47F5" w:rsidRPr="00A07059" w:rsidRDefault="009B47F5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425" w:type="dxa"/>
          </w:tcPr>
          <w:p w14:paraId="5CA3A7E1" w14:textId="77777777" w:rsidR="009B47F5" w:rsidRPr="00A07059" w:rsidRDefault="009B47F5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51" w:type="dxa"/>
          </w:tcPr>
          <w:p w14:paraId="0D6C5B4D" w14:textId="77777777" w:rsidR="009B47F5" w:rsidRPr="00A07059" w:rsidRDefault="009B47F5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89" w:type="dxa"/>
          </w:tcPr>
          <w:p w14:paraId="10F7566B" w14:textId="77777777" w:rsidR="009B47F5" w:rsidRPr="00A07059" w:rsidRDefault="009B47F5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89" w:type="dxa"/>
          </w:tcPr>
          <w:p w14:paraId="7BBAF83F" w14:textId="77777777" w:rsidR="009B47F5" w:rsidRPr="00A07059" w:rsidRDefault="009B47F5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89" w:type="dxa"/>
          </w:tcPr>
          <w:p w14:paraId="4ED27DA0" w14:textId="77777777" w:rsidR="009B47F5" w:rsidRPr="00A07059" w:rsidRDefault="009B47F5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52" w:type="dxa"/>
          </w:tcPr>
          <w:p w14:paraId="7C2A3CF6" w14:textId="77777777" w:rsidR="009B47F5" w:rsidRPr="00A07059" w:rsidRDefault="009B47F5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9B47F5" w:rsidRPr="00A07059" w14:paraId="73191664" w14:textId="77777777" w:rsidTr="008D0F0B">
        <w:tc>
          <w:tcPr>
            <w:tcW w:w="1620" w:type="dxa"/>
          </w:tcPr>
          <w:p w14:paraId="290C7693" w14:textId="77777777" w:rsidR="009B47F5" w:rsidRPr="00A07059" w:rsidRDefault="009B47F5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28" w:type="dxa"/>
          </w:tcPr>
          <w:p w14:paraId="5E2D9DE6" w14:textId="77777777" w:rsidR="009B47F5" w:rsidRPr="00A07059" w:rsidRDefault="009B47F5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63" w:type="dxa"/>
          </w:tcPr>
          <w:p w14:paraId="170F58C0" w14:textId="77777777" w:rsidR="009B47F5" w:rsidRPr="00A07059" w:rsidRDefault="009B47F5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64" w:type="dxa"/>
          </w:tcPr>
          <w:p w14:paraId="42CC6935" w14:textId="77777777" w:rsidR="009B47F5" w:rsidRPr="00A07059" w:rsidRDefault="009B47F5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425" w:type="dxa"/>
          </w:tcPr>
          <w:p w14:paraId="36ECFD95" w14:textId="77777777" w:rsidR="009B47F5" w:rsidRPr="00A07059" w:rsidRDefault="009B47F5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51" w:type="dxa"/>
          </w:tcPr>
          <w:p w14:paraId="3CC9031D" w14:textId="77777777" w:rsidR="009B47F5" w:rsidRPr="00A07059" w:rsidRDefault="009B47F5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89" w:type="dxa"/>
          </w:tcPr>
          <w:p w14:paraId="06893C0A" w14:textId="77777777" w:rsidR="009B47F5" w:rsidRPr="00A07059" w:rsidRDefault="009B47F5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89" w:type="dxa"/>
          </w:tcPr>
          <w:p w14:paraId="59D11091" w14:textId="77777777" w:rsidR="009B47F5" w:rsidRPr="00A07059" w:rsidRDefault="009B47F5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89" w:type="dxa"/>
          </w:tcPr>
          <w:p w14:paraId="447568B6" w14:textId="77777777" w:rsidR="009B47F5" w:rsidRPr="00A07059" w:rsidRDefault="009B47F5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52" w:type="dxa"/>
          </w:tcPr>
          <w:p w14:paraId="673EE661" w14:textId="77777777" w:rsidR="009B47F5" w:rsidRPr="00A07059" w:rsidRDefault="009B47F5" w:rsidP="007E71C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</w:tbl>
    <w:p w14:paraId="0BB6F922" w14:textId="77777777" w:rsidR="007E71C2" w:rsidRDefault="007E71C2" w:rsidP="007E71C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5803AD6" w14:textId="77777777" w:rsidR="00A07059" w:rsidRDefault="00A07059" w:rsidP="00A07059">
      <w:pPr>
        <w:spacing w:before="240"/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ลงชื่อ...................................................หัวหน้ากลุ่มสาระการเรียนรู้ฯ   </w:t>
      </w:r>
    </w:p>
    <w:p w14:paraId="235DE109" w14:textId="59DD9A80" w:rsidR="00A07059" w:rsidRDefault="00A07059" w:rsidP="00A07059">
      <w:pPr>
        <w:spacing w:before="240"/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</w:t>
      </w:r>
      <w:r w:rsidR="00CF6712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F3490B">
        <w:rPr>
          <w:rFonts w:ascii="TH SarabunPSK" w:hAnsi="TH SarabunPSK" w:cs="TH SarabunPSK" w:hint="cs"/>
          <w:sz w:val="32"/>
          <w:szCs w:val="32"/>
          <w:cs/>
        </w:rPr>
        <w:t>รองผู้อำนวยการกลุ่มบริหารงานวิชาการ</w:t>
      </w:r>
    </w:p>
    <w:p w14:paraId="638EE012" w14:textId="77777777" w:rsidR="00A07059" w:rsidRPr="007E71C2" w:rsidRDefault="00A07059" w:rsidP="00A07059">
      <w:pPr>
        <w:spacing w:before="240"/>
        <w:ind w:left="57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ลงชื่อ...................................................ผู้อำนวยการโรงเรียน</w:t>
      </w:r>
    </w:p>
    <w:sectPr w:rsidR="00A07059" w:rsidRPr="007E71C2" w:rsidSect="00CF6712">
      <w:pgSz w:w="16838" w:h="11906" w:orient="landscape"/>
      <w:pgMar w:top="900" w:right="820" w:bottom="8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1C2"/>
    <w:rsid w:val="000572B4"/>
    <w:rsid w:val="002F4066"/>
    <w:rsid w:val="0034223C"/>
    <w:rsid w:val="004361BC"/>
    <w:rsid w:val="004746F4"/>
    <w:rsid w:val="00501049"/>
    <w:rsid w:val="00532962"/>
    <w:rsid w:val="00621AEC"/>
    <w:rsid w:val="007E71C2"/>
    <w:rsid w:val="008B438F"/>
    <w:rsid w:val="008D0F0B"/>
    <w:rsid w:val="009B47F5"/>
    <w:rsid w:val="00A07059"/>
    <w:rsid w:val="00A67246"/>
    <w:rsid w:val="00A82FCF"/>
    <w:rsid w:val="00A95041"/>
    <w:rsid w:val="00B03A73"/>
    <w:rsid w:val="00B25D4B"/>
    <w:rsid w:val="00BF21D4"/>
    <w:rsid w:val="00C11275"/>
    <w:rsid w:val="00CF6712"/>
    <w:rsid w:val="00F3490B"/>
    <w:rsid w:val="00F47AF9"/>
    <w:rsid w:val="00F8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B07077"/>
  <w15:docId w15:val="{CB1CF5BA-896F-4CB2-9CA9-7B5B16DE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1C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HyperPC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</dc:creator>
  <cp:lastModifiedBy>TN</cp:lastModifiedBy>
  <cp:revision>6</cp:revision>
  <cp:lastPrinted>2020-10-28T13:05:00Z</cp:lastPrinted>
  <dcterms:created xsi:type="dcterms:W3CDTF">2018-09-26T03:26:00Z</dcterms:created>
  <dcterms:modified xsi:type="dcterms:W3CDTF">2020-11-08T11:45:00Z</dcterms:modified>
</cp:coreProperties>
</file>