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FC0C4" w14:textId="7F5FB9ED" w:rsidR="00CE0A38" w:rsidRDefault="00A330A7" w:rsidP="00CE0A3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813A534" wp14:editId="5ACCA73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1025" cy="696595"/>
            <wp:effectExtent l="0" t="0" r="9525" b="8255"/>
            <wp:wrapThrough wrapText="bothSides">
              <wp:wrapPolygon edited="0">
                <wp:start x="7790" y="0"/>
                <wp:lineTo x="2833" y="4726"/>
                <wp:lineTo x="1416" y="6498"/>
                <wp:lineTo x="2833" y="9451"/>
                <wp:lineTo x="0" y="11814"/>
                <wp:lineTo x="0" y="15949"/>
                <wp:lineTo x="2833" y="21265"/>
                <wp:lineTo x="3541" y="21265"/>
                <wp:lineTo x="17705" y="21265"/>
                <wp:lineTo x="18413" y="21265"/>
                <wp:lineTo x="21246" y="15949"/>
                <wp:lineTo x="21246" y="11814"/>
                <wp:lineTo x="18413" y="9451"/>
                <wp:lineTo x="19121" y="5316"/>
                <wp:lineTo x="13456" y="0"/>
                <wp:lineTo x="7790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730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384FA2" wp14:editId="5574BFBF">
                <wp:simplePos x="0" y="0"/>
                <wp:positionH relativeFrom="column">
                  <wp:posOffset>4857750</wp:posOffset>
                </wp:positionH>
                <wp:positionV relativeFrom="paragraph">
                  <wp:posOffset>47625</wp:posOffset>
                </wp:positionV>
                <wp:extent cx="1057275" cy="409575"/>
                <wp:effectExtent l="0" t="0" r="285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91878" w14:textId="791C9EB2" w:rsidR="00673730" w:rsidRPr="00286342" w:rsidRDefault="00673730" w:rsidP="0067373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วช.</w:t>
                            </w:r>
                            <w:r w:rsidRPr="0028634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_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384FA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82.5pt;margin-top:3.75pt;width:83.2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">
                <v:textbox>
                  <w:txbxContent>
                    <w:p w14:paraId="19F91878" w14:textId="791C9EB2" w:rsidR="00673730" w:rsidRPr="00286342" w:rsidRDefault="00673730" w:rsidP="0067373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วช.</w:t>
                      </w:r>
                      <w:r w:rsidRPr="0028634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_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14:paraId="5F864C01" w14:textId="77777777" w:rsidR="00CE0A38" w:rsidRDefault="00CE0A38" w:rsidP="00CE0A3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4E229E7" w14:textId="77777777" w:rsidR="002925DD" w:rsidRPr="001B26D8" w:rsidRDefault="002925DD" w:rsidP="00CE0A3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ABAB139" w14:textId="1F0BDB20" w:rsidR="00F652A4" w:rsidRPr="008F4903" w:rsidRDefault="000E0C08" w:rsidP="00CE0A3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F4903">
        <w:rPr>
          <w:rFonts w:ascii="TH SarabunPSK" w:hAnsi="TH SarabunPSK" w:cs="TH SarabunPSK"/>
          <w:b/>
          <w:bCs/>
          <w:sz w:val="32"/>
          <w:szCs w:val="32"/>
          <w:cs/>
        </w:rPr>
        <w:t>แบบคำร้องขอมีสิทธิ์สอบปลายภาคเรียน</w:t>
      </w:r>
    </w:p>
    <w:p w14:paraId="322E94EF" w14:textId="77777777" w:rsidR="000E0C08" w:rsidRPr="000E0C08" w:rsidRDefault="000E0C08" w:rsidP="00CE0A38">
      <w:pPr>
        <w:spacing w:before="120" w:after="12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0E0C08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0E0C08">
        <w:rPr>
          <w:rFonts w:ascii="TH SarabunPSK" w:hAnsi="TH SarabunPSK" w:cs="TH SarabunPSK"/>
          <w:sz w:val="32"/>
          <w:szCs w:val="32"/>
        </w:rPr>
        <w:t>…………………</w:t>
      </w:r>
      <w:r w:rsidRPr="000E0C08">
        <w:rPr>
          <w:rFonts w:ascii="TH SarabunPSK" w:hAnsi="TH SarabunPSK" w:cs="TH SarabunPSK"/>
          <w:sz w:val="32"/>
          <w:szCs w:val="32"/>
          <w:cs/>
        </w:rPr>
        <w:t>เดือน</w:t>
      </w:r>
      <w:r w:rsidRPr="000E0C08">
        <w:rPr>
          <w:rFonts w:ascii="TH SarabunPSK" w:hAnsi="TH SarabunPSK" w:cs="TH SarabunPSK"/>
          <w:sz w:val="32"/>
          <w:szCs w:val="32"/>
        </w:rPr>
        <w:t>…………………………</w:t>
      </w:r>
      <w:r w:rsidRPr="000E0C08">
        <w:rPr>
          <w:rFonts w:ascii="TH SarabunPSK" w:hAnsi="TH SarabunPSK" w:cs="TH SarabunPSK"/>
          <w:sz w:val="32"/>
          <w:szCs w:val="32"/>
          <w:cs/>
        </w:rPr>
        <w:t>พ</w:t>
      </w:r>
      <w:r w:rsidRPr="000E0C08">
        <w:rPr>
          <w:rFonts w:ascii="TH SarabunPSK" w:hAnsi="TH SarabunPSK" w:cs="TH SarabunPSK"/>
          <w:sz w:val="32"/>
          <w:szCs w:val="32"/>
        </w:rPr>
        <w:t>.</w:t>
      </w:r>
      <w:r w:rsidRPr="000E0C08">
        <w:rPr>
          <w:rFonts w:ascii="TH SarabunPSK" w:hAnsi="TH SarabunPSK" w:cs="TH SarabunPSK"/>
          <w:sz w:val="32"/>
          <w:szCs w:val="32"/>
          <w:cs/>
        </w:rPr>
        <w:t>ศ</w:t>
      </w:r>
      <w:r w:rsidRPr="000E0C08">
        <w:rPr>
          <w:rFonts w:ascii="TH SarabunPSK" w:hAnsi="TH SarabunPSK" w:cs="TH SarabunPSK"/>
          <w:sz w:val="32"/>
          <w:szCs w:val="32"/>
        </w:rPr>
        <w:t>……………………</w:t>
      </w:r>
    </w:p>
    <w:p w14:paraId="40145EEE" w14:textId="45F4A1B4" w:rsidR="000E0C08" w:rsidRPr="000E0C08" w:rsidRDefault="000E0C08" w:rsidP="00CE0A38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0E0C0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CE0A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0C08">
        <w:rPr>
          <w:rFonts w:ascii="TH SarabunPSK" w:hAnsi="TH SarabunPSK" w:cs="TH SarabunPSK"/>
          <w:sz w:val="32"/>
          <w:szCs w:val="32"/>
          <w:cs/>
        </w:rPr>
        <w:t>ขอมีสิทธิ์สอบปลายภาคเรียน</w:t>
      </w:r>
    </w:p>
    <w:p w14:paraId="688A9C96" w14:textId="54EC401E" w:rsidR="000E0C08" w:rsidRPr="000E0C08" w:rsidRDefault="000E0C08" w:rsidP="00CE0A38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0E0C08">
        <w:rPr>
          <w:rFonts w:ascii="TH SarabunPSK" w:hAnsi="TH SarabunPSK" w:cs="TH SarabunPSK"/>
          <w:sz w:val="32"/>
          <w:szCs w:val="32"/>
          <w:cs/>
        </w:rPr>
        <w:t xml:space="preserve">เรียน </w:t>
      </w:r>
      <w:r w:rsidR="00CE0A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0C08">
        <w:rPr>
          <w:rFonts w:ascii="TH SarabunPSK" w:hAnsi="TH SarabunPSK" w:cs="TH SarabunPSK"/>
          <w:sz w:val="32"/>
          <w:szCs w:val="32"/>
          <w:cs/>
        </w:rPr>
        <w:t>ผู้อำนวยการโรงเรียนเขาย้อยวิทยา</w:t>
      </w:r>
    </w:p>
    <w:p w14:paraId="28A61550" w14:textId="63130B27" w:rsidR="000E0C08" w:rsidRDefault="000E0C08" w:rsidP="00CE0A38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0E0C08">
        <w:rPr>
          <w:rFonts w:ascii="TH SarabunPSK" w:hAnsi="TH SarabunPSK" w:cs="TH SarabunPSK"/>
          <w:sz w:val="32"/>
          <w:szCs w:val="32"/>
          <w:cs/>
        </w:rPr>
        <w:tab/>
        <w:t>ด้วยข้าพเจ้า</w:t>
      </w:r>
      <w:r w:rsidRPr="000E0C08">
        <w:rPr>
          <w:rFonts w:ascii="TH SarabunPSK" w:hAnsi="TH SarabunPSK" w:cs="TH SarabunPSK"/>
          <w:sz w:val="32"/>
          <w:szCs w:val="32"/>
        </w:rPr>
        <w:t>………………………</w:t>
      </w:r>
      <w:r w:rsidR="00CE0A38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0E0C08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…………….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นักเรียนชั้น ม</w:t>
      </w:r>
      <w:r>
        <w:rPr>
          <w:rFonts w:ascii="TH SarabunPSK" w:hAnsi="TH SarabunPSK" w:cs="TH SarabunPSK"/>
          <w:sz w:val="32"/>
          <w:szCs w:val="32"/>
        </w:rPr>
        <w:t>. ………/……….</w:t>
      </w:r>
      <w:r>
        <w:rPr>
          <w:rFonts w:ascii="TH SarabunPSK" w:hAnsi="TH SarabunPSK" w:cs="TH SarabunPSK" w:hint="cs"/>
          <w:sz w:val="32"/>
          <w:szCs w:val="32"/>
          <w:cs/>
        </w:rPr>
        <w:t>เลขประจำตัว</w:t>
      </w:r>
      <w:r>
        <w:rPr>
          <w:rFonts w:ascii="TH SarabunPSK" w:hAnsi="TH SarabunPSK" w:cs="TH SarabunPSK"/>
          <w:sz w:val="32"/>
          <w:szCs w:val="32"/>
        </w:rPr>
        <w:t>…</w:t>
      </w:r>
      <w:r w:rsidR="00CE0A38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………….</w:t>
      </w:r>
    </w:p>
    <w:p w14:paraId="068C6A58" w14:textId="5E86C174" w:rsidR="000E0C08" w:rsidRDefault="000E0C08" w:rsidP="00CE0A38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มีเวลาเรียนไม่ถึง </w:t>
      </w:r>
      <w:r>
        <w:rPr>
          <w:rFonts w:ascii="TH SarabunPSK" w:hAnsi="TH SarabunPSK" w:cs="TH SarabunPSK"/>
          <w:sz w:val="32"/>
          <w:szCs w:val="32"/>
        </w:rPr>
        <w:t xml:space="preserve">80%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ของเวลาเรียนทั้งหมดใน รายวิชา</w:t>
      </w:r>
      <w:r>
        <w:rPr>
          <w:rFonts w:ascii="TH SarabunPSK" w:hAnsi="TH SarabunPSK" w:cs="TH SarabunPSK"/>
          <w:sz w:val="32"/>
          <w:szCs w:val="32"/>
        </w:rPr>
        <w:t>………</w:t>
      </w:r>
      <w:r w:rsidR="00CE0A38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</w:rPr>
        <w:t>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รหัสวิชา</w:t>
      </w:r>
      <w:r>
        <w:rPr>
          <w:rFonts w:ascii="TH SarabunPSK" w:hAnsi="TH SarabunPSK" w:cs="TH SarabunPSK"/>
          <w:sz w:val="32"/>
          <w:szCs w:val="32"/>
        </w:rPr>
        <w:t>………………………</w:t>
      </w:r>
    </w:p>
    <w:p w14:paraId="53D861FF" w14:textId="201ECB71" w:rsidR="000E0C08" w:rsidRDefault="000E0C08" w:rsidP="00CE0A38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เนื่องจากมีเหตุจำเป็น</w:t>
      </w:r>
      <w:r w:rsidR="00673730">
        <w:rPr>
          <w:rFonts w:ascii="TH SarabunPSK" w:hAnsi="TH SarabunPSK" w:cs="TH SarabunPSK" w:hint="cs"/>
          <w:sz w:val="32"/>
          <w:szCs w:val="32"/>
          <w:cs/>
        </w:rPr>
        <w:t xml:space="preserve"> คือ</w:t>
      </w:r>
      <w:r w:rsidR="00CE0A38"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</w:p>
    <w:p w14:paraId="586F7EE6" w14:textId="0A6F9539" w:rsidR="00673730" w:rsidRDefault="00673730" w:rsidP="00CE0A38">
      <w:pPr>
        <w:spacing w:before="120" w:after="12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2F345E09" w14:textId="2E0122D4" w:rsidR="000E0C08" w:rsidRDefault="000E0C08" w:rsidP="00CE0A38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ข้าพเจ้าได้</w:t>
      </w:r>
      <w:r w:rsidR="00673730">
        <w:rPr>
          <w:rFonts w:ascii="TH SarabunPSK" w:hAnsi="TH SarabunPSK" w:cs="TH SarabunPSK" w:hint="cs"/>
          <w:sz w:val="32"/>
          <w:szCs w:val="32"/>
          <w:cs/>
        </w:rPr>
        <w:t>แนบ</w:t>
      </w:r>
      <w:r>
        <w:rPr>
          <w:rFonts w:ascii="TH SarabunPSK" w:hAnsi="TH SarabunPSK" w:cs="TH SarabunPSK" w:hint="cs"/>
          <w:sz w:val="32"/>
          <w:szCs w:val="32"/>
          <w:cs/>
        </w:rPr>
        <w:t>หลักฐานเพื่อประกอบการพิจารณา คือ</w:t>
      </w:r>
    </w:p>
    <w:p w14:paraId="5E40AD13" w14:textId="77777777" w:rsidR="002704C7" w:rsidRDefault="000E0C08" w:rsidP="00CE0A38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ใบรับรองแพทย์  จำนวน</w:t>
      </w:r>
      <w:r>
        <w:rPr>
          <w:rFonts w:ascii="TH SarabunPSK" w:hAnsi="TH SarabunPSK" w:cs="TH SarabunPSK"/>
          <w:sz w:val="32"/>
          <w:szCs w:val="32"/>
        </w:rPr>
        <w:t>………….</w:t>
      </w:r>
      <w:r>
        <w:rPr>
          <w:rFonts w:ascii="TH SarabunPSK" w:hAnsi="TH SarabunPSK" w:cs="TH SarabunPSK" w:hint="cs"/>
          <w:sz w:val="32"/>
          <w:szCs w:val="32"/>
          <w:cs/>
        </w:rPr>
        <w:t>ฉบับ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65E7DD7F" w14:textId="7C672E00" w:rsidR="000E0C08" w:rsidRDefault="000E0C08" w:rsidP="002704C7">
      <w:pPr>
        <w:spacing w:before="120"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หลักฐานอื่น ๆ ได้แก่</w:t>
      </w:r>
      <w:r>
        <w:rPr>
          <w:rFonts w:ascii="TH SarabunPSK" w:hAnsi="TH SarabunPSK" w:cs="TH SarabunPSK"/>
          <w:sz w:val="32"/>
          <w:szCs w:val="32"/>
        </w:rPr>
        <w:t>……………………</w:t>
      </w:r>
      <w:r w:rsidR="002704C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……………………..</w:t>
      </w:r>
    </w:p>
    <w:p w14:paraId="0B294BCC" w14:textId="44570874" w:rsidR="000E0C08" w:rsidRDefault="000E0C08" w:rsidP="00CE0A38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83CFB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14:paraId="4A4D91D9" w14:textId="7CC97901" w:rsidR="000E0C08" w:rsidRDefault="000E0C08" w:rsidP="00CE0A38">
      <w:pPr>
        <w:spacing w:before="120" w:after="12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ลงชื่อ</w:t>
      </w:r>
      <w:r w:rsidR="00155A9F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>……………………………………..</w:t>
      </w:r>
      <w:r w:rsidR="00155A9F">
        <w:rPr>
          <w:rFonts w:ascii="TH SarabunPSK" w:hAnsi="TH SarabunPSK" w:cs="TH SarabunPSK" w:hint="cs"/>
          <w:sz w:val="32"/>
          <w:szCs w:val="32"/>
          <w:cs/>
        </w:rPr>
        <w:t>นักเรียน</w:t>
      </w:r>
    </w:p>
    <w:p w14:paraId="1CE10947" w14:textId="77777777" w:rsidR="000E0C08" w:rsidRDefault="000E0C08" w:rsidP="00CE0A38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(………………………………………………………)</w:t>
      </w:r>
    </w:p>
    <w:p w14:paraId="002D9B4D" w14:textId="4A652F5B" w:rsidR="000E0C08" w:rsidRDefault="000E0C08" w:rsidP="00155A9F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>
        <w:rPr>
          <w:rFonts w:ascii="TH SarabunPSK" w:hAnsi="TH SarabunPSK" w:cs="TH SarabunPSK"/>
          <w:sz w:val="32"/>
          <w:szCs w:val="32"/>
        </w:rPr>
        <w:t>……………………………</w:t>
      </w:r>
      <w:r w:rsidR="00CE0A38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เป็นผู้ปกครองของนักเรียนชื่อ</w:t>
      </w:r>
      <w:r>
        <w:rPr>
          <w:rFonts w:ascii="TH SarabunPSK" w:hAnsi="TH SarabunPSK" w:cs="TH SarabunPSK"/>
          <w:sz w:val="32"/>
          <w:szCs w:val="32"/>
        </w:rPr>
        <w:t>…………</w:t>
      </w:r>
      <w:r w:rsidR="00CE0A38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</w:rPr>
        <w:t>…………………………….</w:t>
      </w:r>
    </w:p>
    <w:p w14:paraId="70AB766B" w14:textId="77777777" w:rsidR="000E0C08" w:rsidRDefault="000E0C08" w:rsidP="00CE0A38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ขอรับรองว่าข้อมูลดังกล่าวเป็นความจริงทุกประการ เบอร์โทรผู้ปกครอง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</w:p>
    <w:p w14:paraId="7CEACF78" w14:textId="059E1B55" w:rsidR="000E0C08" w:rsidRDefault="000E0C08" w:rsidP="00CE0A38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E0A3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155A9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ลงชื่อ</w:t>
      </w:r>
      <w:r>
        <w:rPr>
          <w:rFonts w:ascii="TH SarabunPSK" w:hAnsi="TH SarabunPSK" w:cs="TH SarabunPSK"/>
          <w:sz w:val="32"/>
          <w:szCs w:val="32"/>
        </w:rPr>
        <w:t>………………</w:t>
      </w:r>
      <w:r w:rsidR="00CE0A38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155A9F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</w:rPr>
        <w:t>……………………..</w:t>
      </w:r>
      <w:r w:rsidR="00155A9F">
        <w:rPr>
          <w:rFonts w:ascii="TH SarabunPSK" w:hAnsi="TH SarabunPSK" w:cs="TH SarabunPSK" w:hint="cs"/>
          <w:sz w:val="32"/>
          <w:szCs w:val="32"/>
          <w:cs/>
        </w:rPr>
        <w:t>ผู้ปกครอง</w:t>
      </w:r>
    </w:p>
    <w:p w14:paraId="57262CB2" w14:textId="26D692D2" w:rsidR="000E0C08" w:rsidRDefault="000E0C08" w:rsidP="00CE0A38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E0A3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(………………………………………………………)</w:t>
      </w:r>
    </w:p>
    <w:p w14:paraId="6E8D9D7A" w14:textId="3C3DF913" w:rsidR="000E0C08" w:rsidRPr="00155A9F" w:rsidRDefault="000E0C08" w:rsidP="00155A9F">
      <w:pPr>
        <w:spacing w:before="240" w:after="120" w:line="240" w:lineRule="auto"/>
        <w:rPr>
          <w:rFonts w:ascii="TH SarabunPSK" w:hAnsi="TH SarabunPSK" w:cs="TH SarabunPSK"/>
          <w:sz w:val="32"/>
          <w:szCs w:val="32"/>
        </w:rPr>
      </w:pPr>
      <w:r w:rsidRPr="00155A9F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ข้อมูลจากครูประจำวิชา  เพื่อประกอบการพิจารณา</w:t>
      </w:r>
      <w:r w:rsidR="008F4903" w:rsidRPr="00155A9F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r w:rsidR="00155A9F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8F4903" w:rsidRPr="00155A9F">
        <w:rPr>
          <w:rFonts w:ascii="TH SarabunPSK" w:hAnsi="TH SarabunPSK" w:cs="TH SarabunPSK"/>
          <w:sz w:val="32"/>
          <w:szCs w:val="32"/>
        </w:rPr>
        <w:t>……….</w:t>
      </w:r>
    </w:p>
    <w:p w14:paraId="49DF31FA" w14:textId="77777777" w:rsidR="008F4903" w:rsidRDefault="008F4903" w:rsidP="00CE0A38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[    ]  </w:t>
      </w:r>
      <w:r>
        <w:rPr>
          <w:rFonts w:ascii="TH SarabunPSK" w:hAnsi="TH SarabunPSK" w:cs="TH SarabunPSK" w:hint="cs"/>
          <w:sz w:val="32"/>
          <w:szCs w:val="32"/>
          <w:cs/>
        </w:rPr>
        <w:t>สมควรให้สอบ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[    ] </w:t>
      </w:r>
      <w:r>
        <w:rPr>
          <w:rFonts w:ascii="TH SarabunPSK" w:hAnsi="TH SarabunPSK" w:cs="TH SarabunPSK" w:hint="cs"/>
          <w:sz w:val="32"/>
          <w:szCs w:val="32"/>
          <w:cs/>
        </w:rPr>
        <w:t>ไม่สมควรให้สอบ</w:t>
      </w:r>
    </w:p>
    <w:p w14:paraId="128D29F3" w14:textId="548C1361" w:rsidR="008F4903" w:rsidRDefault="008F4903" w:rsidP="00155A9F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</w:t>
      </w:r>
      <w:r w:rsidR="00155A9F">
        <w:rPr>
          <w:rFonts w:ascii="TH SarabunPSK" w:hAnsi="TH SarabunPSK" w:cs="TH SarabunPSK"/>
          <w:sz w:val="32"/>
          <w:szCs w:val="32"/>
          <w:cs/>
        </w:rPr>
        <w:tab/>
      </w:r>
      <w:r w:rsidR="00155A9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>……………………………</w:t>
      </w:r>
      <w:r w:rsidR="00155A9F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>………..</w:t>
      </w:r>
      <w:r w:rsidR="00155A9F">
        <w:rPr>
          <w:rFonts w:ascii="TH SarabunPSK" w:hAnsi="TH SarabunPSK" w:cs="TH SarabunPSK" w:hint="cs"/>
          <w:sz w:val="32"/>
          <w:szCs w:val="32"/>
          <w:cs/>
        </w:rPr>
        <w:t>ครูประจำวิชา</w:t>
      </w:r>
    </w:p>
    <w:p w14:paraId="4C8F18DB" w14:textId="1BFBF301" w:rsidR="008F4903" w:rsidRDefault="008F4903" w:rsidP="00CE0A38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(………………………………………………………)</w:t>
      </w:r>
    </w:p>
    <w:p w14:paraId="28B971A3" w14:textId="632B0706" w:rsidR="008F4903" w:rsidRPr="008F4903" w:rsidRDefault="008F4903" w:rsidP="00155A9F">
      <w:pPr>
        <w:spacing w:before="240" w:after="120" w:line="240" w:lineRule="auto"/>
        <w:rPr>
          <w:rFonts w:ascii="TH SarabunPSK" w:hAnsi="TH SarabunPSK" w:cs="TH SarabunPSK"/>
          <w:sz w:val="32"/>
          <w:szCs w:val="32"/>
          <w:cs/>
        </w:rPr>
      </w:pPr>
      <w:r w:rsidRPr="008F4903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</w:t>
      </w:r>
      <w:r w:rsidR="00CE0A38">
        <w:rPr>
          <w:rFonts w:ascii="TH SarabunPSK" w:hAnsi="TH SarabunPSK" w:cs="TH SarabunPSK" w:hint="cs"/>
          <w:b/>
          <w:bCs/>
          <w:sz w:val="32"/>
          <w:szCs w:val="32"/>
          <w:cs/>
        </w:rPr>
        <w:t>รองผู้อำนวยการ</w:t>
      </w:r>
      <w:r w:rsidR="00A330A7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กลุ่มบริหารงานวิชาการ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………………………………………………………………………..</w:t>
      </w:r>
      <w:r w:rsidR="00155A9F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14:paraId="6D493927" w14:textId="3208747A" w:rsidR="008F4903" w:rsidRDefault="005008A7" w:rsidP="002704C7">
      <w:pPr>
        <w:spacing w:before="240"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155A9F">
        <w:rPr>
          <w:rFonts w:ascii="TH SarabunPSK" w:hAnsi="TH SarabunPSK" w:cs="TH SarabunPSK"/>
          <w:sz w:val="32"/>
          <w:szCs w:val="32"/>
        </w:rPr>
        <w:t xml:space="preserve">  </w:t>
      </w:r>
      <w:r w:rsidR="008F4903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8F4903">
        <w:rPr>
          <w:rFonts w:ascii="TH SarabunPSK" w:hAnsi="TH SarabunPSK" w:cs="TH SarabunPSK"/>
          <w:sz w:val="32"/>
          <w:szCs w:val="32"/>
        </w:rPr>
        <w:t>……</w:t>
      </w:r>
      <w:r w:rsidR="00155A9F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8F4903">
        <w:rPr>
          <w:rFonts w:ascii="TH SarabunPSK" w:hAnsi="TH SarabunPSK" w:cs="TH SarabunPSK"/>
          <w:sz w:val="32"/>
          <w:szCs w:val="32"/>
        </w:rPr>
        <w:t>………………………………..</w:t>
      </w:r>
    </w:p>
    <w:p w14:paraId="7B82562F" w14:textId="70EA5BAD" w:rsidR="00155A9F" w:rsidRDefault="008F4903" w:rsidP="002704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55A9F">
        <w:rPr>
          <w:rFonts w:ascii="TH SarabunPSK" w:hAnsi="TH SarabunPSK" w:cs="TH SarabunPSK"/>
          <w:sz w:val="32"/>
          <w:szCs w:val="32"/>
        </w:rPr>
        <w:t xml:space="preserve">    </w:t>
      </w:r>
      <w:r w:rsidR="00CD1AFC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>(</w:t>
      </w:r>
      <w:r w:rsidR="00CE0A38">
        <w:rPr>
          <w:rFonts w:ascii="TH SarabunPSK" w:hAnsi="TH SarabunPSK" w:cs="TH SarabunPSK" w:hint="cs"/>
          <w:sz w:val="32"/>
          <w:szCs w:val="32"/>
          <w:cs/>
        </w:rPr>
        <w:t>นายพิชัย   วงษ์จันทร์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185CE793" w14:textId="5BE63ADD" w:rsidR="00CE0A38" w:rsidRPr="00155A9F" w:rsidRDefault="00155A9F" w:rsidP="002704C7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55A9F">
        <w:rPr>
          <w:rFonts w:ascii="TH SarabunPSK" w:hAnsi="TH SarabunPSK" w:cs="TH SarabunPSK" w:hint="cs"/>
          <w:b/>
          <w:bCs/>
          <w:sz w:val="32"/>
          <w:szCs w:val="32"/>
          <w:cs/>
        </w:rPr>
        <w:t>เสนอผู้อำนวยการโรงเรียนเขาย้อยวิทยา</w:t>
      </w:r>
      <w:r w:rsidR="008F4903" w:rsidRPr="00155A9F">
        <w:rPr>
          <w:rFonts w:ascii="TH SarabunPSK" w:hAnsi="TH SarabunPSK" w:cs="TH SarabunPSK"/>
          <w:b/>
          <w:bCs/>
          <w:sz w:val="32"/>
          <w:szCs w:val="32"/>
        </w:rPr>
        <w:tab/>
      </w:r>
      <w:r w:rsidR="008F4903" w:rsidRPr="00155A9F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1F296332" w14:textId="426ADAE9" w:rsidR="008F4903" w:rsidRDefault="008F4903" w:rsidP="00CE0A38">
      <w:pPr>
        <w:spacing w:before="120" w:after="12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[    ]  </w:t>
      </w:r>
      <w:r>
        <w:rPr>
          <w:rFonts w:ascii="TH SarabunPSK" w:hAnsi="TH SarabunPSK" w:cs="TH SarabunPSK" w:hint="cs"/>
          <w:sz w:val="32"/>
          <w:szCs w:val="32"/>
          <w:cs/>
        </w:rPr>
        <w:t>อนุมัติให้สอบ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[    ] </w:t>
      </w:r>
      <w:r>
        <w:rPr>
          <w:rFonts w:ascii="TH SarabunPSK" w:hAnsi="TH SarabunPSK" w:cs="TH SarabunPSK" w:hint="cs"/>
          <w:sz w:val="32"/>
          <w:szCs w:val="32"/>
          <w:cs/>
        </w:rPr>
        <w:t>ไม่อนุมัติให้สอบ</w:t>
      </w:r>
    </w:p>
    <w:p w14:paraId="11CF36F4" w14:textId="1E1C12BC" w:rsidR="008F4903" w:rsidRDefault="005008A7" w:rsidP="002704C7">
      <w:pPr>
        <w:spacing w:before="36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</w:t>
      </w:r>
      <w:r w:rsidR="008F4903">
        <w:rPr>
          <w:rFonts w:ascii="TH SarabunPSK" w:hAnsi="TH SarabunPSK" w:cs="TH SarabunPSK" w:hint="cs"/>
          <w:sz w:val="32"/>
          <w:szCs w:val="32"/>
          <w:cs/>
        </w:rPr>
        <w:t xml:space="preserve"> ลงชื่อ</w:t>
      </w:r>
      <w:r w:rsidR="008F4903">
        <w:rPr>
          <w:rFonts w:ascii="TH SarabunPSK" w:hAnsi="TH SarabunPSK" w:cs="TH SarabunPSK"/>
          <w:sz w:val="32"/>
          <w:szCs w:val="32"/>
        </w:rPr>
        <w:t>………………………</w:t>
      </w:r>
      <w:r w:rsidR="00CD1AFC">
        <w:rPr>
          <w:rFonts w:ascii="TH SarabunPSK" w:hAnsi="TH SarabunPSK" w:cs="TH SarabunPSK"/>
          <w:sz w:val="32"/>
          <w:szCs w:val="32"/>
        </w:rPr>
        <w:t>………....</w:t>
      </w:r>
      <w:r w:rsidR="008F4903">
        <w:rPr>
          <w:rFonts w:ascii="TH SarabunPSK" w:hAnsi="TH SarabunPSK" w:cs="TH SarabunPSK"/>
          <w:sz w:val="32"/>
          <w:szCs w:val="32"/>
        </w:rPr>
        <w:t>………</w:t>
      </w:r>
      <w:r w:rsidR="00A83CFB">
        <w:rPr>
          <w:rFonts w:ascii="TH SarabunPSK" w:hAnsi="TH SarabunPSK" w:cs="TH SarabunPSK"/>
          <w:sz w:val="32"/>
          <w:szCs w:val="32"/>
        </w:rPr>
        <w:t>.</w:t>
      </w:r>
      <w:r w:rsidR="008F4903">
        <w:rPr>
          <w:rFonts w:ascii="TH SarabunPSK" w:hAnsi="TH SarabunPSK" w:cs="TH SarabunPSK"/>
          <w:sz w:val="32"/>
          <w:szCs w:val="32"/>
        </w:rPr>
        <w:t>……..</w:t>
      </w:r>
    </w:p>
    <w:p w14:paraId="557BF48C" w14:textId="71F77AF2" w:rsidR="000E0C08" w:rsidRDefault="008F4903" w:rsidP="002704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D1AFC"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CE0A38">
        <w:rPr>
          <w:rFonts w:ascii="TH SarabunPSK" w:hAnsi="TH SarabunPSK" w:cs="TH SarabunPSK" w:hint="cs"/>
          <w:sz w:val="32"/>
          <w:szCs w:val="32"/>
          <w:cs/>
        </w:rPr>
        <w:t>นิติพงษ์   ยาวไธสง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0F618AC2" w14:textId="0383C23C" w:rsidR="008F4903" w:rsidRPr="000E0C08" w:rsidRDefault="005008A7" w:rsidP="002704C7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CD1AFC">
        <w:rPr>
          <w:rFonts w:ascii="TH SarabunPSK" w:hAnsi="TH SarabunPSK" w:cs="TH SarabunPSK"/>
          <w:sz w:val="32"/>
          <w:szCs w:val="32"/>
        </w:rPr>
        <w:t xml:space="preserve">      </w:t>
      </w:r>
      <w:r w:rsidR="008F4903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ผู้อำนวยการโรงเรียนเขาย้อยวิทยา</w:t>
      </w:r>
    </w:p>
    <w:sectPr w:rsidR="008F4903" w:rsidRPr="000E0C08" w:rsidSect="00673730">
      <w:pgSz w:w="11906" w:h="16838"/>
      <w:pgMar w:top="426" w:right="720" w:bottom="28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C08"/>
    <w:rsid w:val="00064C6C"/>
    <w:rsid w:val="000E0C08"/>
    <w:rsid w:val="00155A9F"/>
    <w:rsid w:val="001B26D8"/>
    <w:rsid w:val="002704C7"/>
    <w:rsid w:val="002925DD"/>
    <w:rsid w:val="002E7142"/>
    <w:rsid w:val="00471A8A"/>
    <w:rsid w:val="005008A7"/>
    <w:rsid w:val="00673730"/>
    <w:rsid w:val="008F4903"/>
    <w:rsid w:val="00A330A7"/>
    <w:rsid w:val="00A83CFB"/>
    <w:rsid w:val="00CD1AFC"/>
    <w:rsid w:val="00CE0A38"/>
    <w:rsid w:val="00FF0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F2811"/>
  <w15:docId w15:val="{DF5122C7-60AC-4746-BC1E-434F532C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TN</cp:lastModifiedBy>
  <cp:revision>9</cp:revision>
  <cp:lastPrinted>2020-10-28T14:11:00Z</cp:lastPrinted>
  <dcterms:created xsi:type="dcterms:W3CDTF">2020-10-21T13:48:00Z</dcterms:created>
  <dcterms:modified xsi:type="dcterms:W3CDTF">2020-11-08T11:58:00Z</dcterms:modified>
</cp:coreProperties>
</file>