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5BE" w:rsidRPr="00B665BE" w:rsidRDefault="001D4D0F" w:rsidP="00B665BE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รายชื่อ</w:t>
      </w:r>
      <w:r w:rsidR="00B665BE" w:rsidRPr="00B665B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และกิจกรรม</w:t>
      </w:r>
      <w:r w:rsidR="00B665BE" w:rsidRPr="00B665B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ปีการศึกษา </w:t>
      </w:r>
      <w:r w:rsidR="001C3A42">
        <w:rPr>
          <w:rFonts w:ascii="TH SarabunPSK" w:hAnsi="TH SarabunPSK" w:cs="TH SarabunPSK"/>
          <w:b/>
          <w:bCs/>
          <w:color w:val="000000"/>
          <w:sz w:val="32"/>
          <w:szCs w:val="32"/>
        </w:rPr>
        <w:t>2563</w:t>
      </w:r>
    </w:p>
    <w:p w:rsidR="00234996" w:rsidRDefault="00234996" w:rsidP="001F646E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15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5244"/>
        <w:gridCol w:w="2977"/>
        <w:gridCol w:w="2891"/>
      </w:tblGrid>
      <w:tr w:rsidR="000D7CFC" w:rsidRPr="0088006C" w:rsidTr="006F5B0D">
        <w:tc>
          <w:tcPr>
            <w:tcW w:w="3936" w:type="dxa"/>
          </w:tcPr>
          <w:p w:rsidR="000D7CFC" w:rsidRPr="0088006C" w:rsidRDefault="000D7CFC" w:rsidP="0088006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0D7CFC" w:rsidRPr="0088006C" w:rsidRDefault="000D7CFC" w:rsidP="0088006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D7CFC" w:rsidRPr="0088006C" w:rsidRDefault="000D7CFC" w:rsidP="0088006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0D7CFC" w:rsidRPr="0088006C" w:rsidRDefault="000D7CFC" w:rsidP="0088006C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0D7CFC" w:rsidRPr="00FF687E" w:rsidTr="006F5B0D">
        <w:tc>
          <w:tcPr>
            <w:tcW w:w="3936" w:type="dxa"/>
          </w:tcPr>
          <w:p w:rsidR="000D7CFC" w:rsidRPr="0088006C" w:rsidRDefault="000D7CFC" w:rsidP="004C455F">
            <w:pPr>
              <w:pStyle w:val="NoSpacing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1 </w:t>
            </w:r>
            <w:r w:rsidRPr="0088006C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 w:rsidRPr="0088006C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 xml:space="preserve">พัฒนาการอ่าน </w:t>
            </w:r>
            <w:r w:rsidR="001C3A42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88006C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การเขียน การสื่อสาร และการคิดคำนวณ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0D7CFC" w:rsidRPr="0088006C" w:rsidRDefault="000D7CFC" w:rsidP="004C45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กิจกรรมที่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1</w:t>
            </w:r>
            <w:r w:rsidR="001C3A4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กิจกรรมวันภาษาไทยแห่งชาติ</w:t>
            </w: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1C3A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ส่งเสริมนิสัยรักการอ่าน</w:t>
            </w:r>
          </w:p>
          <w:p w:rsidR="000D7CFC" w:rsidRDefault="000D7CFC" w:rsidP="00ED01F6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="001C3A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37241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="001C3A42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</w:t>
            </w:r>
            <w:r w:rsidRPr="00A150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</w:t>
            </w:r>
            <w:r w:rsidRPr="007B232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อ่าน การเขียนภาษาไทย</w:t>
            </w:r>
          </w:p>
          <w:p w:rsidR="00B91263" w:rsidRDefault="000D7CFC" w:rsidP="00FF687E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1C3A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37241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="001C3A42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C3724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ความสามารถในการสื่อสาร</w:t>
            </w:r>
          </w:p>
          <w:p w:rsidR="000D7CFC" w:rsidRDefault="000D7CFC" w:rsidP="00FF687E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ภาษาอังกฤษ</w:t>
            </w:r>
          </w:p>
          <w:p w:rsidR="000D7CFC" w:rsidRPr="0088006C" w:rsidRDefault="000D7CFC" w:rsidP="00D8136B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88006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1C3A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กิจกรรมวันคริสต์มาส</w:t>
            </w:r>
          </w:p>
          <w:p w:rsidR="000D7CFC" w:rsidRDefault="000D7CFC" w:rsidP="00D8136B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="001C3A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37241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="001C3A42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การคิดคำนวณ</w:t>
            </w:r>
          </w:p>
          <w:p w:rsidR="00E1527D" w:rsidRDefault="00E1527D" w:rsidP="00D8136B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E1527D" w:rsidRPr="0088006C" w:rsidRDefault="00E1527D" w:rsidP="00D8136B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0D7CFC" w:rsidRPr="00FF687E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F687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นางอัมพิกา  วีระทอง</w:t>
            </w: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F687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นางอัมพิกา  วีระทอง</w:t>
            </w: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นางฤทัย  ศรีเดือน</w:t>
            </w: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นางฤทัย  ศรีเดือน</w:t>
            </w:r>
          </w:p>
          <w:p w:rsidR="000D7CFC" w:rsidRPr="00FF687E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นางสมภรณ์  องอาจ</w:t>
            </w:r>
          </w:p>
        </w:tc>
      </w:tr>
      <w:tr w:rsidR="000D7CFC" w:rsidRPr="0088006C" w:rsidTr="006F5B0D">
        <w:tc>
          <w:tcPr>
            <w:tcW w:w="3936" w:type="dxa"/>
          </w:tcPr>
          <w:p w:rsidR="000D7CFC" w:rsidRDefault="000D7CFC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1C3A4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8006C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โครงการ</w:t>
            </w:r>
            <w:r w:rsidRPr="0088006C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พัฒนาการคิดวิเคราะห์</w:t>
            </w:r>
            <w:r w:rsidR="001C3A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คิดอย่างมีวิจารณญาณ อภิปรายแลกเปลี่ยนความคิดเห็น และแก้ปัญหา</w:t>
            </w:r>
          </w:p>
          <w:p w:rsidR="00E1527D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5A4B" w:rsidRPr="0088006C" w:rsidRDefault="002E5A4B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0D7CFC" w:rsidRPr="00D11A72" w:rsidRDefault="000D7CFC" w:rsidP="00C3724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 w:rsidR="001C3A4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11A7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กิจกรรมพัฒนาการอ่าน คิดวิเคราะห์</w:t>
            </w:r>
          </w:p>
          <w:p w:rsidR="000D7CFC" w:rsidRPr="0088006C" w:rsidRDefault="000D7CFC" w:rsidP="00C3724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6C3EF9" w:rsidRDefault="006C3EF9" w:rsidP="006C3EF9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0D7CFC" w:rsidRDefault="000D7CFC" w:rsidP="00FF687E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0D7CFC" w:rsidRDefault="000D7CFC" w:rsidP="00FF687E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0D7CFC" w:rsidRPr="0088006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D7CFC" w:rsidRPr="0088006C" w:rsidTr="006F5B0D">
        <w:tc>
          <w:tcPr>
            <w:tcW w:w="3936" w:type="dxa"/>
          </w:tcPr>
          <w:p w:rsidR="000D7CFC" w:rsidRPr="0088006C" w:rsidRDefault="000D7CFC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3 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การสร้างนวัตกรรม</w:t>
            </w:r>
          </w:p>
          <w:p w:rsidR="000D7CFC" w:rsidRPr="0088006C" w:rsidRDefault="000D7CFC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0D7CFC" w:rsidRDefault="000D7CFC" w:rsidP="00D11A7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  <w:r w:rsidR="001C3A42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กิจกรรมวันวิทยาศาสตร์</w:t>
            </w:r>
          </w:p>
          <w:p w:rsidR="000D7CFC" w:rsidRPr="0088006C" w:rsidRDefault="000D7CFC" w:rsidP="00D11A7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1C3A4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ค่าย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STEM</w:t>
            </w: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</w:t>
            </w:r>
            <w:r w:rsidR="001C3A4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8B5AC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โครงงานอาชีพ</w:t>
            </w: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11</w:t>
            </w:r>
            <w:r w:rsidR="001C3A4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กิจกรรมชมรมจิตอาสา</w:t>
            </w:r>
          </w:p>
          <w:p w:rsidR="000D7CFC" w:rsidRDefault="000D7CFC" w:rsidP="00ED01F6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12</w:t>
            </w:r>
            <w:r w:rsidR="001C3A4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กิจกรรมชุมนุมเศรษฐกิจพอเพียง</w:t>
            </w:r>
          </w:p>
          <w:p w:rsidR="006C3EF9" w:rsidRDefault="006C3EF9" w:rsidP="00ED01F6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Pr="00B665BE" w:rsidRDefault="00E1527D" w:rsidP="00ED01F6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6C3EF9" w:rsidRDefault="006C3EF9" w:rsidP="006C3EF9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6C3EF9" w:rsidRDefault="006C3EF9" w:rsidP="006C3EF9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B36E1D" w:rsidRDefault="00B36E1D" w:rsidP="00B36E1D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6C3EF9" w:rsidRDefault="006C3EF9" w:rsidP="006C3EF9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0D7CFC" w:rsidRPr="00ED01F6" w:rsidRDefault="006C3EF9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01F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นายประเสริฐ  อนันตอาจ</w:t>
            </w:r>
          </w:p>
          <w:p w:rsidR="000D7CFC" w:rsidRDefault="000D7CFC" w:rsidP="00DA26B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01F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นายประเสริฐ  อนันตอาจ</w:t>
            </w:r>
          </w:p>
          <w:p w:rsidR="000D7CFC" w:rsidRDefault="001C3A42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</w:t>
            </w:r>
            <w:r w:rsidR="002B04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งฤทัย  ศรีเดือน</w:t>
            </w:r>
          </w:p>
          <w:p w:rsidR="000D7CFC" w:rsidRDefault="002B0440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0D7CFC" w:rsidRPr="00ED01F6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นางสาวกัญญ์วรา  มูลยะ</w:t>
            </w:r>
          </w:p>
        </w:tc>
      </w:tr>
      <w:tr w:rsidR="000D7CFC" w:rsidRPr="0088006C" w:rsidTr="006F5B0D">
        <w:tc>
          <w:tcPr>
            <w:tcW w:w="3936" w:type="dxa"/>
          </w:tcPr>
          <w:p w:rsidR="000D7CFC" w:rsidRPr="0088006C" w:rsidRDefault="000D7CFC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4 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การใช้เทคโนโลยีสารสนเทศและ</w:t>
            </w:r>
          </w:p>
          <w:p w:rsidR="000D7CFC" w:rsidRDefault="000D7CFC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การสื่อสาร</w:t>
            </w:r>
          </w:p>
          <w:p w:rsidR="006C3EF9" w:rsidRDefault="006C3EF9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1E6933" w:rsidRPr="0088006C" w:rsidRDefault="001E6933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0D7CFC" w:rsidRDefault="000D7CFC" w:rsidP="00C3724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</w:t>
            </w:r>
            <w:r w:rsidR="002B044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="002B04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ส่งเสริมการใช้ </w:t>
            </w:r>
            <w:r w:rsidRPr="007B23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ICT </w:t>
            </w: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365A5" w:rsidRDefault="000365A5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0365A5" w:rsidRPr="00B665BE" w:rsidRDefault="000365A5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6C3EF9" w:rsidRDefault="006C3EF9" w:rsidP="006C3EF9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0D7CFC" w:rsidRDefault="000D7CFC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0D7CFC" w:rsidRPr="00ED01F6" w:rsidRDefault="004E61C0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นายกฤษฎ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า</w:t>
            </w:r>
            <w:r w:rsidR="006F5B0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นุชมี</w:t>
            </w:r>
          </w:p>
        </w:tc>
      </w:tr>
      <w:tr w:rsidR="00E1527D" w:rsidRPr="0088006C" w:rsidTr="006F5B0D">
        <w:tc>
          <w:tcPr>
            <w:tcW w:w="3936" w:type="dxa"/>
          </w:tcPr>
          <w:p w:rsidR="00E1527D" w:rsidRPr="0088006C" w:rsidRDefault="00E1527D" w:rsidP="00D20AEF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E1527D" w:rsidRPr="0088006C" w:rsidRDefault="00E1527D" w:rsidP="00D20AEF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1527D" w:rsidRPr="0088006C" w:rsidRDefault="00E1527D" w:rsidP="00D20AEF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E1527D" w:rsidRPr="0088006C" w:rsidRDefault="00E1527D" w:rsidP="00D20AEF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E1527D" w:rsidRPr="0088006C" w:rsidTr="006F5B0D">
        <w:tc>
          <w:tcPr>
            <w:tcW w:w="3936" w:type="dxa"/>
          </w:tcPr>
          <w:p w:rsidR="00E1527D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5 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</w:t>
            </w:r>
          </w:p>
          <w:p w:rsidR="00E1527D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E1527D" w:rsidRPr="0088006C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E1527D" w:rsidRPr="006C3EF9" w:rsidRDefault="00E1527D" w:rsidP="004C455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กิจกรรมที่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2B044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กลุ่มสาระการเรียนรู้คณิตศาสตร์</w:t>
            </w:r>
          </w:p>
          <w:p w:rsidR="00E1527D" w:rsidRPr="0088006C" w:rsidRDefault="00E1527D" w:rsidP="00121C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="002B04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กลุ่มสาระการเรียนรู้วิทยาศาสตร์</w:t>
            </w:r>
          </w:p>
          <w:p w:rsidR="00E1527D" w:rsidRDefault="00E1527D" w:rsidP="00121C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="002B044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กลุ่มสาระการเรียนรู้สังคมศึกษา ศาสนา และวัฒนธรรม</w:t>
            </w:r>
          </w:p>
          <w:p w:rsidR="00E1527D" w:rsidRPr="0088006C" w:rsidRDefault="00E1527D" w:rsidP="00121C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 w:rsidR="002B04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กลุ่มสาระการเรียนรู้ภาษาไทย</w:t>
            </w:r>
          </w:p>
          <w:p w:rsidR="00E1527D" w:rsidRPr="0088006C" w:rsidRDefault="00E1527D" w:rsidP="00121C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  <w:r w:rsidR="002B044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  <w:p w:rsidR="00E1527D" w:rsidRPr="0088006C" w:rsidRDefault="00E1527D" w:rsidP="00121C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</w:t>
            </w:r>
            <w:r w:rsidR="002B04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กลุ่มสาระการเรียนรู้สุขศึกษาและพลศึกษา</w:t>
            </w:r>
          </w:p>
          <w:p w:rsidR="00E1527D" w:rsidRPr="0088006C" w:rsidRDefault="00E1527D" w:rsidP="00121C9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  <w:r w:rsidR="002B044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กลุ่มสาระการเรียนรู้การงานอาชีพ</w:t>
            </w:r>
          </w:p>
          <w:p w:rsidR="00E1527D" w:rsidRDefault="00E1527D" w:rsidP="00ED01F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2B044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ผลสัมฤทธิ์ทางการเรียน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กลุ่มสาระการเรียนรู้ศิลปะ</w:t>
            </w:r>
          </w:p>
          <w:p w:rsidR="00E1527D" w:rsidRDefault="00E1527D" w:rsidP="00ED01F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Pr="00ED01F6" w:rsidRDefault="00E1527D" w:rsidP="00ED01F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นางสมภรณ์  องอาจ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นายประเสริฐ  อนันตอาจ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2B0440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นางศศิธ</w:t>
            </w:r>
            <w:r w:rsidR="00E1527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  วงศ์พานิช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นางอัมพิกา  วีระทอง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นางฤทัย  ศรีเดือน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นายชัยเพ็ชร  มาลา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2B0440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นางสาววันทนีย์  เรืองบุญ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Pr="00ED01F6" w:rsidRDefault="002B0440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นางสาววันทนีย์  ปรางทับทิม</w:t>
            </w:r>
          </w:p>
        </w:tc>
      </w:tr>
      <w:tr w:rsidR="00E1527D" w:rsidRPr="0088006C" w:rsidTr="006F5B0D">
        <w:tc>
          <w:tcPr>
            <w:tcW w:w="3936" w:type="dxa"/>
          </w:tcPr>
          <w:p w:rsidR="00E1527D" w:rsidRPr="0088006C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โครงการส่งเสริม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ทักษะพื้นฐาน และเจตคติที่ดีต่องานอาชีพ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E1527D" w:rsidRPr="009240AB" w:rsidRDefault="00E1527D" w:rsidP="0046730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2B0440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ปัจฉิมนิเทศ</w:t>
            </w:r>
          </w:p>
          <w:p w:rsidR="00E1527D" w:rsidRPr="009240AB" w:rsidRDefault="00E1527D" w:rsidP="0046730B">
            <w:pPr>
              <w:tabs>
                <w:tab w:val="center" w:pos="2736"/>
              </w:tabs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="002B044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="00134151" w:rsidRPr="0013415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ทุนการศึกษาพัฒนาคุณภาพชีวิต</w:t>
            </w:r>
          </w:p>
          <w:p w:rsidR="00E1527D" w:rsidRPr="002B0440" w:rsidRDefault="00E1527D" w:rsidP="00ED01F6">
            <w:pPr>
              <w:tabs>
                <w:tab w:val="center" w:pos="27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2B04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="005B454F" w:rsidRPr="005B454F">
              <w:rPr>
                <w:rFonts w:ascii="TH SarabunPSK" w:hAnsi="TH SarabunPSK" w:cs="TH SarabunPSK"/>
                <w:sz w:val="32"/>
                <w:szCs w:val="32"/>
                <w:cs/>
              </w:rPr>
              <w:t>แนะแนวการศึกษาต่อ</w:t>
            </w:r>
            <w:r w:rsidR="002B0440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5B454F" w:rsidRPr="005B454F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เพื่อการมีงานทำ</w:t>
            </w:r>
          </w:p>
          <w:p w:rsidR="00E1527D" w:rsidRDefault="00E1527D" w:rsidP="00E91AA3">
            <w:pPr>
              <w:tabs>
                <w:tab w:val="center" w:pos="2736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="002B04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กิจกรรมแนะแนวเพื่อชีวิต</w:t>
            </w:r>
          </w:p>
          <w:p w:rsidR="00E1527D" w:rsidRDefault="00E1527D" w:rsidP="00ED01F6">
            <w:pPr>
              <w:tabs>
                <w:tab w:val="center" w:pos="2736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="002B044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CA62E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กิจกรรมเปิดโลก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อาชีพ</w:t>
            </w:r>
            <w:bookmarkStart w:id="0" w:name="_GoBack"/>
            <w:bookmarkEnd w:id="0"/>
          </w:p>
          <w:p w:rsidR="00E1527D" w:rsidRPr="00936BE2" w:rsidRDefault="00E1527D" w:rsidP="00ED01F6">
            <w:pPr>
              <w:tabs>
                <w:tab w:val="center" w:pos="2736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2B0440" w:rsidRDefault="002B0440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E1527D" w:rsidRPr="00ED01F6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01F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นางสาววั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นทนีย์  เรืองบุญ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นางสาวมินตรา  รุ่งรังษี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D01F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นางสาววั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นทนีย์  เรืองบุญ</w:t>
            </w:r>
          </w:p>
          <w:p w:rsidR="002B0440" w:rsidRDefault="002B0440" w:rsidP="00941FC4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941FC4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นางสาวมินตรา  รุ่งรังษี</w:t>
            </w:r>
          </w:p>
          <w:p w:rsidR="00E1527D" w:rsidRPr="00ED01F6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D01F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นางสาววั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นทนีย์  เรืองบุญ</w:t>
            </w:r>
          </w:p>
        </w:tc>
      </w:tr>
      <w:tr w:rsidR="00E1527D" w:rsidRPr="0088006C" w:rsidTr="006F5B0D">
        <w:tc>
          <w:tcPr>
            <w:tcW w:w="3936" w:type="dxa"/>
          </w:tcPr>
          <w:p w:rsidR="00E1527D" w:rsidRPr="006F21A7" w:rsidRDefault="00E1527D" w:rsidP="00BC7774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7 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BC777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คุณลักษณะและค่านิยมที่ดีตามที่สถานศึกษากำหนด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E1527D" w:rsidRDefault="00E1527D" w:rsidP="0088773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 w:rsidR="002B04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="00BC777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ส่งเสริม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คุณลักษณะอันพึงประสงค์</w:t>
            </w:r>
          </w:p>
          <w:p w:rsidR="00E1527D" w:rsidRPr="00BC7774" w:rsidRDefault="00E1527D" w:rsidP="008877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7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2E5A4B" w:rsidRPr="00BC77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</w:t>
            </w:r>
            <w:r w:rsidR="002B0440" w:rsidRPr="00BC77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7774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  <w:r w:rsidR="00BC777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</w:t>
            </w:r>
            <w:r w:rsidRPr="00BC7774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</w:t>
            </w:r>
            <w:r w:rsidR="00BC7774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และจริยธรรม</w:t>
            </w:r>
          </w:p>
          <w:p w:rsidR="000365A5" w:rsidRPr="006F21A7" w:rsidRDefault="000365A5" w:rsidP="0088773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1527D" w:rsidRDefault="00E1527D" w:rsidP="006C3EF9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นางสาวกัญญ์วรา  มูลยะ</w:t>
            </w:r>
          </w:p>
          <w:p w:rsidR="00E1527D" w:rsidRPr="006F21A7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นางสาวกัญญ์วรา  มูลยะ</w:t>
            </w:r>
          </w:p>
        </w:tc>
      </w:tr>
      <w:tr w:rsidR="00E1527D" w:rsidRPr="0088006C" w:rsidTr="006F5B0D">
        <w:tc>
          <w:tcPr>
            <w:tcW w:w="3936" w:type="dxa"/>
          </w:tcPr>
          <w:p w:rsidR="00E1527D" w:rsidRPr="0088006C" w:rsidRDefault="00E1527D" w:rsidP="00D20AEF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E1527D" w:rsidRPr="0088006C" w:rsidRDefault="00E1527D" w:rsidP="00D20AEF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1527D" w:rsidRPr="0088006C" w:rsidRDefault="00E1527D" w:rsidP="00D20AEF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E1527D" w:rsidRPr="0088006C" w:rsidRDefault="00E1527D" w:rsidP="00D20AEF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E1527D" w:rsidRPr="0088006C" w:rsidTr="006F5B0D">
        <w:tc>
          <w:tcPr>
            <w:tcW w:w="3936" w:type="dxa"/>
          </w:tcPr>
          <w:p w:rsidR="00BC7774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8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โครงการส่งเสริมความ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ภูมิใจ</w:t>
            </w:r>
          </w:p>
          <w:p w:rsidR="00E1527D" w:rsidRPr="006F21A7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ในท้องถิ่นและความเป็นไทย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B91263" w:rsidRDefault="00E1527D" w:rsidP="00461AD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</w:t>
            </w:r>
            <w:r w:rsidR="002B04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กิจกรรมวันสำคัญทางศาสนา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และ</w:t>
            </w:r>
          </w:p>
          <w:p w:rsidR="00E1527D" w:rsidRPr="0088006C" w:rsidRDefault="00E1527D" w:rsidP="00461AD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พระมหากษัตริย์</w:t>
            </w:r>
          </w:p>
          <w:p w:rsidR="00E1527D" w:rsidRPr="0088006C" w:rsidRDefault="00E1527D" w:rsidP="00461AD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  <w:r w:rsidR="002B04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ส่งเสริมความเป็นไทย</w:t>
            </w:r>
          </w:p>
          <w:p w:rsidR="00E1527D" w:rsidRPr="009240AB" w:rsidRDefault="00E1527D" w:rsidP="00EF0B47">
            <w:pPr>
              <w:tabs>
                <w:tab w:val="left" w:pos="426"/>
              </w:tabs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</w:t>
            </w:r>
            <w:r w:rsidR="002B0440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กิจกรรม</w:t>
            </w:r>
            <w:r w:rsidRPr="009240AB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ส่งเสริมประชาธิปไตยในโรงเรียน  </w:t>
            </w:r>
          </w:p>
          <w:p w:rsidR="00E1527D" w:rsidRDefault="00E1527D" w:rsidP="00C9167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9240A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2B044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กิจกรรมวันสำคัญตามประเพณีและท้องถิ่น</w:t>
            </w:r>
          </w:p>
          <w:p w:rsidR="00AA6FD2" w:rsidRPr="00C9167C" w:rsidRDefault="00AA6FD2" w:rsidP="00C9167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1527D" w:rsidRDefault="00E1527D" w:rsidP="006C3EF9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A0066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</w:t>
            </w:r>
            <w:r w:rsidR="0091457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กิจการฯ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</w:t>
            </w:r>
            <w:r w:rsidR="0091457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งานกิจการฯ)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นางสาวกัญญ์วรา  มูลยะ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นางศศิธร  วงศ์พานิช</w:t>
            </w:r>
          </w:p>
          <w:p w:rsidR="001E2A18" w:rsidRDefault="001E2A18" w:rsidP="001E2A18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นางสาวณัฏฐณิชา  แป้นไพศาล</w:t>
            </w:r>
          </w:p>
          <w:p w:rsidR="00E1527D" w:rsidRPr="006F21A7" w:rsidRDefault="00E1527D" w:rsidP="00C9167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นางสาวลำพวรรณ  ล้ำเลิศ</w:t>
            </w:r>
          </w:p>
        </w:tc>
      </w:tr>
      <w:tr w:rsidR="00E1527D" w:rsidRPr="0088006C" w:rsidTr="006F5B0D">
        <w:tc>
          <w:tcPr>
            <w:tcW w:w="3936" w:type="dxa"/>
          </w:tcPr>
          <w:p w:rsidR="00BC7774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9 </w:t>
            </w:r>
            <w:r w:rsidRPr="00BC777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โครงการส่งเสริม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การยอมรับ</w:t>
            </w:r>
          </w:p>
          <w:p w:rsidR="00E1527D" w:rsidRPr="0088006C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ที่จะอยู่ร่วมกันบนความแตกต่างและหลากหลาย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E1527D" w:rsidRDefault="00E1527D" w:rsidP="00936BE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BE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2E5A4B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33</w:t>
            </w:r>
            <w:r w:rsidR="00BC7774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กิจกรรม</w:t>
            </w:r>
            <w:r w:rsidR="001E2A18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ปฐมนิเทศและประชุมผู้ปกครอง</w:t>
            </w:r>
          </w:p>
          <w:p w:rsidR="001E2A18" w:rsidRDefault="001E2A18" w:rsidP="00936BE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BE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 xml:space="preserve">34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กิจกรรมเยี่ยมบ้านนักเรียน</w:t>
            </w:r>
          </w:p>
          <w:p w:rsidR="001E2A18" w:rsidRPr="009240AB" w:rsidRDefault="001E2A18" w:rsidP="00936BE2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36BE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 xml:space="preserve">35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กิจกรรมบริหารจัดงานเงินปัจจัยพื้นฐานเพื่อช่วยเหลือนักเรียนยากจน</w:t>
            </w:r>
          </w:p>
          <w:p w:rsidR="00AA6FD2" w:rsidRPr="0088006C" w:rsidRDefault="00AA6FD2" w:rsidP="006F21A7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</w:t>
            </w:r>
            <w:r w:rsidR="0091457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งานกิจการฯ)</w:t>
            </w:r>
          </w:p>
          <w:p w:rsidR="001E2A18" w:rsidRDefault="001E2A18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(งานกิจการฯ)</w:t>
            </w:r>
          </w:p>
          <w:p w:rsidR="001E2A18" w:rsidRDefault="001E2A18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(งานกิจการฯ)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นางสาวณัฏฐณิชา  แป้นไพศาล</w:t>
            </w:r>
          </w:p>
          <w:p w:rsidR="001E2A18" w:rsidRDefault="001E2A18" w:rsidP="001E2A18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นางสาวณัฏฐณิชา  แป้นไพศาล</w:t>
            </w:r>
          </w:p>
          <w:p w:rsidR="001E2A18" w:rsidRDefault="001E2A18" w:rsidP="001E2A18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นางสาวณัฏฐณิชา  แป้นไพศาล</w:t>
            </w:r>
          </w:p>
          <w:p w:rsidR="00E1527D" w:rsidRPr="006F21A7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1527D" w:rsidRPr="0088006C" w:rsidTr="006F5B0D">
        <w:tc>
          <w:tcPr>
            <w:tcW w:w="3936" w:type="dxa"/>
          </w:tcPr>
          <w:p w:rsidR="00E1527D" w:rsidRPr="0088006C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10 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สุขภาวะ</w:t>
            </w:r>
            <w:r w:rsidR="006F5B0D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ทางร่างกาย และจิตสังคม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6F5B0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2E5A4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="001E2A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="00BC777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ส่งเสริมสุขภาพอนามัยโรงเรียน</w:t>
            </w:r>
          </w:p>
          <w:p w:rsidR="00E1527D" w:rsidRDefault="00E1527D" w:rsidP="006F5B0D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="001E2A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 w:rsidR="00BC777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ส่ง</w:t>
            </w:r>
            <w:r w:rsidRPr="009240A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เสริมวินัยและ</w:t>
            </w:r>
            <w:r w:rsidR="006F5B0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ความประพฤตินักเรียน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="001E2A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  <w:r w:rsidR="00A150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="006F5B0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ป้องกันและแก้ไขปัญหายาเสพติด</w:t>
            </w:r>
          </w:p>
          <w:p w:rsidR="006F5B0D" w:rsidRPr="006F5B0D" w:rsidRDefault="006F5B0D" w:rsidP="006F5B0D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="001E2A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กิจกรรม</w:t>
            </w:r>
            <w:r w:rsidRPr="009240A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จราจร</w:t>
            </w:r>
            <w:r w:rsidRPr="006F5B0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โรงเรียน</w:t>
            </w:r>
          </w:p>
          <w:p w:rsidR="00E1527D" w:rsidRDefault="00E1527D" w:rsidP="00C9167C">
            <w:pPr>
              <w:tabs>
                <w:tab w:val="center" w:pos="2736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1E2A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</w:t>
            </w:r>
            <w:r w:rsidR="00A1500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กีฬา</w:t>
            </w:r>
            <w:r w:rsidR="005B454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สานสามัคคี</w:t>
            </w:r>
          </w:p>
          <w:p w:rsidR="00AA6FD2" w:rsidRPr="00C9167C" w:rsidRDefault="00AA6FD2" w:rsidP="00C9167C">
            <w:pPr>
              <w:tabs>
                <w:tab w:val="center" w:pos="273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6F5B0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(งานทั่วไป)</w:t>
            </w:r>
          </w:p>
          <w:p w:rsidR="00E1527D" w:rsidRDefault="006F5B0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</w:t>
            </w:r>
            <w:r w:rsidR="00E1527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งินอุดหนุนรายหัว (</w:t>
            </w:r>
            <w:r w:rsidR="0091457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งานกิจการฯ)</w:t>
            </w:r>
          </w:p>
          <w:p w:rsidR="00914571" w:rsidRDefault="00914571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F5B0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</w:t>
            </w:r>
            <w:r w:rsidR="0091457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งานกิจการฯ)</w:t>
            </w:r>
            <w:r w:rsidR="006F5B0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(งานทั่วไป)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E1527D" w:rsidRPr="006F21A7" w:rsidRDefault="00BC7774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นางสาวสุดารัตน์  วรรณวิโรจน์</w:t>
            </w:r>
          </w:p>
          <w:p w:rsidR="00E1527D" w:rsidRDefault="006F5B0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นางสาวลำพวรรณ  ล้ำเลิศ</w:t>
            </w:r>
          </w:p>
          <w:p w:rsidR="006F5B0D" w:rsidRPr="006F21A7" w:rsidRDefault="006F5B0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F5B0D" w:rsidRDefault="006F5B0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นางสาวณัฏฐณิชา  แป้นไพศาล</w:t>
            </w:r>
          </w:p>
          <w:p w:rsidR="006F5B0D" w:rsidRDefault="006F5B0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1A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นายชัยเพ็ชร  มาลา</w:t>
            </w:r>
          </w:p>
          <w:p w:rsidR="00E1527D" w:rsidRPr="006F21A7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1A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นายชัยเพ็ชร  มาลา</w:t>
            </w:r>
          </w:p>
        </w:tc>
      </w:tr>
      <w:tr w:rsidR="00E1527D" w:rsidRPr="0088006C" w:rsidTr="006F5B0D">
        <w:tc>
          <w:tcPr>
            <w:tcW w:w="3936" w:type="dxa"/>
          </w:tcPr>
          <w:p w:rsidR="00E1527D" w:rsidRPr="0088006C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11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โครงการพัฒนาระบบ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บริหารจัดการคุณภาพของสถานศึกษา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B91263" w:rsidRDefault="00E1527D" w:rsidP="00FE5543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1E2A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</w:t>
            </w:r>
            <w:r w:rsidR="00A1500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88006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กิจกรรมพัฒนา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ระบบ</w:t>
            </w:r>
            <w:r w:rsidRPr="0088006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ประกันคุณภาพภายใน</w:t>
            </w:r>
          </w:p>
          <w:p w:rsidR="00E1527D" w:rsidRDefault="00E1527D" w:rsidP="00FE5543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สถานศึกษา</w:t>
            </w:r>
          </w:p>
          <w:p w:rsidR="00E1527D" w:rsidRPr="009240AB" w:rsidRDefault="00E1527D" w:rsidP="00AC3515">
            <w:pPr>
              <w:tabs>
                <w:tab w:val="center" w:pos="273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6F5B0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1E2A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0365A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ระดมทรัพยากรเพื่อการจัด</w:t>
            </w:r>
            <w:r w:rsidR="007F7D3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การศึกษา</w:t>
            </w:r>
          </w:p>
          <w:p w:rsidR="00E1527D" w:rsidRPr="009240AB" w:rsidRDefault="00E1527D" w:rsidP="00AC3515">
            <w:pPr>
              <w:tabs>
                <w:tab w:val="center" w:pos="273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1E2A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0365A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พัฒนางานข้อมูลสารสนเทศโรงเรียน</w:t>
            </w:r>
          </w:p>
          <w:p w:rsidR="00E1527D" w:rsidRDefault="00E1527D" w:rsidP="00FE5543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1E2A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0365A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พัฒนางานการเงิน บัญชี พัสดุ</w:t>
            </w:r>
          </w:p>
          <w:p w:rsidR="00E1527D" w:rsidRDefault="00E1527D" w:rsidP="00C9167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1E2A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0365A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งานพัฒนางานแผนงาน</w:t>
            </w:r>
          </w:p>
          <w:p w:rsidR="00D20AEF" w:rsidRDefault="00D20AEF" w:rsidP="00C9167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1E2A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พัฒนางานสารบรรณ</w:t>
            </w:r>
          </w:p>
          <w:p w:rsidR="00AA6FD2" w:rsidRDefault="00D20AEF" w:rsidP="001E2A18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1E2A1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กิจกรรมพัฒนา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งานธุรการวิชาการ</w:t>
            </w:r>
          </w:p>
          <w:p w:rsidR="001E2A18" w:rsidRPr="0088006C" w:rsidRDefault="00E24BA7" w:rsidP="001E2A18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กิจกรรมพัฒนา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งานธุรการงานกิจการนักเรียน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(งานงบแผน)</w:t>
            </w:r>
          </w:p>
          <w:p w:rsidR="00214DA6" w:rsidRDefault="00214DA6" w:rsidP="006C3EF9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6C3EF9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(งานงบแผน)</w:t>
            </w:r>
          </w:p>
          <w:p w:rsidR="00E1527D" w:rsidRDefault="00E1527D" w:rsidP="006C3EF9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(งานงบแผน)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(งานงบแผน)</w:t>
            </w:r>
          </w:p>
          <w:p w:rsidR="00D20AEF" w:rsidRDefault="00D20AEF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(งานบุคคล)</w:t>
            </w:r>
          </w:p>
          <w:p w:rsidR="00D20AEF" w:rsidRDefault="001E2A18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</w:t>
            </w:r>
            <w:r w:rsidR="00D20AE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หนุนรายหัว (งานวิชาการ)</w:t>
            </w:r>
          </w:p>
          <w:p w:rsidR="00E24BA7" w:rsidRDefault="00E24BA7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(งานกิจการฯ)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8311A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นางศศิธร  วงศ์พานิช</w:t>
            </w:r>
          </w:p>
          <w:p w:rsidR="00214DA6" w:rsidRDefault="00214DA6" w:rsidP="008311A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7806B0" w:rsidP="008311A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นางสาววันทนีย์  ปรางทับทิม</w:t>
            </w:r>
            <w:r w:rsidR="00E1527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นางศศิธร  วงศ์พานิช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นางสาววันทนีย์  เรืองบุญ</w:t>
            </w:r>
          </w:p>
          <w:p w:rsidR="00D20AEF" w:rsidRDefault="00D20AEF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นางฤทัย  ศรีเดือน</w:t>
            </w:r>
          </w:p>
          <w:p w:rsidR="00D20AEF" w:rsidRDefault="00D20AEF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นางสาวกัญญ์วรา  มูลยะ</w:t>
            </w:r>
          </w:p>
          <w:p w:rsidR="00E24BA7" w:rsidRPr="006F21A7" w:rsidRDefault="00E24BA7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นางสาวณัฏฐณิชา  แป้นไพศาล</w:t>
            </w:r>
          </w:p>
        </w:tc>
      </w:tr>
      <w:tr w:rsidR="00AA6FD2" w:rsidRPr="0088006C" w:rsidTr="00516018">
        <w:tc>
          <w:tcPr>
            <w:tcW w:w="3936" w:type="dxa"/>
          </w:tcPr>
          <w:p w:rsidR="00AA6FD2" w:rsidRPr="0088006C" w:rsidRDefault="00AA6FD2" w:rsidP="0051601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AA6FD2" w:rsidRPr="0088006C" w:rsidRDefault="00AA6FD2" w:rsidP="0051601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AA6FD2" w:rsidRPr="0088006C" w:rsidRDefault="00AA6FD2" w:rsidP="0051601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AA6FD2" w:rsidRPr="0088006C" w:rsidRDefault="00AA6FD2" w:rsidP="0051601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E1527D" w:rsidRPr="0088006C" w:rsidTr="006F5B0D">
        <w:tc>
          <w:tcPr>
            <w:tcW w:w="3936" w:type="dxa"/>
          </w:tcPr>
          <w:p w:rsidR="00E1527D" w:rsidRDefault="00E1527D" w:rsidP="00D44A6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7B232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โครงการที่ </w:t>
            </w:r>
            <w:r w:rsidRPr="007B232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พัฒนาวิชาการที่เน้นคุณภาพผู้เรียน</w:t>
            </w:r>
          </w:p>
          <w:p w:rsidR="00E1527D" w:rsidRDefault="00E1527D" w:rsidP="00D44A6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E1527D" w:rsidRDefault="00E1527D" w:rsidP="00D44A6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E1527D" w:rsidRPr="0088006C" w:rsidRDefault="00E1527D" w:rsidP="00D44A61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07085D" w:rsidRDefault="0007085D" w:rsidP="00523268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ิจกรรมพัฒนากระบวนการเรียนรู้</w:t>
            </w:r>
          </w:p>
          <w:p w:rsidR="00E1527D" w:rsidRPr="00D20AEF" w:rsidRDefault="00E1527D" w:rsidP="0052326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</w:t>
            </w:r>
            <w:r w:rsidR="00A150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ิจกรรม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ส่งเสริมศักยภาพนักเรียน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</w:t>
            </w:r>
            <w:r w:rsidR="00A1500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8006C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กิจกรรมลดเวลาเรียน เพิ่มเวลารู้</w:t>
            </w:r>
          </w:p>
          <w:p w:rsidR="00127561" w:rsidRPr="00127561" w:rsidRDefault="00651D5B" w:rsidP="00FE5543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52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651D5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กิจกรรมเพื่อสังคมและสาธารณประโยชน์</w:t>
            </w:r>
          </w:p>
          <w:p w:rsidR="00E1527D" w:rsidRPr="0088006C" w:rsidRDefault="00E1527D" w:rsidP="00FE5543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กิจกรรมพัฒนาหลักสูตรสถานศึกษา</w:t>
            </w:r>
          </w:p>
          <w:p w:rsidR="00E1527D" w:rsidRDefault="00E1527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88006C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  <w:t>54</w:t>
            </w:r>
            <w:r w:rsidRPr="0088006C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 xml:space="preserve"> กิจกรรมเปิดบ้านการเรียนรู้ </w:t>
            </w:r>
            <w:r w:rsidRPr="0088006C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(Open House</w:t>
            </w:r>
            <w:r w:rsidRPr="0088006C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</w:p>
          <w:p w:rsidR="00AA6FD2" w:rsidRDefault="00AA6FD2" w:rsidP="00AA6FD2">
            <w:pPr>
              <w:tabs>
                <w:tab w:val="center" w:pos="2736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55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กิจกรรม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ค่ายบูรณาการ </w:t>
            </w:r>
          </w:p>
          <w:p w:rsidR="00AA6FD2" w:rsidRDefault="00AA6FD2" w:rsidP="00AA6FD2">
            <w:pPr>
              <w:tabs>
                <w:tab w:val="center" w:pos="2736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กิจกรรมการวัดผลและประเมินผล</w:t>
            </w:r>
          </w:p>
          <w:p w:rsidR="00AA6FD2" w:rsidRPr="0088006C" w:rsidRDefault="00AA6FD2" w:rsidP="00AA6FD2">
            <w:pPr>
              <w:tabs>
                <w:tab w:val="center" w:pos="2736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57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กิจกรรมงานทะเบียนและเทียบโอน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โรงเรียนแกนนำจัดการเรียนร่วม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59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กิจกรรมเตรียมความพร้อมมุ่งสู่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O-NET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กิจกรรมพิชิต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O-NET</w:t>
            </w:r>
          </w:p>
          <w:p w:rsidR="00AA6FD2" w:rsidRP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กิจกรรมส่งเสริม</w:t>
            </w:r>
            <w:r w:rsidRPr="00C56A6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สมรรถนะสำคัญของผู้เรียน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กิจกรรมลูกเสือ เนตรนารี สามัญรุ่นใหญ่</w:t>
            </w:r>
          </w:p>
          <w:p w:rsidR="00AA6FD2" w:rsidRPr="00D20AEF" w:rsidRDefault="00AA6FD2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7085D" w:rsidRDefault="0007085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D20AEF" w:rsidRDefault="00D20AEF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E1527D" w:rsidRDefault="00E1527D" w:rsidP="006C3EF9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127561" w:rsidRDefault="00651D5B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E1527D" w:rsidRDefault="00E1527D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AA6FD2" w:rsidRDefault="00D20AEF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  <w:r w:rsidR="00AA6FD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(งานวิชาการ)เงินอุดหนุนรายหัว (งานวิชาการ)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เงินเรียนร่วมฯ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(งานวิชาการ)เงินอุดหนุนรายหัว (งานวิชาการ)เงินกิจกรรมพัฒนาผู้เรียน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07085D" w:rsidRDefault="0007085D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D20AEF" w:rsidRDefault="00D20AEF" w:rsidP="00D20AE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127561" w:rsidRDefault="00651D5B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AA6FD2" w:rsidRDefault="00D20AEF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D4D0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กัญญ์วรา  มูลยะ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นางสมภรณ์  องอาจ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AA6FD2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AA6FD2" w:rsidRPr="006F21A7" w:rsidRDefault="00AA6FD2" w:rsidP="00AA6FD2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นายประเสริฐ  อนันตอาจ</w:t>
            </w:r>
          </w:p>
          <w:p w:rsidR="00E1527D" w:rsidRPr="006F21A7" w:rsidRDefault="00E1527D" w:rsidP="00E1527D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E1527D" w:rsidRPr="0088006C" w:rsidTr="006F5B0D">
        <w:tc>
          <w:tcPr>
            <w:tcW w:w="3936" w:type="dxa"/>
          </w:tcPr>
          <w:p w:rsidR="00E1527D" w:rsidRPr="0088006C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พัฒนาครูและบุคลากรให้มีความเชี่ยวชาญทางวิชาชีพ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E1527D" w:rsidRPr="0088006C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63</w:t>
            </w:r>
            <w:r w:rsidR="00A1500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ครูมืออาชีพ</w:t>
            </w:r>
          </w:p>
          <w:p w:rsidR="00E1527D" w:rsidRPr="0088006C" w:rsidRDefault="00E1527D" w:rsidP="0088006C">
            <w:pPr>
              <w:tabs>
                <w:tab w:val="center" w:pos="2736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64</w:t>
            </w:r>
            <w:r w:rsidR="00A15003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88006C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ศึกษาดูงาน</w:t>
            </w:r>
          </w:p>
          <w:p w:rsidR="00E1527D" w:rsidRPr="00FE5543" w:rsidRDefault="00E1527D" w:rsidP="00C9167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1527D" w:rsidRDefault="00E1527D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เงินอุดหนุนรายหัว </w:t>
            </w:r>
          </w:p>
          <w:p w:rsidR="00E1527D" w:rsidRDefault="00E1527D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เงินอุดหนุนรายหัว 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นางฤทัย  ศรีเดือน</w:t>
            </w:r>
          </w:p>
          <w:p w:rsidR="004E61C0" w:rsidRDefault="004E61C0" w:rsidP="004E61C0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นางสมภรณ์  องอาจ</w:t>
            </w:r>
          </w:p>
          <w:p w:rsidR="00E1527D" w:rsidRPr="006F21A7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1527D" w:rsidRPr="0088006C" w:rsidTr="006F5B0D">
        <w:tc>
          <w:tcPr>
            <w:tcW w:w="3936" w:type="dxa"/>
          </w:tcPr>
          <w:p w:rsidR="00E1527D" w:rsidRPr="0088006C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14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โครงการ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สภาพแวดล้อมทางกายภาพและสังคมที่เอื้อต่อการจัดการเรียนรู้อย่างมีคุณภาพ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875916" w:rsidRDefault="00E1527D" w:rsidP="0088006C">
            <w:pPr>
              <w:tabs>
                <w:tab w:val="center" w:pos="2736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65</w:t>
            </w:r>
            <w:r w:rsidR="00A150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พัฒนาอาคารสถานที่และ</w:t>
            </w:r>
          </w:p>
          <w:p w:rsidR="00E1527D" w:rsidRPr="0088006C" w:rsidRDefault="00E1527D" w:rsidP="0088006C">
            <w:pPr>
              <w:tabs>
                <w:tab w:val="center" w:pos="2736"/>
              </w:tabs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สิ่งแวดล้อม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66</w:t>
            </w:r>
            <w:r w:rsidR="00A1500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บริการงานโสตทัศนูปกรณ์</w:t>
            </w:r>
          </w:p>
          <w:p w:rsidR="00E1527D" w:rsidRDefault="00E24BA7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</w:t>
            </w:r>
            <w:r w:rsidR="00E1527D"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67</w:t>
            </w:r>
            <w:r w:rsidR="00A150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E1527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="00E1527D"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พัฒนา</w:t>
            </w:r>
            <w:r w:rsidR="00A9787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ห้องสมุด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68</w:t>
            </w:r>
            <w:r w:rsidR="00A1500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งานประชาสัมพันธ์โรงเรียนสู่ชุมชน</w:t>
            </w:r>
          </w:p>
          <w:p w:rsidR="001C0859" w:rsidRDefault="001C0859" w:rsidP="006F21A7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E1527D" w:rsidRDefault="00E1527D" w:rsidP="006F21A7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A150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ซ่อมบำรุง ดูแลรักษายานพาหนะ</w:t>
            </w:r>
          </w:p>
          <w:p w:rsidR="00387899" w:rsidRDefault="00387899" w:rsidP="006F21A7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70</w:t>
            </w:r>
            <w:r w:rsidR="00A150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กิจกรรมห้องเรียนคุณภาพ</w:t>
            </w:r>
          </w:p>
          <w:p w:rsidR="00387899" w:rsidRPr="00AE31EB" w:rsidRDefault="00387899" w:rsidP="00C9167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31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71</w:t>
            </w:r>
            <w:r w:rsidR="00A150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E31EB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กิจกรรมพัฒนาสถานศึกษา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1527D" w:rsidRDefault="00E1527D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(งานทั่วไป)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(งานทั่วไป)</w:t>
            </w:r>
          </w:p>
          <w:p w:rsidR="00E1527D" w:rsidRDefault="00CA64FD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</w:t>
            </w:r>
            <w:r w:rsidR="00E1527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  <w:p w:rsidR="001C0859" w:rsidRDefault="001C0859" w:rsidP="001C0859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(งานทั่วไป)</w:t>
            </w:r>
          </w:p>
          <w:p w:rsidR="00E1527D" w:rsidRDefault="001C0859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+</w:t>
            </w:r>
            <w:r w:rsidR="00CA64F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เงินระดมทรัพยากร</w:t>
            </w:r>
          </w:p>
          <w:p w:rsidR="00E1527D" w:rsidRDefault="00E1527D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(งานทั่วไป)</w:t>
            </w:r>
          </w:p>
          <w:p w:rsidR="00387899" w:rsidRDefault="00387899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เงินอุดหนุนรายหัว </w:t>
            </w:r>
            <w:r w:rsidR="009B3FE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(งานวิชาการ)</w:t>
            </w:r>
          </w:p>
          <w:p w:rsidR="00387899" w:rsidRDefault="00387899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เงินอุดหนุนรายหัว 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A97874" w:rsidRPr="006F21A7" w:rsidRDefault="00A97874" w:rsidP="00A97874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นายประเสริฐ  อนันตอาจ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นายสมัคร  นรินทร์รัมย์</w:t>
            </w:r>
          </w:p>
          <w:p w:rsidR="00E1527D" w:rsidRDefault="00A97874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นางสาวศิรินา</w:t>
            </w:r>
            <w:r w:rsidR="009B3FE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ฎ  คำเอี่ยม</w:t>
            </w:r>
          </w:p>
          <w:p w:rsidR="001C0859" w:rsidRDefault="009B3FE1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นางสาวลำพวรรณ  ล้ำเลิศ</w:t>
            </w:r>
          </w:p>
          <w:p w:rsidR="001A12FE" w:rsidRDefault="001A12FE" w:rsidP="009B3FE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B3FE1" w:rsidRDefault="009B3FE1" w:rsidP="009B3FE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นายสมัคร  นรินทร์รัมย์</w:t>
            </w:r>
          </w:p>
          <w:p w:rsidR="009B3FE1" w:rsidRDefault="009B3FE1" w:rsidP="009B3FE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นางจุฑามาศ  เจตน์กสิกิจ</w:t>
            </w:r>
          </w:p>
          <w:p w:rsidR="00387899" w:rsidRDefault="00875916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นายกิจจา  เอี่ยมระหงษ์</w:t>
            </w:r>
          </w:p>
          <w:p w:rsidR="001A12FE" w:rsidRPr="006F21A7" w:rsidRDefault="00875916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นางสาววันทนีย์  เรืองบุญ</w:t>
            </w:r>
          </w:p>
        </w:tc>
      </w:tr>
      <w:tr w:rsidR="001A12FE" w:rsidRPr="0088006C" w:rsidTr="00516018">
        <w:tc>
          <w:tcPr>
            <w:tcW w:w="3936" w:type="dxa"/>
          </w:tcPr>
          <w:p w:rsidR="001A12FE" w:rsidRPr="0088006C" w:rsidRDefault="001A12FE" w:rsidP="0051601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1A12FE" w:rsidRPr="0088006C" w:rsidRDefault="001A12FE" w:rsidP="0051601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A12FE" w:rsidRPr="0088006C" w:rsidRDefault="001A12FE" w:rsidP="0051601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1A12FE" w:rsidRPr="0088006C" w:rsidRDefault="001A12FE" w:rsidP="00516018">
            <w:pPr>
              <w:pStyle w:val="NoSpacing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E1527D" w:rsidRPr="0088006C" w:rsidTr="006F5B0D">
        <w:tc>
          <w:tcPr>
            <w:tcW w:w="3936" w:type="dxa"/>
          </w:tcPr>
          <w:p w:rsidR="00E1527D" w:rsidRPr="0088006C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15 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ระบบเทคโนโลยีสารสนเทศเพื่อสนับสนุนการบริหารจัดการและการจัดการเรียนรู้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E1527D" w:rsidRPr="0088006C" w:rsidRDefault="00E1527D" w:rsidP="0088006C">
            <w:pPr>
              <w:tabs>
                <w:tab w:val="center" w:pos="2736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72</w:t>
            </w:r>
            <w:r w:rsidR="00A150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พัฒนาแหล่งเรียนรู้ห้องคอมพิวเตอร์</w:t>
            </w:r>
          </w:p>
          <w:p w:rsidR="00E1527D" w:rsidRPr="0088006C" w:rsidRDefault="00E1527D" w:rsidP="00C9167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73</w:t>
            </w:r>
            <w:r w:rsidR="00A150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พัฒนาระบบและซ่อมบำรุงงาน </w:t>
            </w:r>
            <w:r w:rsidRPr="0088006C">
              <w:rPr>
                <w:rFonts w:ascii="TH SarabunPSK" w:hAnsi="TH SarabunPSK" w:cs="TH SarabunPSK"/>
                <w:color w:val="000000"/>
                <w:sz w:val="32"/>
                <w:szCs w:val="32"/>
              </w:rPr>
              <w:t>ICT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1527D" w:rsidRDefault="00E1527D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E1527D" w:rsidRDefault="00E1527D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A12FE" w:rsidRDefault="001A12FE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E1527D" w:rsidRDefault="00914571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นายกฤษฎา  นุชมี</w:t>
            </w:r>
          </w:p>
          <w:p w:rsidR="00914571" w:rsidRDefault="00914571" w:rsidP="0091457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นายกฤษฎา  นุชมี</w:t>
            </w:r>
          </w:p>
          <w:p w:rsidR="00E1527D" w:rsidRPr="006F21A7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1527D" w:rsidRPr="0088006C" w:rsidTr="006F5B0D">
        <w:tc>
          <w:tcPr>
            <w:tcW w:w="3936" w:type="dxa"/>
          </w:tcPr>
          <w:p w:rsidR="00E1527D" w:rsidRPr="00E1527D" w:rsidRDefault="00E1527D" w:rsidP="0088006C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16 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</w:t>
            </w:r>
            <w:r w:rsidRPr="0088006C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กระบวนการจัดการเรียนการสอนที่เน้นผู้เรียนเป็นสำคัญ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E1527D" w:rsidRDefault="00E1527D" w:rsidP="006F21A7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651D5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A150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</w:t>
            </w:r>
            <w:r w:rsidRPr="00924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นิเทศการจัดการเรียนรู้</w:t>
            </w:r>
          </w:p>
          <w:p w:rsidR="00875916" w:rsidRDefault="00E1527D" w:rsidP="00C5002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75</w:t>
            </w:r>
            <w:r w:rsidR="00A150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กิจกรรมศึกษาแหล่งเรียนรู้นอกสถานที่</w:t>
            </w:r>
          </w:p>
          <w:p w:rsidR="00E1527D" w:rsidRPr="000B4A18" w:rsidRDefault="00E1527D" w:rsidP="00C5002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ระดับชั้น</w:t>
            </w:r>
            <w:r w:rsidR="0038789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มัธยม</w:t>
            </w:r>
            <w:r w:rsidRPr="000B4A1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ศึกษาตอนต้น</w:t>
            </w:r>
          </w:p>
          <w:p w:rsidR="00875916" w:rsidRDefault="00E1527D" w:rsidP="00C9167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76</w:t>
            </w:r>
            <w:r w:rsidR="00A1500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กิจกรรมศึกษาแหล่งเรียนรู้นอกสถานที่</w:t>
            </w:r>
          </w:p>
          <w:p w:rsidR="00AE31EB" w:rsidRDefault="00E1527D" w:rsidP="00AE31E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ระดับชั้น</w:t>
            </w:r>
            <w:r w:rsidRPr="000B4A1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มัธยมศึกษาตอน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ปลา</w:t>
            </w:r>
            <w:r w:rsidR="00AE31E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ย</w:t>
            </w:r>
          </w:p>
          <w:p w:rsidR="001A12FE" w:rsidRPr="00C5002D" w:rsidRDefault="001A12FE" w:rsidP="00AE31E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กิจกรรมส่งเสริมการศึกษา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 (งานวิชาการ)</w:t>
            </w:r>
          </w:p>
          <w:p w:rsidR="00E1527D" w:rsidRDefault="00E1527D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E1527D" w:rsidRDefault="00E1527D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A12FE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1A12FE" w:rsidRDefault="001A12FE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87899" w:rsidRPr="006F21A7" w:rsidRDefault="001A12FE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เงินอุดหนุนรายหัว</w:t>
            </w: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1A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จุฑามาศ  เจตน์กสิกิจ</w:t>
            </w:r>
          </w:p>
          <w:p w:rsidR="00E1527D" w:rsidRDefault="00914571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นายประเสริฐ  อนันตอาจ</w:t>
            </w:r>
          </w:p>
          <w:p w:rsidR="00E1527D" w:rsidRDefault="00E1527D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914571" w:rsidRDefault="00914571" w:rsidP="0091457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F21A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จุฑามาศ  เจตน์กสิกิจ</w:t>
            </w:r>
          </w:p>
          <w:p w:rsidR="001A12FE" w:rsidRDefault="001A12FE" w:rsidP="001A12FE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1A12FE" w:rsidRDefault="001A12FE" w:rsidP="001A12FE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นายกิจจา  เอี่ยมระหงษ์</w:t>
            </w:r>
          </w:p>
          <w:p w:rsidR="00387899" w:rsidRDefault="001A12FE" w:rsidP="00875916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นางสาววันทนีย์  เรืองบุญ</w:t>
            </w:r>
          </w:p>
          <w:p w:rsidR="001A12FE" w:rsidRPr="006F21A7" w:rsidRDefault="001A12FE" w:rsidP="00875916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AE31EB" w:rsidRPr="0088006C" w:rsidTr="006F5B0D">
        <w:tc>
          <w:tcPr>
            <w:tcW w:w="3936" w:type="dxa"/>
          </w:tcPr>
          <w:p w:rsidR="00AE31EB" w:rsidRPr="0088006C" w:rsidRDefault="00AE31EB" w:rsidP="00637538">
            <w:pPr>
              <w:tabs>
                <w:tab w:val="left" w:pos="720"/>
                <w:tab w:val="left" w:pos="1080"/>
                <w:tab w:val="left" w:pos="1440"/>
                <w:tab w:val="left" w:pos="1800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88006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โครงการที่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17</w:t>
            </w:r>
            <w:r w:rsidR="001E69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88006C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โรงเรียนคุณธรรม</w:t>
            </w:r>
          </w:p>
        </w:tc>
        <w:tc>
          <w:tcPr>
            <w:tcW w:w="5244" w:type="dxa"/>
            <w:tcBorders>
              <w:right w:val="single" w:sz="4" w:space="0" w:color="auto"/>
            </w:tcBorders>
          </w:tcPr>
          <w:p w:rsidR="00AE31EB" w:rsidRDefault="00AE31EB" w:rsidP="0055328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</w:t>
            </w:r>
            <w:r w:rsidR="00A150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กิจกรรมคืนคุณธรรมสู่ห้องเรียน</w:t>
            </w:r>
          </w:p>
          <w:p w:rsidR="00AE31EB" w:rsidRDefault="00AE31EB" w:rsidP="00C9167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40AB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</w:t>
            </w:r>
            <w:r w:rsidR="00E24BA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A1500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กิจกรรมปลูกคุณธรรม สร้างปัญญา</w:t>
            </w:r>
          </w:p>
          <w:p w:rsidR="00DC3F52" w:rsidRPr="009240AB" w:rsidRDefault="00DC3F52" w:rsidP="0091457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AE31EB" w:rsidRDefault="00AE31EB" w:rsidP="001D4D0F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AE31EB" w:rsidRDefault="00AE31EB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เงินกิจกรรมพัฒนาผู้เรียน</w:t>
            </w:r>
          </w:p>
          <w:p w:rsidR="00AE31EB" w:rsidRDefault="00AE31EB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891" w:type="dxa"/>
            <w:tcBorders>
              <w:left w:val="single" w:sz="4" w:space="0" w:color="auto"/>
            </w:tcBorders>
          </w:tcPr>
          <w:p w:rsidR="00AE31EB" w:rsidRDefault="00AE31EB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นางสาวกัญญ์วรา  มูลยะ</w:t>
            </w:r>
          </w:p>
          <w:p w:rsidR="00914571" w:rsidRDefault="00914571" w:rsidP="00914571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นางสาวกัญญ์วรา  มูลยะ</w:t>
            </w:r>
          </w:p>
          <w:p w:rsidR="00AE31EB" w:rsidRPr="006F21A7" w:rsidRDefault="00AE31EB" w:rsidP="0088006C">
            <w:pPr>
              <w:pStyle w:val="NoSpacing"/>
              <w:tabs>
                <w:tab w:val="left" w:pos="864"/>
                <w:tab w:val="left" w:pos="1224"/>
                <w:tab w:val="left" w:pos="1584"/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145964" w:rsidRDefault="00145964" w:rsidP="0095790D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E31EB" w:rsidRDefault="00AE31EB" w:rsidP="0095790D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1263" w:rsidRDefault="00B91263" w:rsidP="0095790D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1263" w:rsidRDefault="00B91263" w:rsidP="0095790D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1263" w:rsidRDefault="00B91263" w:rsidP="0095790D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1263" w:rsidRDefault="00B91263" w:rsidP="0095790D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1263" w:rsidRDefault="00B91263" w:rsidP="0095790D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1263" w:rsidRDefault="00B91263" w:rsidP="0095790D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1263" w:rsidRDefault="00B91263" w:rsidP="0095790D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1263" w:rsidRDefault="00B91263" w:rsidP="0095790D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14571" w:rsidRDefault="00914571" w:rsidP="0095790D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1263" w:rsidRDefault="00B91263" w:rsidP="0095790D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91263" w:rsidRDefault="00B91263" w:rsidP="0095790D">
      <w:pPr>
        <w:pStyle w:val="NoSpacing"/>
        <w:tabs>
          <w:tab w:val="left" w:pos="864"/>
          <w:tab w:val="left" w:pos="1224"/>
          <w:tab w:val="left" w:pos="1584"/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sectPr w:rsidR="00B91263" w:rsidSect="000365A5">
      <w:pgSz w:w="16838" w:h="11906" w:orient="landscape"/>
      <w:pgMar w:top="568" w:right="1411" w:bottom="567" w:left="9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8DD" w:rsidRDefault="00F378DD" w:rsidP="002A3890">
      <w:r>
        <w:separator/>
      </w:r>
    </w:p>
  </w:endnote>
  <w:endnote w:type="continuationSeparator" w:id="0">
    <w:p w:rsidR="00F378DD" w:rsidRDefault="00F378DD" w:rsidP="002A3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s">
    <w:altName w:val="Angsana New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8DD" w:rsidRDefault="00F378DD" w:rsidP="002A3890">
      <w:r>
        <w:separator/>
      </w:r>
    </w:p>
  </w:footnote>
  <w:footnote w:type="continuationSeparator" w:id="0">
    <w:p w:rsidR="00F378DD" w:rsidRDefault="00F378DD" w:rsidP="002A3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61B7"/>
    <w:multiLevelType w:val="hybridMultilevel"/>
    <w:tmpl w:val="88CEE770"/>
    <w:lvl w:ilvl="0" w:tplc="EFBA7706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B6848"/>
    <w:multiLevelType w:val="hybridMultilevel"/>
    <w:tmpl w:val="BAEA14DE"/>
    <w:lvl w:ilvl="0" w:tplc="8BFCEF5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D74B3"/>
    <w:multiLevelType w:val="hybridMultilevel"/>
    <w:tmpl w:val="7AB036E2"/>
    <w:lvl w:ilvl="0" w:tplc="DE54EE24">
      <w:start w:val="1"/>
      <w:numFmt w:val="decimal"/>
      <w:lvlText w:val="%1)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B11AF2"/>
    <w:multiLevelType w:val="hybridMultilevel"/>
    <w:tmpl w:val="DDC6776C"/>
    <w:lvl w:ilvl="0" w:tplc="C5CA8E20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7F6F9B"/>
    <w:multiLevelType w:val="hybridMultilevel"/>
    <w:tmpl w:val="13668032"/>
    <w:lvl w:ilvl="0" w:tplc="187A697C">
      <w:start w:val="8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DF7526"/>
    <w:multiLevelType w:val="hybridMultilevel"/>
    <w:tmpl w:val="FCECA57C"/>
    <w:lvl w:ilvl="0" w:tplc="78D2A568">
      <w:start w:val="20"/>
      <w:numFmt w:val="bullet"/>
      <w:lvlText w:val="-"/>
      <w:lvlJc w:val="left"/>
      <w:pPr>
        <w:ind w:left="1950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206408"/>
    <w:multiLevelType w:val="hybridMultilevel"/>
    <w:tmpl w:val="5756E400"/>
    <w:lvl w:ilvl="0" w:tplc="A08A761A">
      <w:start w:val="7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B67507B"/>
    <w:multiLevelType w:val="hybridMultilevel"/>
    <w:tmpl w:val="3E92F8A0"/>
    <w:lvl w:ilvl="0" w:tplc="9376AD06">
      <w:start w:val="3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66065376">
      <w:numFmt w:val="none"/>
      <w:lvlText w:val=""/>
      <w:lvlJc w:val="left"/>
      <w:pPr>
        <w:tabs>
          <w:tab w:val="num" w:pos="360"/>
        </w:tabs>
      </w:pPr>
    </w:lvl>
    <w:lvl w:ilvl="2" w:tplc="569E44F6">
      <w:numFmt w:val="none"/>
      <w:lvlText w:val=""/>
      <w:lvlJc w:val="left"/>
      <w:pPr>
        <w:tabs>
          <w:tab w:val="num" w:pos="360"/>
        </w:tabs>
      </w:pPr>
    </w:lvl>
    <w:lvl w:ilvl="3" w:tplc="05366626">
      <w:numFmt w:val="none"/>
      <w:lvlText w:val=""/>
      <w:lvlJc w:val="left"/>
      <w:pPr>
        <w:tabs>
          <w:tab w:val="num" w:pos="360"/>
        </w:tabs>
      </w:pPr>
    </w:lvl>
    <w:lvl w:ilvl="4" w:tplc="498605FE">
      <w:numFmt w:val="none"/>
      <w:lvlText w:val=""/>
      <w:lvlJc w:val="left"/>
      <w:pPr>
        <w:tabs>
          <w:tab w:val="num" w:pos="360"/>
        </w:tabs>
      </w:pPr>
    </w:lvl>
    <w:lvl w:ilvl="5" w:tplc="400EE6BA">
      <w:numFmt w:val="none"/>
      <w:lvlText w:val=""/>
      <w:lvlJc w:val="left"/>
      <w:pPr>
        <w:tabs>
          <w:tab w:val="num" w:pos="360"/>
        </w:tabs>
      </w:pPr>
    </w:lvl>
    <w:lvl w:ilvl="6" w:tplc="212C160A">
      <w:numFmt w:val="none"/>
      <w:lvlText w:val=""/>
      <w:lvlJc w:val="left"/>
      <w:pPr>
        <w:tabs>
          <w:tab w:val="num" w:pos="360"/>
        </w:tabs>
      </w:pPr>
    </w:lvl>
    <w:lvl w:ilvl="7" w:tplc="C046F0B2">
      <w:numFmt w:val="none"/>
      <w:lvlText w:val=""/>
      <w:lvlJc w:val="left"/>
      <w:pPr>
        <w:tabs>
          <w:tab w:val="num" w:pos="360"/>
        </w:tabs>
      </w:pPr>
    </w:lvl>
    <w:lvl w:ilvl="8" w:tplc="95288FD4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C93469B"/>
    <w:multiLevelType w:val="hybridMultilevel"/>
    <w:tmpl w:val="6ADCF6EE"/>
    <w:lvl w:ilvl="0" w:tplc="6A804F24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6E7767"/>
    <w:multiLevelType w:val="hybridMultilevel"/>
    <w:tmpl w:val="BEAC3E50"/>
    <w:lvl w:ilvl="0" w:tplc="7BD04ED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3D6CC9"/>
    <w:multiLevelType w:val="hybridMultilevel"/>
    <w:tmpl w:val="4956F0D8"/>
    <w:lvl w:ilvl="0" w:tplc="F210F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B144F5"/>
    <w:multiLevelType w:val="hybridMultilevel"/>
    <w:tmpl w:val="E0162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AF6A61"/>
    <w:multiLevelType w:val="hybridMultilevel"/>
    <w:tmpl w:val="50D8E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6C4B6B"/>
    <w:multiLevelType w:val="hybridMultilevel"/>
    <w:tmpl w:val="BE8C7BB6"/>
    <w:lvl w:ilvl="0" w:tplc="2EDE42B0">
      <w:start w:val="1"/>
      <w:numFmt w:val="decimal"/>
      <w:lvlText w:val="%1)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832F41"/>
    <w:multiLevelType w:val="hybridMultilevel"/>
    <w:tmpl w:val="88CEE770"/>
    <w:lvl w:ilvl="0" w:tplc="EFBA7706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9D5030"/>
    <w:multiLevelType w:val="hybridMultilevel"/>
    <w:tmpl w:val="6B5C153E"/>
    <w:lvl w:ilvl="0" w:tplc="E29045AC">
      <w:numFmt w:val="bullet"/>
      <w:lvlText w:val=""/>
      <w:lvlJc w:val="left"/>
      <w:pPr>
        <w:ind w:left="2310" w:hanging="360"/>
      </w:pPr>
      <w:rPr>
        <w:rFonts w:ascii="Wingdings 2" w:eastAsia="Calibri" w:hAnsi="Wingdings 2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abstractNum w:abstractNumId="16">
    <w:nsid w:val="47FB22DC"/>
    <w:multiLevelType w:val="hybridMultilevel"/>
    <w:tmpl w:val="88CEE770"/>
    <w:lvl w:ilvl="0" w:tplc="EFBA7706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4824C4"/>
    <w:multiLevelType w:val="hybridMultilevel"/>
    <w:tmpl w:val="88CEE770"/>
    <w:lvl w:ilvl="0" w:tplc="EFBA7706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FD7450"/>
    <w:multiLevelType w:val="multilevel"/>
    <w:tmpl w:val="FA0ADB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19">
    <w:nsid w:val="5B7C6B96"/>
    <w:multiLevelType w:val="hybridMultilevel"/>
    <w:tmpl w:val="F578A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88132A"/>
    <w:multiLevelType w:val="multilevel"/>
    <w:tmpl w:val="3A6CA96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>
    <w:nsid w:val="5CB12AB7"/>
    <w:multiLevelType w:val="hybridMultilevel"/>
    <w:tmpl w:val="A7840342"/>
    <w:lvl w:ilvl="0" w:tplc="5F942A0E">
      <w:numFmt w:val="bullet"/>
      <w:lvlText w:val="-"/>
      <w:lvlJc w:val="left"/>
      <w:pPr>
        <w:ind w:left="4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5DA55365"/>
    <w:multiLevelType w:val="hybridMultilevel"/>
    <w:tmpl w:val="4518F6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7F6E65"/>
    <w:multiLevelType w:val="hybridMultilevel"/>
    <w:tmpl w:val="465CBF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84323E"/>
    <w:multiLevelType w:val="multilevel"/>
    <w:tmpl w:val="FA0ADB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5">
    <w:nsid w:val="701B1085"/>
    <w:multiLevelType w:val="hybridMultilevel"/>
    <w:tmpl w:val="9D567618"/>
    <w:lvl w:ilvl="0" w:tplc="1708FA8E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D11841"/>
    <w:multiLevelType w:val="hybridMultilevel"/>
    <w:tmpl w:val="6ADCF6EE"/>
    <w:lvl w:ilvl="0" w:tplc="6A804F24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A42285"/>
    <w:multiLevelType w:val="hybridMultilevel"/>
    <w:tmpl w:val="C7441B80"/>
    <w:lvl w:ilvl="0" w:tplc="9D6E01F8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8">
    <w:nsid w:val="78AA75D5"/>
    <w:multiLevelType w:val="hybridMultilevel"/>
    <w:tmpl w:val="64CA2646"/>
    <w:lvl w:ilvl="0" w:tplc="7E2E3C94">
      <w:start w:val="2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1269B1"/>
    <w:multiLevelType w:val="hybridMultilevel"/>
    <w:tmpl w:val="1D4A088E"/>
    <w:lvl w:ilvl="0" w:tplc="15ACB04E">
      <w:start w:val="1"/>
      <w:numFmt w:val="decimal"/>
      <w:lvlText w:val="%1)"/>
      <w:lvlJc w:val="left"/>
      <w:pPr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7"/>
  </w:num>
  <w:num w:numId="19">
    <w:abstractNumId w:val="20"/>
  </w:num>
  <w:num w:numId="20">
    <w:abstractNumId w:val="25"/>
  </w:num>
  <w:num w:numId="21">
    <w:abstractNumId w:val="6"/>
  </w:num>
  <w:num w:numId="22">
    <w:abstractNumId w:val="23"/>
  </w:num>
  <w:num w:numId="23">
    <w:abstractNumId w:val="21"/>
  </w:num>
  <w:num w:numId="24">
    <w:abstractNumId w:val="7"/>
  </w:num>
  <w:num w:numId="25">
    <w:abstractNumId w:val="1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6"/>
  </w:num>
  <w:num w:numId="28">
    <w:abstractNumId w:val="24"/>
  </w:num>
  <w:num w:numId="29">
    <w:abstractNumId w:val="4"/>
  </w:num>
  <w:num w:numId="30">
    <w:abstractNumId w:val="1"/>
  </w:num>
  <w:num w:numId="31">
    <w:abstractNumId w:val="14"/>
  </w:num>
  <w:num w:numId="32">
    <w:abstractNumId w:val="16"/>
  </w:num>
  <w:num w:numId="33">
    <w:abstractNumId w:val="0"/>
  </w:num>
  <w:num w:numId="34">
    <w:abstractNumId w:val="17"/>
  </w:num>
  <w:num w:numId="35">
    <w:abstractNumId w:val="28"/>
  </w:num>
  <w:num w:numId="36">
    <w:abstractNumId w:val="10"/>
  </w:num>
  <w:num w:numId="37">
    <w:abstractNumId w:val="1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64A"/>
    <w:rsid w:val="00000462"/>
    <w:rsid w:val="00003470"/>
    <w:rsid w:val="00005EED"/>
    <w:rsid w:val="00015214"/>
    <w:rsid w:val="00016B79"/>
    <w:rsid w:val="00017A98"/>
    <w:rsid w:val="000234E7"/>
    <w:rsid w:val="00026F69"/>
    <w:rsid w:val="00031449"/>
    <w:rsid w:val="000335B0"/>
    <w:rsid w:val="000365A5"/>
    <w:rsid w:val="00044622"/>
    <w:rsid w:val="000446A2"/>
    <w:rsid w:val="000451E3"/>
    <w:rsid w:val="000516D4"/>
    <w:rsid w:val="0005498D"/>
    <w:rsid w:val="000554BA"/>
    <w:rsid w:val="00056984"/>
    <w:rsid w:val="000619DF"/>
    <w:rsid w:val="00061A55"/>
    <w:rsid w:val="00061ABA"/>
    <w:rsid w:val="00062AC3"/>
    <w:rsid w:val="000632B1"/>
    <w:rsid w:val="00063C04"/>
    <w:rsid w:val="0007085D"/>
    <w:rsid w:val="00074DE8"/>
    <w:rsid w:val="00082721"/>
    <w:rsid w:val="00084752"/>
    <w:rsid w:val="00086119"/>
    <w:rsid w:val="00091607"/>
    <w:rsid w:val="0009323D"/>
    <w:rsid w:val="000A2C49"/>
    <w:rsid w:val="000B2B7C"/>
    <w:rsid w:val="000C0623"/>
    <w:rsid w:val="000C0942"/>
    <w:rsid w:val="000C2115"/>
    <w:rsid w:val="000C47BB"/>
    <w:rsid w:val="000C6F18"/>
    <w:rsid w:val="000D1A55"/>
    <w:rsid w:val="000D20E5"/>
    <w:rsid w:val="000D3228"/>
    <w:rsid w:val="000D331E"/>
    <w:rsid w:val="000D3BA2"/>
    <w:rsid w:val="000D3F37"/>
    <w:rsid w:val="000D52DD"/>
    <w:rsid w:val="000D538D"/>
    <w:rsid w:val="000D5D46"/>
    <w:rsid w:val="000D68F9"/>
    <w:rsid w:val="000D6F71"/>
    <w:rsid w:val="000D78E4"/>
    <w:rsid w:val="000D7B96"/>
    <w:rsid w:val="000D7CFC"/>
    <w:rsid w:val="000E5E00"/>
    <w:rsid w:val="000F6007"/>
    <w:rsid w:val="000F6211"/>
    <w:rsid w:val="00101D1A"/>
    <w:rsid w:val="00101F19"/>
    <w:rsid w:val="00104730"/>
    <w:rsid w:val="00113AD4"/>
    <w:rsid w:val="001177F0"/>
    <w:rsid w:val="00121C9A"/>
    <w:rsid w:val="001272FD"/>
    <w:rsid w:val="00127561"/>
    <w:rsid w:val="00134151"/>
    <w:rsid w:val="00134610"/>
    <w:rsid w:val="00134896"/>
    <w:rsid w:val="00135B8B"/>
    <w:rsid w:val="0013798F"/>
    <w:rsid w:val="00137E29"/>
    <w:rsid w:val="00145964"/>
    <w:rsid w:val="00147786"/>
    <w:rsid w:val="00150115"/>
    <w:rsid w:val="00153537"/>
    <w:rsid w:val="001546BA"/>
    <w:rsid w:val="00155F0B"/>
    <w:rsid w:val="00156BE4"/>
    <w:rsid w:val="001655A2"/>
    <w:rsid w:val="00165884"/>
    <w:rsid w:val="0017235D"/>
    <w:rsid w:val="00173E3B"/>
    <w:rsid w:val="001758A0"/>
    <w:rsid w:val="0017788B"/>
    <w:rsid w:val="0018013C"/>
    <w:rsid w:val="0018389B"/>
    <w:rsid w:val="001842FD"/>
    <w:rsid w:val="001849F1"/>
    <w:rsid w:val="00184EB9"/>
    <w:rsid w:val="001858C3"/>
    <w:rsid w:val="001901F0"/>
    <w:rsid w:val="001A12FE"/>
    <w:rsid w:val="001A2A96"/>
    <w:rsid w:val="001B0B5F"/>
    <w:rsid w:val="001B1B6A"/>
    <w:rsid w:val="001B64EB"/>
    <w:rsid w:val="001B6D72"/>
    <w:rsid w:val="001C02D2"/>
    <w:rsid w:val="001C0859"/>
    <w:rsid w:val="001C0919"/>
    <w:rsid w:val="001C3A42"/>
    <w:rsid w:val="001C4DC0"/>
    <w:rsid w:val="001C63A7"/>
    <w:rsid w:val="001D1105"/>
    <w:rsid w:val="001D370D"/>
    <w:rsid w:val="001D4A68"/>
    <w:rsid w:val="001D4D0F"/>
    <w:rsid w:val="001E1778"/>
    <w:rsid w:val="001E2A18"/>
    <w:rsid w:val="001E2F4B"/>
    <w:rsid w:val="001E34D0"/>
    <w:rsid w:val="001E3BD1"/>
    <w:rsid w:val="001E6933"/>
    <w:rsid w:val="001E6AA3"/>
    <w:rsid w:val="001E714E"/>
    <w:rsid w:val="001F1658"/>
    <w:rsid w:val="001F2F77"/>
    <w:rsid w:val="001F4525"/>
    <w:rsid w:val="001F4653"/>
    <w:rsid w:val="001F54E4"/>
    <w:rsid w:val="001F57C3"/>
    <w:rsid w:val="001F6444"/>
    <w:rsid w:val="001F646E"/>
    <w:rsid w:val="001F64A3"/>
    <w:rsid w:val="002045B3"/>
    <w:rsid w:val="00210164"/>
    <w:rsid w:val="00211862"/>
    <w:rsid w:val="00212565"/>
    <w:rsid w:val="00214DA6"/>
    <w:rsid w:val="00215E49"/>
    <w:rsid w:val="00220139"/>
    <w:rsid w:val="0022429D"/>
    <w:rsid w:val="00227485"/>
    <w:rsid w:val="0023160B"/>
    <w:rsid w:val="00234996"/>
    <w:rsid w:val="00236B7D"/>
    <w:rsid w:val="00237FBD"/>
    <w:rsid w:val="00247A21"/>
    <w:rsid w:val="00247E67"/>
    <w:rsid w:val="00250A4B"/>
    <w:rsid w:val="00251AE5"/>
    <w:rsid w:val="00251BA6"/>
    <w:rsid w:val="00251BE1"/>
    <w:rsid w:val="00252716"/>
    <w:rsid w:val="00252851"/>
    <w:rsid w:val="0025427A"/>
    <w:rsid w:val="00255155"/>
    <w:rsid w:val="002568DC"/>
    <w:rsid w:val="00257247"/>
    <w:rsid w:val="00263D9B"/>
    <w:rsid w:val="00264F6F"/>
    <w:rsid w:val="00266A5B"/>
    <w:rsid w:val="00267D90"/>
    <w:rsid w:val="00267FA5"/>
    <w:rsid w:val="0027185B"/>
    <w:rsid w:val="00271978"/>
    <w:rsid w:val="00272155"/>
    <w:rsid w:val="00274BAC"/>
    <w:rsid w:val="002766C9"/>
    <w:rsid w:val="00277A37"/>
    <w:rsid w:val="0028160D"/>
    <w:rsid w:val="00281D4D"/>
    <w:rsid w:val="00281DBB"/>
    <w:rsid w:val="00282C25"/>
    <w:rsid w:val="0028476B"/>
    <w:rsid w:val="002866C2"/>
    <w:rsid w:val="00287E6D"/>
    <w:rsid w:val="00293588"/>
    <w:rsid w:val="00293FAA"/>
    <w:rsid w:val="002A3342"/>
    <w:rsid w:val="002A3890"/>
    <w:rsid w:val="002A3D1E"/>
    <w:rsid w:val="002A4847"/>
    <w:rsid w:val="002A4BCD"/>
    <w:rsid w:val="002A4D5D"/>
    <w:rsid w:val="002B0440"/>
    <w:rsid w:val="002B0F7D"/>
    <w:rsid w:val="002B449D"/>
    <w:rsid w:val="002B7CC6"/>
    <w:rsid w:val="002C3539"/>
    <w:rsid w:val="002C3C95"/>
    <w:rsid w:val="002C5166"/>
    <w:rsid w:val="002C68FB"/>
    <w:rsid w:val="002D0B79"/>
    <w:rsid w:val="002D0BDB"/>
    <w:rsid w:val="002D0CB2"/>
    <w:rsid w:val="002D124A"/>
    <w:rsid w:val="002D1B71"/>
    <w:rsid w:val="002D240F"/>
    <w:rsid w:val="002D5C7E"/>
    <w:rsid w:val="002E5A4B"/>
    <w:rsid w:val="002E79B7"/>
    <w:rsid w:val="002F1BA0"/>
    <w:rsid w:val="002F553C"/>
    <w:rsid w:val="00302BD4"/>
    <w:rsid w:val="003059CE"/>
    <w:rsid w:val="00305A7A"/>
    <w:rsid w:val="00310931"/>
    <w:rsid w:val="003116AB"/>
    <w:rsid w:val="00315C17"/>
    <w:rsid w:val="00316113"/>
    <w:rsid w:val="00317ECB"/>
    <w:rsid w:val="00321954"/>
    <w:rsid w:val="003241EF"/>
    <w:rsid w:val="00324214"/>
    <w:rsid w:val="00325769"/>
    <w:rsid w:val="00327979"/>
    <w:rsid w:val="00330EEC"/>
    <w:rsid w:val="003326D3"/>
    <w:rsid w:val="00337538"/>
    <w:rsid w:val="00344046"/>
    <w:rsid w:val="00347DAF"/>
    <w:rsid w:val="00352563"/>
    <w:rsid w:val="00354B02"/>
    <w:rsid w:val="00356E3D"/>
    <w:rsid w:val="003575F7"/>
    <w:rsid w:val="00366438"/>
    <w:rsid w:val="00377F53"/>
    <w:rsid w:val="00381896"/>
    <w:rsid w:val="00383793"/>
    <w:rsid w:val="00384F11"/>
    <w:rsid w:val="00387899"/>
    <w:rsid w:val="0039217A"/>
    <w:rsid w:val="003A1F9E"/>
    <w:rsid w:val="003A3873"/>
    <w:rsid w:val="003B1328"/>
    <w:rsid w:val="003B6543"/>
    <w:rsid w:val="003B6E6A"/>
    <w:rsid w:val="003C4222"/>
    <w:rsid w:val="003D2357"/>
    <w:rsid w:val="003D36F1"/>
    <w:rsid w:val="003D3795"/>
    <w:rsid w:val="003D39AD"/>
    <w:rsid w:val="003D490D"/>
    <w:rsid w:val="003E1418"/>
    <w:rsid w:val="003E1AA4"/>
    <w:rsid w:val="003E5311"/>
    <w:rsid w:val="003E7245"/>
    <w:rsid w:val="003F58F8"/>
    <w:rsid w:val="003F6A26"/>
    <w:rsid w:val="003F7E65"/>
    <w:rsid w:val="00400174"/>
    <w:rsid w:val="00400CB4"/>
    <w:rsid w:val="004018B9"/>
    <w:rsid w:val="004044CA"/>
    <w:rsid w:val="00404DCA"/>
    <w:rsid w:val="00417E10"/>
    <w:rsid w:val="00420E19"/>
    <w:rsid w:val="0042790D"/>
    <w:rsid w:val="00431C4D"/>
    <w:rsid w:val="004349FB"/>
    <w:rsid w:val="00444930"/>
    <w:rsid w:val="00450D7D"/>
    <w:rsid w:val="00452905"/>
    <w:rsid w:val="0045316E"/>
    <w:rsid w:val="00461AD8"/>
    <w:rsid w:val="00461ADA"/>
    <w:rsid w:val="0046730B"/>
    <w:rsid w:val="00467BFD"/>
    <w:rsid w:val="00470AD5"/>
    <w:rsid w:val="00473163"/>
    <w:rsid w:val="00473622"/>
    <w:rsid w:val="00475A2D"/>
    <w:rsid w:val="00476490"/>
    <w:rsid w:val="00483852"/>
    <w:rsid w:val="00484F19"/>
    <w:rsid w:val="00491826"/>
    <w:rsid w:val="00494669"/>
    <w:rsid w:val="004958C5"/>
    <w:rsid w:val="004A752D"/>
    <w:rsid w:val="004B0FB9"/>
    <w:rsid w:val="004B5AFC"/>
    <w:rsid w:val="004C455F"/>
    <w:rsid w:val="004C579D"/>
    <w:rsid w:val="004C785F"/>
    <w:rsid w:val="004C7B4A"/>
    <w:rsid w:val="004D02F6"/>
    <w:rsid w:val="004D2D3E"/>
    <w:rsid w:val="004E059A"/>
    <w:rsid w:val="004E2A29"/>
    <w:rsid w:val="004E324A"/>
    <w:rsid w:val="004E61C0"/>
    <w:rsid w:val="004E6D30"/>
    <w:rsid w:val="004F46D5"/>
    <w:rsid w:val="004F6C06"/>
    <w:rsid w:val="004F6D30"/>
    <w:rsid w:val="0050003B"/>
    <w:rsid w:val="00500401"/>
    <w:rsid w:val="005004B0"/>
    <w:rsid w:val="0050370D"/>
    <w:rsid w:val="005176AE"/>
    <w:rsid w:val="00523268"/>
    <w:rsid w:val="005250D8"/>
    <w:rsid w:val="005310B1"/>
    <w:rsid w:val="00531657"/>
    <w:rsid w:val="005338C0"/>
    <w:rsid w:val="005363A6"/>
    <w:rsid w:val="00542451"/>
    <w:rsid w:val="005431D9"/>
    <w:rsid w:val="005443B3"/>
    <w:rsid w:val="00545355"/>
    <w:rsid w:val="00545D6C"/>
    <w:rsid w:val="0055063F"/>
    <w:rsid w:val="00550A42"/>
    <w:rsid w:val="00553281"/>
    <w:rsid w:val="00556B33"/>
    <w:rsid w:val="00556C08"/>
    <w:rsid w:val="0057027E"/>
    <w:rsid w:val="0057190D"/>
    <w:rsid w:val="0057269B"/>
    <w:rsid w:val="00573DC7"/>
    <w:rsid w:val="00577C29"/>
    <w:rsid w:val="00583DD3"/>
    <w:rsid w:val="0058418D"/>
    <w:rsid w:val="00586D0D"/>
    <w:rsid w:val="00593E06"/>
    <w:rsid w:val="00594A53"/>
    <w:rsid w:val="005A1ECC"/>
    <w:rsid w:val="005A734D"/>
    <w:rsid w:val="005B0917"/>
    <w:rsid w:val="005B454F"/>
    <w:rsid w:val="005C30C0"/>
    <w:rsid w:val="005C3F89"/>
    <w:rsid w:val="005C41FE"/>
    <w:rsid w:val="005C50CB"/>
    <w:rsid w:val="005C55DC"/>
    <w:rsid w:val="005D17E7"/>
    <w:rsid w:val="005D2264"/>
    <w:rsid w:val="005D2F90"/>
    <w:rsid w:val="005D37DF"/>
    <w:rsid w:val="005D6277"/>
    <w:rsid w:val="005E5D8A"/>
    <w:rsid w:val="005E5E99"/>
    <w:rsid w:val="005F028A"/>
    <w:rsid w:val="005F0811"/>
    <w:rsid w:val="005F5332"/>
    <w:rsid w:val="005F577C"/>
    <w:rsid w:val="00600370"/>
    <w:rsid w:val="00602F5A"/>
    <w:rsid w:val="0060494F"/>
    <w:rsid w:val="006050E7"/>
    <w:rsid w:val="006069B7"/>
    <w:rsid w:val="00606FFC"/>
    <w:rsid w:val="00610EF9"/>
    <w:rsid w:val="00614B08"/>
    <w:rsid w:val="006174EB"/>
    <w:rsid w:val="00623011"/>
    <w:rsid w:val="006241C0"/>
    <w:rsid w:val="00632088"/>
    <w:rsid w:val="00634855"/>
    <w:rsid w:val="006358DB"/>
    <w:rsid w:val="00637538"/>
    <w:rsid w:val="00641123"/>
    <w:rsid w:val="0064331D"/>
    <w:rsid w:val="00651367"/>
    <w:rsid w:val="00651D5B"/>
    <w:rsid w:val="0065307A"/>
    <w:rsid w:val="00656991"/>
    <w:rsid w:val="00661920"/>
    <w:rsid w:val="006641AD"/>
    <w:rsid w:val="006719A2"/>
    <w:rsid w:val="006762AB"/>
    <w:rsid w:val="00682FDF"/>
    <w:rsid w:val="006865C2"/>
    <w:rsid w:val="00687C3E"/>
    <w:rsid w:val="00697857"/>
    <w:rsid w:val="006A1399"/>
    <w:rsid w:val="006A386F"/>
    <w:rsid w:val="006B05E4"/>
    <w:rsid w:val="006B10ED"/>
    <w:rsid w:val="006B2EB3"/>
    <w:rsid w:val="006B4985"/>
    <w:rsid w:val="006C065A"/>
    <w:rsid w:val="006C1B9C"/>
    <w:rsid w:val="006C28F0"/>
    <w:rsid w:val="006C2A63"/>
    <w:rsid w:val="006C353E"/>
    <w:rsid w:val="006C3EF9"/>
    <w:rsid w:val="006D081B"/>
    <w:rsid w:val="006D1780"/>
    <w:rsid w:val="006D245E"/>
    <w:rsid w:val="006D7748"/>
    <w:rsid w:val="006E0017"/>
    <w:rsid w:val="006E7147"/>
    <w:rsid w:val="006F0141"/>
    <w:rsid w:val="006F21A7"/>
    <w:rsid w:val="006F4CEA"/>
    <w:rsid w:val="006F5B0D"/>
    <w:rsid w:val="006F5FEB"/>
    <w:rsid w:val="006F67D0"/>
    <w:rsid w:val="006F7CB6"/>
    <w:rsid w:val="00703D67"/>
    <w:rsid w:val="00704DE7"/>
    <w:rsid w:val="00705D5B"/>
    <w:rsid w:val="00707540"/>
    <w:rsid w:val="00707A05"/>
    <w:rsid w:val="0072054E"/>
    <w:rsid w:val="00721607"/>
    <w:rsid w:val="00723579"/>
    <w:rsid w:val="00723FFA"/>
    <w:rsid w:val="00724EE8"/>
    <w:rsid w:val="00731CC4"/>
    <w:rsid w:val="00735C0F"/>
    <w:rsid w:val="00740584"/>
    <w:rsid w:val="007424B3"/>
    <w:rsid w:val="00742CAB"/>
    <w:rsid w:val="00744962"/>
    <w:rsid w:val="00745586"/>
    <w:rsid w:val="00745B53"/>
    <w:rsid w:val="00751A19"/>
    <w:rsid w:val="0075290B"/>
    <w:rsid w:val="00752C29"/>
    <w:rsid w:val="00753869"/>
    <w:rsid w:val="00756361"/>
    <w:rsid w:val="0076029E"/>
    <w:rsid w:val="0076375F"/>
    <w:rsid w:val="00770CB4"/>
    <w:rsid w:val="00777487"/>
    <w:rsid w:val="007806B0"/>
    <w:rsid w:val="00782876"/>
    <w:rsid w:val="00782AE3"/>
    <w:rsid w:val="00782D36"/>
    <w:rsid w:val="00783216"/>
    <w:rsid w:val="007849FF"/>
    <w:rsid w:val="00790E54"/>
    <w:rsid w:val="00796404"/>
    <w:rsid w:val="00797586"/>
    <w:rsid w:val="007A0B52"/>
    <w:rsid w:val="007A183D"/>
    <w:rsid w:val="007A2490"/>
    <w:rsid w:val="007A3378"/>
    <w:rsid w:val="007B0FB9"/>
    <w:rsid w:val="007B222C"/>
    <w:rsid w:val="007B232C"/>
    <w:rsid w:val="007B6CA5"/>
    <w:rsid w:val="007B736A"/>
    <w:rsid w:val="007C1445"/>
    <w:rsid w:val="007C1FFF"/>
    <w:rsid w:val="007C3163"/>
    <w:rsid w:val="007C47F5"/>
    <w:rsid w:val="007C697E"/>
    <w:rsid w:val="007D0B10"/>
    <w:rsid w:val="007D3611"/>
    <w:rsid w:val="007D5DA0"/>
    <w:rsid w:val="007E0CD1"/>
    <w:rsid w:val="007E161E"/>
    <w:rsid w:val="007E2957"/>
    <w:rsid w:val="007E38F3"/>
    <w:rsid w:val="007E62C1"/>
    <w:rsid w:val="007E65D0"/>
    <w:rsid w:val="007E6AB6"/>
    <w:rsid w:val="007E717A"/>
    <w:rsid w:val="007F3727"/>
    <w:rsid w:val="007F4141"/>
    <w:rsid w:val="007F67C2"/>
    <w:rsid w:val="007F7D3E"/>
    <w:rsid w:val="007F7D64"/>
    <w:rsid w:val="00800E04"/>
    <w:rsid w:val="00801744"/>
    <w:rsid w:val="00804BBC"/>
    <w:rsid w:val="00810959"/>
    <w:rsid w:val="00814228"/>
    <w:rsid w:val="0082228E"/>
    <w:rsid w:val="008236D0"/>
    <w:rsid w:val="008247E1"/>
    <w:rsid w:val="00825383"/>
    <w:rsid w:val="00825F4D"/>
    <w:rsid w:val="0082602D"/>
    <w:rsid w:val="00826923"/>
    <w:rsid w:val="0082764A"/>
    <w:rsid w:val="008276E2"/>
    <w:rsid w:val="00830DF7"/>
    <w:rsid w:val="008311A1"/>
    <w:rsid w:val="00833084"/>
    <w:rsid w:val="0083576E"/>
    <w:rsid w:val="00845C32"/>
    <w:rsid w:val="00850C46"/>
    <w:rsid w:val="008511F2"/>
    <w:rsid w:val="00853CD6"/>
    <w:rsid w:val="0085569A"/>
    <w:rsid w:val="008561D4"/>
    <w:rsid w:val="008568CC"/>
    <w:rsid w:val="00857273"/>
    <w:rsid w:val="008575D5"/>
    <w:rsid w:val="008576DD"/>
    <w:rsid w:val="008605F7"/>
    <w:rsid w:val="008608F2"/>
    <w:rsid w:val="00860E90"/>
    <w:rsid w:val="008664FA"/>
    <w:rsid w:val="00866841"/>
    <w:rsid w:val="00870E67"/>
    <w:rsid w:val="00871FB1"/>
    <w:rsid w:val="008755A0"/>
    <w:rsid w:val="00875916"/>
    <w:rsid w:val="00876CEA"/>
    <w:rsid w:val="0088006C"/>
    <w:rsid w:val="00881034"/>
    <w:rsid w:val="0088193B"/>
    <w:rsid w:val="00882373"/>
    <w:rsid w:val="008846C8"/>
    <w:rsid w:val="00887732"/>
    <w:rsid w:val="00887F38"/>
    <w:rsid w:val="0089007F"/>
    <w:rsid w:val="00893DD5"/>
    <w:rsid w:val="00893FF6"/>
    <w:rsid w:val="00895705"/>
    <w:rsid w:val="008963C4"/>
    <w:rsid w:val="008A00B2"/>
    <w:rsid w:val="008A0500"/>
    <w:rsid w:val="008A16BA"/>
    <w:rsid w:val="008A4462"/>
    <w:rsid w:val="008A468A"/>
    <w:rsid w:val="008A512A"/>
    <w:rsid w:val="008A669A"/>
    <w:rsid w:val="008B4A6D"/>
    <w:rsid w:val="008B5AC8"/>
    <w:rsid w:val="008C06D0"/>
    <w:rsid w:val="008C0E87"/>
    <w:rsid w:val="008C19F3"/>
    <w:rsid w:val="008C26F2"/>
    <w:rsid w:val="008C775C"/>
    <w:rsid w:val="008C777F"/>
    <w:rsid w:val="008D019C"/>
    <w:rsid w:val="008D054B"/>
    <w:rsid w:val="008D1C69"/>
    <w:rsid w:val="008D20F7"/>
    <w:rsid w:val="008D6FFE"/>
    <w:rsid w:val="008E03C9"/>
    <w:rsid w:val="008E065F"/>
    <w:rsid w:val="008E47DB"/>
    <w:rsid w:val="008E657D"/>
    <w:rsid w:val="008E7D9B"/>
    <w:rsid w:val="008F07C5"/>
    <w:rsid w:val="008F12DD"/>
    <w:rsid w:val="008F3077"/>
    <w:rsid w:val="008F4175"/>
    <w:rsid w:val="008F5D9F"/>
    <w:rsid w:val="008F6EE0"/>
    <w:rsid w:val="008F759E"/>
    <w:rsid w:val="009037F2"/>
    <w:rsid w:val="00903DF6"/>
    <w:rsid w:val="009066CA"/>
    <w:rsid w:val="0090706C"/>
    <w:rsid w:val="0091402E"/>
    <w:rsid w:val="00914571"/>
    <w:rsid w:val="009150EF"/>
    <w:rsid w:val="009154EB"/>
    <w:rsid w:val="0091555A"/>
    <w:rsid w:val="009172AB"/>
    <w:rsid w:val="00917965"/>
    <w:rsid w:val="00917FA4"/>
    <w:rsid w:val="00921E7A"/>
    <w:rsid w:val="00932D5F"/>
    <w:rsid w:val="0093336D"/>
    <w:rsid w:val="00933846"/>
    <w:rsid w:val="00934D9C"/>
    <w:rsid w:val="00936BE2"/>
    <w:rsid w:val="00937442"/>
    <w:rsid w:val="00941FC4"/>
    <w:rsid w:val="009539DD"/>
    <w:rsid w:val="00955972"/>
    <w:rsid w:val="00955D61"/>
    <w:rsid w:val="00956249"/>
    <w:rsid w:val="00956513"/>
    <w:rsid w:val="00956621"/>
    <w:rsid w:val="009575F2"/>
    <w:rsid w:val="0095790D"/>
    <w:rsid w:val="0096049E"/>
    <w:rsid w:val="009625D2"/>
    <w:rsid w:val="00963EB2"/>
    <w:rsid w:val="009674DA"/>
    <w:rsid w:val="009737FB"/>
    <w:rsid w:val="0097637F"/>
    <w:rsid w:val="00976D3D"/>
    <w:rsid w:val="0097708C"/>
    <w:rsid w:val="00977FFC"/>
    <w:rsid w:val="00980B5D"/>
    <w:rsid w:val="00993B1D"/>
    <w:rsid w:val="00993EAD"/>
    <w:rsid w:val="009A0204"/>
    <w:rsid w:val="009A2D48"/>
    <w:rsid w:val="009A468A"/>
    <w:rsid w:val="009A69D0"/>
    <w:rsid w:val="009A6ABD"/>
    <w:rsid w:val="009B1378"/>
    <w:rsid w:val="009B1B5C"/>
    <w:rsid w:val="009B3AAF"/>
    <w:rsid w:val="009B3FE1"/>
    <w:rsid w:val="009B491A"/>
    <w:rsid w:val="009B6DB2"/>
    <w:rsid w:val="009C4B97"/>
    <w:rsid w:val="009D23FD"/>
    <w:rsid w:val="009D4E2D"/>
    <w:rsid w:val="009E4312"/>
    <w:rsid w:val="009E6CA2"/>
    <w:rsid w:val="009E7965"/>
    <w:rsid w:val="009F0AA3"/>
    <w:rsid w:val="009F25DE"/>
    <w:rsid w:val="009F3B3F"/>
    <w:rsid w:val="009F67FA"/>
    <w:rsid w:val="009F7498"/>
    <w:rsid w:val="00A005C4"/>
    <w:rsid w:val="00A00661"/>
    <w:rsid w:val="00A02EBB"/>
    <w:rsid w:val="00A128FE"/>
    <w:rsid w:val="00A15003"/>
    <w:rsid w:val="00A228A5"/>
    <w:rsid w:val="00A25AA8"/>
    <w:rsid w:val="00A340F2"/>
    <w:rsid w:val="00A34469"/>
    <w:rsid w:val="00A36F21"/>
    <w:rsid w:val="00A402DA"/>
    <w:rsid w:val="00A40F93"/>
    <w:rsid w:val="00A410BE"/>
    <w:rsid w:val="00A413BB"/>
    <w:rsid w:val="00A523AE"/>
    <w:rsid w:val="00A5266C"/>
    <w:rsid w:val="00A53D9F"/>
    <w:rsid w:val="00A5400E"/>
    <w:rsid w:val="00A54109"/>
    <w:rsid w:val="00A56DC9"/>
    <w:rsid w:val="00A60B67"/>
    <w:rsid w:val="00A60F8C"/>
    <w:rsid w:val="00A6306C"/>
    <w:rsid w:val="00A639A4"/>
    <w:rsid w:val="00A64167"/>
    <w:rsid w:val="00A7230A"/>
    <w:rsid w:val="00A72591"/>
    <w:rsid w:val="00A72E57"/>
    <w:rsid w:val="00A73F13"/>
    <w:rsid w:val="00A76B05"/>
    <w:rsid w:val="00A800F0"/>
    <w:rsid w:val="00A81D4F"/>
    <w:rsid w:val="00A84D40"/>
    <w:rsid w:val="00A86C9C"/>
    <w:rsid w:val="00A87A49"/>
    <w:rsid w:val="00A91C82"/>
    <w:rsid w:val="00A96630"/>
    <w:rsid w:val="00A96848"/>
    <w:rsid w:val="00A96C96"/>
    <w:rsid w:val="00A97874"/>
    <w:rsid w:val="00AA1392"/>
    <w:rsid w:val="00AA21DC"/>
    <w:rsid w:val="00AA34EC"/>
    <w:rsid w:val="00AA6689"/>
    <w:rsid w:val="00AA683F"/>
    <w:rsid w:val="00AA6B25"/>
    <w:rsid w:val="00AA6FD2"/>
    <w:rsid w:val="00AB190D"/>
    <w:rsid w:val="00AB21E9"/>
    <w:rsid w:val="00AB24AD"/>
    <w:rsid w:val="00AB379E"/>
    <w:rsid w:val="00AB4BAA"/>
    <w:rsid w:val="00AB4E8B"/>
    <w:rsid w:val="00AC3515"/>
    <w:rsid w:val="00AD4B25"/>
    <w:rsid w:val="00AD4F3A"/>
    <w:rsid w:val="00AD660A"/>
    <w:rsid w:val="00AE2970"/>
    <w:rsid w:val="00AE2B15"/>
    <w:rsid w:val="00AE31EB"/>
    <w:rsid w:val="00AE4BB1"/>
    <w:rsid w:val="00AE4CF0"/>
    <w:rsid w:val="00AE6C0E"/>
    <w:rsid w:val="00AF0A13"/>
    <w:rsid w:val="00AF145C"/>
    <w:rsid w:val="00AF40A3"/>
    <w:rsid w:val="00B01F51"/>
    <w:rsid w:val="00B02E6D"/>
    <w:rsid w:val="00B0514D"/>
    <w:rsid w:val="00B100A8"/>
    <w:rsid w:val="00B208D9"/>
    <w:rsid w:val="00B2243D"/>
    <w:rsid w:val="00B31967"/>
    <w:rsid w:val="00B36E1D"/>
    <w:rsid w:val="00B42F98"/>
    <w:rsid w:val="00B542B8"/>
    <w:rsid w:val="00B543D8"/>
    <w:rsid w:val="00B6021D"/>
    <w:rsid w:val="00B62C9B"/>
    <w:rsid w:val="00B6439B"/>
    <w:rsid w:val="00B665BE"/>
    <w:rsid w:val="00B74E32"/>
    <w:rsid w:val="00B752BE"/>
    <w:rsid w:val="00B7633D"/>
    <w:rsid w:val="00B7716A"/>
    <w:rsid w:val="00B775F6"/>
    <w:rsid w:val="00B77FC1"/>
    <w:rsid w:val="00B819F0"/>
    <w:rsid w:val="00B82B80"/>
    <w:rsid w:val="00B90D97"/>
    <w:rsid w:val="00B91263"/>
    <w:rsid w:val="00B928AA"/>
    <w:rsid w:val="00BA1DBA"/>
    <w:rsid w:val="00BA3DF6"/>
    <w:rsid w:val="00BA488A"/>
    <w:rsid w:val="00BA6A45"/>
    <w:rsid w:val="00BA6B92"/>
    <w:rsid w:val="00BB382E"/>
    <w:rsid w:val="00BB5215"/>
    <w:rsid w:val="00BB61F9"/>
    <w:rsid w:val="00BB63DB"/>
    <w:rsid w:val="00BC292F"/>
    <w:rsid w:val="00BC3067"/>
    <w:rsid w:val="00BC5ABF"/>
    <w:rsid w:val="00BC5F1D"/>
    <w:rsid w:val="00BC7774"/>
    <w:rsid w:val="00BD7C74"/>
    <w:rsid w:val="00BE0091"/>
    <w:rsid w:val="00BE0238"/>
    <w:rsid w:val="00BE12FB"/>
    <w:rsid w:val="00BE1C8B"/>
    <w:rsid w:val="00BE3D62"/>
    <w:rsid w:val="00BE40FD"/>
    <w:rsid w:val="00BE6C9A"/>
    <w:rsid w:val="00BF10C5"/>
    <w:rsid w:val="00BF24F8"/>
    <w:rsid w:val="00BF3266"/>
    <w:rsid w:val="00BF7773"/>
    <w:rsid w:val="00C00B04"/>
    <w:rsid w:val="00C01F71"/>
    <w:rsid w:val="00C02EBA"/>
    <w:rsid w:val="00C07FBE"/>
    <w:rsid w:val="00C11A8F"/>
    <w:rsid w:val="00C12C52"/>
    <w:rsid w:val="00C1505F"/>
    <w:rsid w:val="00C20933"/>
    <w:rsid w:val="00C20EEE"/>
    <w:rsid w:val="00C21D90"/>
    <w:rsid w:val="00C21DE4"/>
    <w:rsid w:val="00C23930"/>
    <w:rsid w:val="00C23D67"/>
    <w:rsid w:val="00C23EE3"/>
    <w:rsid w:val="00C33FF0"/>
    <w:rsid w:val="00C37241"/>
    <w:rsid w:val="00C3733F"/>
    <w:rsid w:val="00C37DC1"/>
    <w:rsid w:val="00C41FDA"/>
    <w:rsid w:val="00C4469E"/>
    <w:rsid w:val="00C44762"/>
    <w:rsid w:val="00C46777"/>
    <w:rsid w:val="00C5002D"/>
    <w:rsid w:val="00C50F5A"/>
    <w:rsid w:val="00C555BA"/>
    <w:rsid w:val="00C56A61"/>
    <w:rsid w:val="00C600ED"/>
    <w:rsid w:val="00C60C40"/>
    <w:rsid w:val="00C610AE"/>
    <w:rsid w:val="00C6536D"/>
    <w:rsid w:val="00C817BC"/>
    <w:rsid w:val="00C82B6D"/>
    <w:rsid w:val="00C856E7"/>
    <w:rsid w:val="00C86FF0"/>
    <w:rsid w:val="00C9003B"/>
    <w:rsid w:val="00C9167C"/>
    <w:rsid w:val="00C97182"/>
    <w:rsid w:val="00CA5F95"/>
    <w:rsid w:val="00CA62E8"/>
    <w:rsid w:val="00CA64FD"/>
    <w:rsid w:val="00CA7075"/>
    <w:rsid w:val="00CA75A5"/>
    <w:rsid w:val="00CB0073"/>
    <w:rsid w:val="00CB13AB"/>
    <w:rsid w:val="00CB5850"/>
    <w:rsid w:val="00CB61E1"/>
    <w:rsid w:val="00CB775C"/>
    <w:rsid w:val="00CC33FB"/>
    <w:rsid w:val="00CC3A99"/>
    <w:rsid w:val="00CC50E4"/>
    <w:rsid w:val="00CC5C38"/>
    <w:rsid w:val="00CC6757"/>
    <w:rsid w:val="00CD3A2F"/>
    <w:rsid w:val="00CD4366"/>
    <w:rsid w:val="00CD66B2"/>
    <w:rsid w:val="00CD75B8"/>
    <w:rsid w:val="00CE32B4"/>
    <w:rsid w:val="00CE3405"/>
    <w:rsid w:val="00CE73F7"/>
    <w:rsid w:val="00CF2A08"/>
    <w:rsid w:val="00CF6EF5"/>
    <w:rsid w:val="00D03A43"/>
    <w:rsid w:val="00D06192"/>
    <w:rsid w:val="00D07DC8"/>
    <w:rsid w:val="00D11A72"/>
    <w:rsid w:val="00D17062"/>
    <w:rsid w:val="00D20AEF"/>
    <w:rsid w:val="00D220E3"/>
    <w:rsid w:val="00D23334"/>
    <w:rsid w:val="00D255E3"/>
    <w:rsid w:val="00D27798"/>
    <w:rsid w:val="00D32AA1"/>
    <w:rsid w:val="00D33FBE"/>
    <w:rsid w:val="00D349B4"/>
    <w:rsid w:val="00D41D1F"/>
    <w:rsid w:val="00D42884"/>
    <w:rsid w:val="00D4456F"/>
    <w:rsid w:val="00D44A61"/>
    <w:rsid w:val="00D45A86"/>
    <w:rsid w:val="00D4718F"/>
    <w:rsid w:val="00D474A9"/>
    <w:rsid w:val="00D52369"/>
    <w:rsid w:val="00D53258"/>
    <w:rsid w:val="00D548F7"/>
    <w:rsid w:val="00D55164"/>
    <w:rsid w:val="00D61F4D"/>
    <w:rsid w:val="00D66B0F"/>
    <w:rsid w:val="00D70DF6"/>
    <w:rsid w:val="00D71382"/>
    <w:rsid w:val="00D71644"/>
    <w:rsid w:val="00D74440"/>
    <w:rsid w:val="00D75112"/>
    <w:rsid w:val="00D8136B"/>
    <w:rsid w:val="00D81B74"/>
    <w:rsid w:val="00D83034"/>
    <w:rsid w:val="00D8481D"/>
    <w:rsid w:val="00D84988"/>
    <w:rsid w:val="00D92C63"/>
    <w:rsid w:val="00D93034"/>
    <w:rsid w:val="00D94606"/>
    <w:rsid w:val="00D95C8B"/>
    <w:rsid w:val="00D96AD8"/>
    <w:rsid w:val="00DA26BF"/>
    <w:rsid w:val="00DA301E"/>
    <w:rsid w:val="00DA510E"/>
    <w:rsid w:val="00DA6585"/>
    <w:rsid w:val="00DA6FFE"/>
    <w:rsid w:val="00DB2DA4"/>
    <w:rsid w:val="00DB762C"/>
    <w:rsid w:val="00DB7786"/>
    <w:rsid w:val="00DB7FE5"/>
    <w:rsid w:val="00DC3F52"/>
    <w:rsid w:val="00DC6984"/>
    <w:rsid w:val="00DC6CD6"/>
    <w:rsid w:val="00DC7A6C"/>
    <w:rsid w:val="00DD1C3B"/>
    <w:rsid w:val="00DD3784"/>
    <w:rsid w:val="00DD3EA0"/>
    <w:rsid w:val="00DD5FD2"/>
    <w:rsid w:val="00DD6B9F"/>
    <w:rsid w:val="00DD7003"/>
    <w:rsid w:val="00DE0740"/>
    <w:rsid w:val="00DE0B55"/>
    <w:rsid w:val="00DE5D02"/>
    <w:rsid w:val="00DE6375"/>
    <w:rsid w:val="00DF60FC"/>
    <w:rsid w:val="00DF6E17"/>
    <w:rsid w:val="00E01559"/>
    <w:rsid w:val="00E01955"/>
    <w:rsid w:val="00E03D8A"/>
    <w:rsid w:val="00E05A63"/>
    <w:rsid w:val="00E068CE"/>
    <w:rsid w:val="00E1227E"/>
    <w:rsid w:val="00E128BC"/>
    <w:rsid w:val="00E1527D"/>
    <w:rsid w:val="00E173E2"/>
    <w:rsid w:val="00E17B8B"/>
    <w:rsid w:val="00E22AC8"/>
    <w:rsid w:val="00E22BE5"/>
    <w:rsid w:val="00E24BA7"/>
    <w:rsid w:val="00E25122"/>
    <w:rsid w:val="00E3118D"/>
    <w:rsid w:val="00E3464E"/>
    <w:rsid w:val="00E34CA8"/>
    <w:rsid w:val="00E34F20"/>
    <w:rsid w:val="00E37E83"/>
    <w:rsid w:val="00E407E4"/>
    <w:rsid w:val="00E42499"/>
    <w:rsid w:val="00E425B2"/>
    <w:rsid w:val="00E462BE"/>
    <w:rsid w:val="00E52328"/>
    <w:rsid w:val="00E53E76"/>
    <w:rsid w:val="00E55B04"/>
    <w:rsid w:val="00E633FF"/>
    <w:rsid w:val="00E65700"/>
    <w:rsid w:val="00E742D0"/>
    <w:rsid w:val="00E762E8"/>
    <w:rsid w:val="00E76513"/>
    <w:rsid w:val="00E80036"/>
    <w:rsid w:val="00E8384F"/>
    <w:rsid w:val="00E84E4F"/>
    <w:rsid w:val="00E84F7F"/>
    <w:rsid w:val="00E913FF"/>
    <w:rsid w:val="00E9197E"/>
    <w:rsid w:val="00E91AA3"/>
    <w:rsid w:val="00E96A34"/>
    <w:rsid w:val="00E97D4C"/>
    <w:rsid w:val="00EA34D9"/>
    <w:rsid w:val="00EA54C3"/>
    <w:rsid w:val="00EB3E26"/>
    <w:rsid w:val="00EB3F45"/>
    <w:rsid w:val="00EB58BB"/>
    <w:rsid w:val="00EB5B51"/>
    <w:rsid w:val="00EC1321"/>
    <w:rsid w:val="00EC2FD7"/>
    <w:rsid w:val="00EC6700"/>
    <w:rsid w:val="00EC7876"/>
    <w:rsid w:val="00EC7D51"/>
    <w:rsid w:val="00ED01F6"/>
    <w:rsid w:val="00ED0857"/>
    <w:rsid w:val="00ED2159"/>
    <w:rsid w:val="00ED22F5"/>
    <w:rsid w:val="00ED5082"/>
    <w:rsid w:val="00EE13EB"/>
    <w:rsid w:val="00EE7BB3"/>
    <w:rsid w:val="00EF07DD"/>
    <w:rsid w:val="00EF0B47"/>
    <w:rsid w:val="00EF3556"/>
    <w:rsid w:val="00EF3F40"/>
    <w:rsid w:val="00EF4EB8"/>
    <w:rsid w:val="00EF4F53"/>
    <w:rsid w:val="00F008A5"/>
    <w:rsid w:val="00F05859"/>
    <w:rsid w:val="00F05889"/>
    <w:rsid w:val="00F12A9E"/>
    <w:rsid w:val="00F13254"/>
    <w:rsid w:val="00F16D4D"/>
    <w:rsid w:val="00F16F57"/>
    <w:rsid w:val="00F247EA"/>
    <w:rsid w:val="00F24E25"/>
    <w:rsid w:val="00F3009C"/>
    <w:rsid w:val="00F34C9C"/>
    <w:rsid w:val="00F37050"/>
    <w:rsid w:val="00F378DD"/>
    <w:rsid w:val="00F43492"/>
    <w:rsid w:val="00F47DBB"/>
    <w:rsid w:val="00F5136C"/>
    <w:rsid w:val="00F53989"/>
    <w:rsid w:val="00F5709C"/>
    <w:rsid w:val="00F628B0"/>
    <w:rsid w:val="00F7142C"/>
    <w:rsid w:val="00F722F2"/>
    <w:rsid w:val="00F73467"/>
    <w:rsid w:val="00F740C5"/>
    <w:rsid w:val="00F75595"/>
    <w:rsid w:val="00F8288E"/>
    <w:rsid w:val="00F83BBC"/>
    <w:rsid w:val="00F86D19"/>
    <w:rsid w:val="00F9023C"/>
    <w:rsid w:val="00F942FA"/>
    <w:rsid w:val="00F9557D"/>
    <w:rsid w:val="00F95747"/>
    <w:rsid w:val="00F95B9B"/>
    <w:rsid w:val="00FA0FBF"/>
    <w:rsid w:val="00FA14AD"/>
    <w:rsid w:val="00FA2ABD"/>
    <w:rsid w:val="00FA5DD6"/>
    <w:rsid w:val="00FB2322"/>
    <w:rsid w:val="00FB6205"/>
    <w:rsid w:val="00FC02F7"/>
    <w:rsid w:val="00FC0DA6"/>
    <w:rsid w:val="00FC106F"/>
    <w:rsid w:val="00FC1D9E"/>
    <w:rsid w:val="00FC1E2E"/>
    <w:rsid w:val="00FC261F"/>
    <w:rsid w:val="00FC4462"/>
    <w:rsid w:val="00FD2992"/>
    <w:rsid w:val="00FD3FAD"/>
    <w:rsid w:val="00FD409E"/>
    <w:rsid w:val="00FE22D7"/>
    <w:rsid w:val="00FE4098"/>
    <w:rsid w:val="00FE53E3"/>
    <w:rsid w:val="00FE5543"/>
    <w:rsid w:val="00FE55C4"/>
    <w:rsid w:val="00FF4756"/>
    <w:rsid w:val="00FF487D"/>
    <w:rsid w:val="00FF63E7"/>
    <w:rsid w:val="00FF6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FFF"/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0D331E"/>
    <w:pPr>
      <w:keepNext/>
      <w:outlineLvl w:val="0"/>
    </w:pPr>
    <w:rPr>
      <w:rFonts w:ascii="Times New Roman" w:hAnsi="Times New Roman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D331E"/>
    <w:pPr>
      <w:keepNext/>
      <w:ind w:left="720"/>
      <w:outlineLvl w:val="1"/>
    </w:pPr>
    <w:rPr>
      <w:rFonts w:ascii="Angsana News" w:hAnsi="Angsana News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D331E"/>
    <w:pPr>
      <w:keepNext/>
      <w:jc w:val="center"/>
      <w:outlineLvl w:val="2"/>
    </w:pPr>
    <w:rPr>
      <w:rFonts w:ascii="Angsana News" w:hAnsi="Angsana News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D331E"/>
    <w:pPr>
      <w:keepNext/>
      <w:ind w:left="720" w:firstLine="720"/>
      <w:outlineLvl w:val="3"/>
    </w:pPr>
    <w:rPr>
      <w:rFonts w:ascii="Angsana New" w:hAnsi="Angsana New" w:cs="Angsana New"/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D331E"/>
    <w:pPr>
      <w:keepNext/>
      <w:outlineLvl w:val="4"/>
    </w:pPr>
    <w:rPr>
      <w:rFonts w:ascii="Angsana New" w:hAnsi="Angsana New" w:cs="Angsana New"/>
      <w:sz w:val="28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D331E"/>
    <w:pPr>
      <w:spacing w:before="240" w:after="60"/>
      <w:outlineLvl w:val="5"/>
    </w:pPr>
    <w:rPr>
      <w:rFonts w:ascii="Times New Roman" w:hAnsi="Times New Roman" w:cs="Angsana New"/>
      <w:b/>
      <w:bCs/>
      <w:sz w:val="20"/>
      <w:szCs w:val="25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D331E"/>
    <w:pPr>
      <w:spacing w:before="240" w:after="60"/>
      <w:outlineLvl w:val="6"/>
    </w:pPr>
    <w:rPr>
      <w:rFonts w:ascii="Times New Roman" w:hAnsi="Times New Roman" w:cs="Angsana New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331E"/>
    <w:rPr>
      <w:rFonts w:ascii="Times New Roman" w:eastAsia="Times New Roman" w:hAnsi="Times New Roman" w:cs="Angsana New"/>
      <w:sz w:val="32"/>
      <w:szCs w:val="32"/>
    </w:rPr>
  </w:style>
  <w:style w:type="character" w:customStyle="1" w:styleId="Heading2Char">
    <w:name w:val="Heading 2 Char"/>
    <w:link w:val="Heading2"/>
    <w:semiHidden/>
    <w:rsid w:val="000D331E"/>
    <w:rPr>
      <w:rFonts w:ascii="Angsana News" w:eastAsia="Times New Roman" w:hAnsi="Angsana News" w:cs="Angsana New"/>
      <w:sz w:val="32"/>
      <w:szCs w:val="32"/>
    </w:rPr>
  </w:style>
  <w:style w:type="paragraph" w:styleId="NoSpacing">
    <w:name w:val="No Spacing"/>
    <w:link w:val="NoSpacingChar"/>
    <w:uiPriority w:val="1"/>
    <w:qFormat/>
    <w:rsid w:val="0082764A"/>
    <w:rPr>
      <w:rFonts w:cs="Angsana New"/>
      <w:sz w:val="22"/>
      <w:szCs w:val="28"/>
    </w:rPr>
  </w:style>
  <w:style w:type="character" w:customStyle="1" w:styleId="Heading3Char">
    <w:name w:val="Heading 3 Char"/>
    <w:link w:val="Heading3"/>
    <w:semiHidden/>
    <w:rsid w:val="000D331E"/>
    <w:rPr>
      <w:rFonts w:ascii="Angsana News" w:eastAsia="Times New Roman" w:hAnsi="Angsana News" w:cs="Angsana New"/>
      <w:sz w:val="32"/>
      <w:szCs w:val="32"/>
    </w:rPr>
  </w:style>
  <w:style w:type="character" w:customStyle="1" w:styleId="Heading4Char">
    <w:name w:val="Heading 4 Char"/>
    <w:link w:val="Heading4"/>
    <w:semiHidden/>
    <w:rsid w:val="000D331E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5Char">
    <w:name w:val="Heading 5 Char"/>
    <w:link w:val="Heading5"/>
    <w:semiHidden/>
    <w:rsid w:val="000D331E"/>
    <w:rPr>
      <w:rFonts w:ascii="Angsana New" w:eastAsia="Times New Roman" w:hAnsi="Angsana New" w:cs="Angsana New"/>
      <w:sz w:val="28"/>
      <w:szCs w:val="20"/>
    </w:rPr>
  </w:style>
  <w:style w:type="character" w:customStyle="1" w:styleId="Heading6Char">
    <w:name w:val="Heading 6 Char"/>
    <w:link w:val="Heading6"/>
    <w:semiHidden/>
    <w:rsid w:val="000D331E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Heading7Char">
    <w:name w:val="Heading 7 Char"/>
    <w:link w:val="Heading7"/>
    <w:semiHidden/>
    <w:rsid w:val="000D331E"/>
    <w:rPr>
      <w:rFonts w:ascii="Times New Roman" w:eastAsia="Times New Roman" w:hAnsi="Times New Roman" w:cs="Angsana New"/>
      <w:sz w:val="24"/>
      <w:szCs w:val="20"/>
    </w:rPr>
  </w:style>
  <w:style w:type="character" w:styleId="Hyperlink">
    <w:name w:val="Hyperlink"/>
    <w:unhideWhenUsed/>
    <w:rsid w:val="000D331E"/>
    <w:rPr>
      <w:color w:val="0000FF"/>
      <w:u w:val="single"/>
      <w:lang w:bidi="th-TH"/>
    </w:rPr>
  </w:style>
  <w:style w:type="paragraph" w:styleId="Header">
    <w:name w:val="header"/>
    <w:basedOn w:val="Normal"/>
    <w:link w:val="HeaderChar"/>
    <w:uiPriority w:val="99"/>
    <w:unhideWhenUsed/>
    <w:rsid w:val="000D331E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0"/>
    </w:rPr>
  </w:style>
  <w:style w:type="character" w:customStyle="1" w:styleId="HeaderChar">
    <w:name w:val="Header Char"/>
    <w:link w:val="Header"/>
    <w:uiPriority w:val="99"/>
    <w:rsid w:val="000D331E"/>
    <w:rPr>
      <w:rFonts w:ascii="Times New Roman" w:eastAsia="Times New Roman" w:hAnsi="Times New Roman" w:cs="Angsana New"/>
      <w:sz w:val="24"/>
      <w:szCs w:val="20"/>
    </w:rPr>
  </w:style>
  <w:style w:type="character" w:customStyle="1" w:styleId="FooterChar">
    <w:name w:val="Footer Char"/>
    <w:link w:val="Footer"/>
    <w:uiPriority w:val="99"/>
    <w:rsid w:val="000D331E"/>
    <w:rPr>
      <w:rFonts w:ascii="Times New Roman" w:eastAsia="Times New Roman" w:hAnsi="Times New Roman" w:cs="Angsana New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D331E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0"/>
    </w:rPr>
  </w:style>
  <w:style w:type="character" w:customStyle="1" w:styleId="1">
    <w:name w:val="ท้ายกระดาษ อักขระ1"/>
    <w:basedOn w:val="DefaultParagraphFont"/>
    <w:uiPriority w:val="99"/>
    <w:semiHidden/>
    <w:rsid w:val="000D331E"/>
  </w:style>
  <w:style w:type="character" w:customStyle="1" w:styleId="EndnoteTextChar">
    <w:name w:val="Endnote Text Char"/>
    <w:link w:val="EndnoteText"/>
    <w:uiPriority w:val="99"/>
    <w:semiHidden/>
    <w:rsid w:val="000D331E"/>
    <w:rPr>
      <w:rFonts w:ascii="Times New Roman" w:eastAsia="Times New Roman" w:hAnsi="Times New Roman" w:cs="Angsana New"/>
      <w:sz w:val="20"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D331E"/>
    <w:rPr>
      <w:rFonts w:ascii="Times New Roman" w:hAnsi="Times New Roman" w:cs="Angsana New"/>
      <w:sz w:val="20"/>
      <w:szCs w:val="25"/>
    </w:rPr>
  </w:style>
  <w:style w:type="character" w:customStyle="1" w:styleId="10">
    <w:name w:val="ข้อความอ้างอิงท้ายเรื่อง อักขระ1"/>
    <w:uiPriority w:val="99"/>
    <w:semiHidden/>
    <w:rsid w:val="000D331E"/>
    <w:rPr>
      <w:sz w:val="20"/>
      <w:szCs w:val="25"/>
    </w:rPr>
  </w:style>
  <w:style w:type="paragraph" w:styleId="Title">
    <w:name w:val="Title"/>
    <w:basedOn w:val="Normal"/>
    <w:link w:val="TitleChar"/>
    <w:qFormat/>
    <w:rsid w:val="000D331E"/>
    <w:pPr>
      <w:jc w:val="center"/>
    </w:pPr>
    <w:rPr>
      <w:rFonts w:ascii="AngsanaUPC" w:hAnsi="AngsanaUPC" w:cs="Angsana New"/>
      <w:b/>
      <w:bCs/>
      <w:sz w:val="36"/>
      <w:szCs w:val="36"/>
    </w:rPr>
  </w:style>
  <w:style w:type="character" w:customStyle="1" w:styleId="TitleChar">
    <w:name w:val="Title Char"/>
    <w:link w:val="Title"/>
    <w:rsid w:val="000D331E"/>
    <w:rPr>
      <w:rFonts w:ascii="AngsanaUPC" w:eastAsia="Times New Roman" w:hAnsi="AngsanaUPC" w:cs="Angsana New"/>
      <w:b/>
      <w:bCs/>
      <w:sz w:val="36"/>
      <w:szCs w:val="36"/>
    </w:rPr>
  </w:style>
  <w:style w:type="paragraph" w:styleId="BodyText">
    <w:name w:val="Body Text"/>
    <w:basedOn w:val="Normal"/>
    <w:link w:val="BodyTextChar"/>
    <w:semiHidden/>
    <w:unhideWhenUsed/>
    <w:rsid w:val="000D331E"/>
    <w:rPr>
      <w:rFonts w:ascii="Times New Roman" w:hAnsi="Times New Roman" w:cs="Angsana New"/>
      <w:sz w:val="32"/>
      <w:szCs w:val="32"/>
    </w:rPr>
  </w:style>
  <w:style w:type="character" w:customStyle="1" w:styleId="BodyTextChar">
    <w:name w:val="Body Text Char"/>
    <w:link w:val="BodyText"/>
    <w:semiHidden/>
    <w:rsid w:val="000D331E"/>
    <w:rPr>
      <w:rFonts w:ascii="Times New Roman" w:eastAsia="Times New Roman" w:hAnsi="Times New Roman" w:cs="Angsana New"/>
      <w:sz w:val="32"/>
      <w:szCs w:val="32"/>
    </w:rPr>
  </w:style>
  <w:style w:type="paragraph" w:styleId="Subtitle">
    <w:name w:val="Subtitle"/>
    <w:basedOn w:val="Normal"/>
    <w:link w:val="SubtitleChar"/>
    <w:qFormat/>
    <w:rsid w:val="000D331E"/>
    <w:rPr>
      <w:rFonts w:ascii="Times New Roman" w:hAnsi="Times New Roman" w:cs="Angsana New"/>
      <w:sz w:val="32"/>
      <w:szCs w:val="32"/>
    </w:rPr>
  </w:style>
  <w:style w:type="character" w:customStyle="1" w:styleId="SubtitleChar">
    <w:name w:val="Subtitle Char"/>
    <w:link w:val="Subtitle"/>
    <w:rsid w:val="000D331E"/>
    <w:rPr>
      <w:rFonts w:ascii="Times New Roman" w:eastAsia="Times New Roman" w:hAnsi="Times New Roman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unhideWhenUsed/>
    <w:rsid w:val="000D331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0D331E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99"/>
    <w:qFormat/>
    <w:rsid w:val="000D331E"/>
    <w:pPr>
      <w:ind w:left="720"/>
      <w:contextualSpacing/>
    </w:pPr>
    <w:rPr>
      <w:rFonts w:ascii="Times New Roman" w:hAnsi="Times New Roman" w:cs="Angsana New"/>
      <w:sz w:val="24"/>
      <w:szCs w:val="30"/>
    </w:rPr>
  </w:style>
  <w:style w:type="paragraph" w:customStyle="1" w:styleId="11">
    <w:name w:val="รายการย่อหน้า1"/>
    <w:basedOn w:val="Normal"/>
    <w:uiPriority w:val="34"/>
    <w:qFormat/>
    <w:rsid w:val="000D331E"/>
    <w:pPr>
      <w:ind w:left="720"/>
      <w:contextualSpacing/>
    </w:pPr>
    <w:rPr>
      <w:rFonts w:ascii="Times New Roman" w:hAnsi="Times New Roman" w:cs="Angsana New"/>
      <w:sz w:val="24"/>
      <w:szCs w:val="24"/>
    </w:rPr>
  </w:style>
  <w:style w:type="table" w:styleId="TableGrid">
    <w:name w:val="Table Grid"/>
    <w:basedOn w:val="TableNormal"/>
    <w:uiPriority w:val="59"/>
    <w:rsid w:val="00BA3D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F7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7498"/>
  </w:style>
  <w:style w:type="character" w:customStyle="1" w:styleId="NoSpacingChar">
    <w:name w:val="No Spacing Char"/>
    <w:link w:val="NoSpacing"/>
    <w:uiPriority w:val="1"/>
    <w:rsid w:val="00ED5082"/>
    <w:rPr>
      <w:rFonts w:cs="Angsana New"/>
      <w:sz w:val="22"/>
      <w:szCs w:val="28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FFF"/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0D331E"/>
    <w:pPr>
      <w:keepNext/>
      <w:outlineLvl w:val="0"/>
    </w:pPr>
    <w:rPr>
      <w:rFonts w:ascii="Times New Roman" w:hAnsi="Times New Roman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D331E"/>
    <w:pPr>
      <w:keepNext/>
      <w:ind w:left="720"/>
      <w:outlineLvl w:val="1"/>
    </w:pPr>
    <w:rPr>
      <w:rFonts w:ascii="Angsana News" w:hAnsi="Angsana News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D331E"/>
    <w:pPr>
      <w:keepNext/>
      <w:jc w:val="center"/>
      <w:outlineLvl w:val="2"/>
    </w:pPr>
    <w:rPr>
      <w:rFonts w:ascii="Angsana News" w:hAnsi="Angsana News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D331E"/>
    <w:pPr>
      <w:keepNext/>
      <w:ind w:left="720" w:firstLine="720"/>
      <w:outlineLvl w:val="3"/>
    </w:pPr>
    <w:rPr>
      <w:rFonts w:ascii="Angsana New" w:hAnsi="Angsana New" w:cs="Angsana New"/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D331E"/>
    <w:pPr>
      <w:keepNext/>
      <w:outlineLvl w:val="4"/>
    </w:pPr>
    <w:rPr>
      <w:rFonts w:ascii="Angsana New" w:hAnsi="Angsana New" w:cs="Angsana New"/>
      <w:sz w:val="28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D331E"/>
    <w:pPr>
      <w:spacing w:before="240" w:after="60"/>
      <w:outlineLvl w:val="5"/>
    </w:pPr>
    <w:rPr>
      <w:rFonts w:ascii="Times New Roman" w:hAnsi="Times New Roman" w:cs="Angsana New"/>
      <w:b/>
      <w:bCs/>
      <w:sz w:val="20"/>
      <w:szCs w:val="25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D331E"/>
    <w:pPr>
      <w:spacing w:before="240" w:after="60"/>
      <w:outlineLvl w:val="6"/>
    </w:pPr>
    <w:rPr>
      <w:rFonts w:ascii="Times New Roman" w:hAnsi="Times New Roman" w:cs="Angsana New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331E"/>
    <w:rPr>
      <w:rFonts w:ascii="Times New Roman" w:eastAsia="Times New Roman" w:hAnsi="Times New Roman" w:cs="Angsana New"/>
      <w:sz w:val="32"/>
      <w:szCs w:val="32"/>
    </w:rPr>
  </w:style>
  <w:style w:type="character" w:customStyle="1" w:styleId="Heading2Char">
    <w:name w:val="Heading 2 Char"/>
    <w:link w:val="Heading2"/>
    <w:semiHidden/>
    <w:rsid w:val="000D331E"/>
    <w:rPr>
      <w:rFonts w:ascii="Angsana News" w:eastAsia="Times New Roman" w:hAnsi="Angsana News" w:cs="Angsana New"/>
      <w:sz w:val="32"/>
      <w:szCs w:val="32"/>
    </w:rPr>
  </w:style>
  <w:style w:type="paragraph" w:styleId="NoSpacing">
    <w:name w:val="No Spacing"/>
    <w:link w:val="NoSpacingChar"/>
    <w:uiPriority w:val="1"/>
    <w:qFormat/>
    <w:rsid w:val="0082764A"/>
    <w:rPr>
      <w:rFonts w:cs="Angsana New"/>
      <w:sz w:val="22"/>
      <w:szCs w:val="28"/>
    </w:rPr>
  </w:style>
  <w:style w:type="character" w:customStyle="1" w:styleId="Heading3Char">
    <w:name w:val="Heading 3 Char"/>
    <w:link w:val="Heading3"/>
    <w:semiHidden/>
    <w:rsid w:val="000D331E"/>
    <w:rPr>
      <w:rFonts w:ascii="Angsana News" w:eastAsia="Times New Roman" w:hAnsi="Angsana News" w:cs="Angsana New"/>
      <w:sz w:val="32"/>
      <w:szCs w:val="32"/>
    </w:rPr>
  </w:style>
  <w:style w:type="character" w:customStyle="1" w:styleId="Heading4Char">
    <w:name w:val="Heading 4 Char"/>
    <w:link w:val="Heading4"/>
    <w:semiHidden/>
    <w:rsid w:val="000D331E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5Char">
    <w:name w:val="Heading 5 Char"/>
    <w:link w:val="Heading5"/>
    <w:semiHidden/>
    <w:rsid w:val="000D331E"/>
    <w:rPr>
      <w:rFonts w:ascii="Angsana New" w:eastAsia="Times New Roman" w:hAnsi="Angsana New" w:cs="Angsana New"/>
      <w:sz w:val="28"/>
      <w:szCs w:val="20"/>
    </w:rPr>
  </w:style>
  <w:style w:type="character" w:customStyle="1" w:styleId="Heading6Char">
    <w:name w:val="Heading 6 Char"/>
    <w:link w:val="Heading6"/>
    <w:semiHidden/>
    <w:rsid w:val="000D331E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Heading7Char">
    <w:name w:val="Heading 7 Char"/>
    <w:link w:val="Heading7"/>
    <w:semiHidden/>
    <w:rsid w:val="000D331E"/>
    <w:rPr>
      <w:rFonts w:ascii="Times New Roman" w:eastAsia="Times New Roman" w:hAnsi="Times New Roman" w:cs="Angsana New"/>
      <w:sz w:val="24"/>
      <w:szCs w:val="20"/>
    </w:rPr>
  </w:style>
  <w:style w:type="character" w:styleId="Hyperlink">
    <w:name w:val="Hyperlink"/>
    <w:unhideWhenUsed/>
    <w:rsid w:val="000D331E"/>
    <w:rPr>
      <w:color w:val="0000FF"/>
      <w:u w:val="single"/>
      <w:lang w:bidi="th-TH"/>
    </w:rPr>
  </w:style>
  <w:style w:type="paragraph" w:styleId="Header">
    <w:name w:val="header"/>
    <w:basedOn w:val="Normal"/>
    <w:link w:val="HeaderChar"/>
    <w:uiPriority w:val="99"/>
    <w:unhideWhenUsed/>
    <w:rsid w:val="000D331E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0"/>
    </w:rPr>
  </w:style>
  <w:style w:type="character" w:customStyle="1" w:styleId="HeaderChar">
    <w:name w:val="Header Char"/>
    <w:link w:val="Header"/>
    <w:uiPriority w:val="99"/>
    <w:rsid w:val="000D331E"/>
    <w:rPr>
      <w:rFonts w:ascii="Times New Roman" w:eastAsia="Times New Roman" w:hAnsi="Times New Roman" w:cs="Angsana New"/>
      <w:sz w:val="24"/>
      <w:szCs w:val="20"/>
    </w:rPr>
  </w:style>
  <w:style w:type="character" w:customStyle="1" w:styleId="FooterChar">
    <w:name w:val="Footer Char"/>
    <w:link w:val="Footer"/>
    <w:uiPriority w:val="99"/>
    <w:rsid w:val="000D331E"/>
    <w:rPr>
      <w:rFonts w:ascii="Times New Roman" w:eastAsia="Times New Roman" w:hAnsi="Times New Roman" w:cs="Angsana New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D331E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0"/>
    </w:rPr>
  </w:style>
  <w:style w:type="character" w:customStyle="1" w:styleId="1">
    <w:name w:val="ท้ายกระดาษ อักขระ1"/>
    <w:basedOn w:val="DefaultParagraphFont"/>
    <w:uiPriority w:val="99"/>
    <w:semiHidden/>
    <w:rsid w:val="000D331E"/>
  </w:style>
  <w:style w:type="character" w:customStyle="1" w:styleId="EndnoteTextChar">
    <w:name w:val="Endnote Text Char"/>
    <w:link w:val="EndnoteText"/>
    <w:uiPriority w:val="99"/>
    <w:semiHidden/>
    <w:rsid w:val="000D331E"/>
    <w:rPr>
      <w:rFonts w:ascii="Times New Roman" w:eastAsia="Times New Roman" w:hAnsi="Times New Roman" w:cs="Angsana New"/>
      <w:sz w:val="20"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D331E"/>
    <w:rPr>
      <w:rFonts w:ascii="Times New Roman" w:hAnsi="Times New Roman" w:cs="Angsana New"/>
      <w:sz w:val="20"/>
      <w:szCs w:val="25"/>
    </w:rPr>
  </w:style>
  <w:style w:type="character" w:customStyle="1" w:styleId="10">
    <w:name w:val="ข้อความอ้างอิงท้ายเรื่อง อักขระ1"/>
    <w:uiPriority w:val="99"/>
    <w:semiHidden/>
    <w:rsid w:val="000D331E"/>
    <w:rPr>
      <w:sz w:val="20"/>
      <w:szCs w:val="25"/>
    </w:rPr>
  </w:style>
  <w:style w:type="paragraph" w:styleId="Title">
    <w:name w:val="Title"/>
    <w:basedOn w:val="Normal"/>
    <w:link w:val="TitleChar"/>
    <w:qFormat/>
    <w:rsid w:val="000D331E"/>
    <w:pPr>
      <w:jc w:val="center"/>
    </w:pPr>
    <w:rPr>
      <w:rFonts w:ascii="AngsanaUPC" w:hAnsi="AngsanaUPC" w:cs="Angsana New"/>
      <w:b/>
      <w:bCs/>
      <w:sz w:val="36"/>
      <w:szCs w:val="36"/>
    </w:rPr>
  </w:style>
  <w:style w:type="character" w:customStyle="1" w:styleId="TitleChar">
    <w:name w:val="Title Char"/>
    <w:link w:val="Title"/>
    <w:rsid w:val="000D331E"/>
    <w:rPr>
      <w:rFonts w:ascii="AngsanaUPC" w:eastAsia="Times New Roman" w:hAnsi="AngsanaUPC" w:cs="Angsana New"/>
      <w:b/>
      <w:bCs/>
      <w:sz w:val="36"/>
      <w:szCs w:val="36"/>
    </w:rPr>
  </w:style>
  <w:style w:type="paragraph" w:styleId="BodyText">
    <w:name w:val="Body Text"/>
    <w:basedOn w:val="Normal"/>
    <w:link w:val="BodyTextChar"/>
    <w:semiHidden/>
    <w:unhideWhenUsed/>
    <w:rsid w:val="000D331E"/>
    <w:rPr>
      <w:rFonts w:ascii="Times New Roman" w:hAnsi="Times New Roman" w:cs="Angsana New"/>
      <w:sz w:val="32"/>
      <w:szCs w:val="32"/>
    </w:rPr>
  </w:style>
  <w:style w:type="character" w:customStyle="1" w:styleId="BodyTextChar">
    <w:name w:val="Body Text Char"/>
    <w:link w:val="BodyText"/>
    <w:semiHidden/>
    <w:rsid w:val="000D331E"/>
    <w:rPr>
      <w:rFonts w:ascii="Times New Roman" w:eastAsia="Times New Roman" w:hAnsi="Times New Roman" w:cs="Angsana New"/>
      <w:sz w:val="32"/>
      <w:szCs w:val="32"/>
    </w:rPr>
  </w:style>
  <w:style w:type="paragraph" w:styleId="Subtitle">
    <w:name w:val="Subtitle"/>
    <w:basedOn w:val="Normal"/>
    <w:link w:val="SubtitleChar"/>
    <w:qFormat/>
    <w:rsid w:val="000D331E"/>
    <w:rPr>
      <w:rFonts w:ascii="Times New Roman" w:hAnsi="Times New Roman" w:cs="Angsana New"/>
      <w:sz w:val="32"/>
      <w:szCs w:val="32"/>
    </w:rPr>
  </w:style>
  <w:style w:type="character" w:customStyle="1" w:styleId="SubtitleChar">
    <w:name w:val="Subtitle Char"/>
    <w:link w:val="Subtitle"/>
    <w:rsid w:val="000D331E"/>
    <w:rPr>
      <w:rFonts w:ascii="Times New Roman" w:eastAsia="Times New Roman" w:hAnsi="Times New Roman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unhideWhenUsed/>
    <w:rsid w:val="000D331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0D331E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99"/>
    <w:qFormat/>
    <w:rsid w:val="000D331E"/>
    <w:pPr>
      <w:ind w:left="720"/>
      <w:contextualSpacing/>
    </w:pPr>
    <w:rPr>
      <w:rFonts w:ascii="Times New Roman" w:hAnsi="Times New Roman" w:cs="Angsana New"/>
      <w:sz w:val="24"/>
      <w:szCs w:val="30"/>
    </w:rPr>
  </w:style>
  <w:style w:type="paragraph" w:customStyle="1" w:styleId="11">
    <w:name w:val="รายการย่อหน้า1"/>
    <w:basedOn w:val="Normal"/>
    <w:uiPriority w:val="34"/>
    <w:qFormat/>
    <w:rsid w:val="000D331E"/>
    <w:pPr>
      <w:ind w:left="720"/>
      <w:contextualSpacing/>
    </w:pPr>
    <w:rPr>
      <w:rFonts w:ascii="Times New Roman" w:hAnsi="Times New Roman" w:cs="Angsana New"/>
      <w:sz w:val="24"/>
      <w:szCs w:val="24"/>
    </w:rPr>
  </w:style>
  <w:style w:type="table" w:styleId="TableGrid">
    <w:name w:val="Table Grid"/>
    <w:basedOn w:val="TableNormal"/>
    <w:uiPriority w:val="59"/>
    <w:rsid w:val="00BA3D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F7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7498"/>
  </w:style>
  <w:style w:type="character" w:customStyle="1" w:styleId="NoSpacingChar">
    <w:name w:val="No Spacing Char"/>
    <w:link w:val="NoSpacing"/>
    <w:uiPriority w:val="1"/>
    <w:rsid w:val="00ED5082"/>
    <w:rPr>
      <w:rFonts w:cs="Angsana New"/>
      <w:sz w:val="22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69D6C-162E-4265-BB4A-B65928604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1417</Words>
  <Characters>8079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lekhp</cp:lastModifiedBy>
  <cp:revision>9</cp:revision>
  <cp:lastPrinted>2020-05-05T06:02:00Z</cp:lastPrinted>
  <dcterms:created xsi:type="dcterms:W3CDTF">2020-05-05T06:22:00Z</dcterms:created>
  <dcterms:modified xsi:type="dcterms:W3CDTF">2020-05-15T03:13:00Z</dcterms:modified>
</cp:coreProperties>
</file>