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41" w:rsidRPr="00EC2641" w:rsidRDefault="00EC2641" w:rsidP="00EC26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2641">
        <w:rPr>
          <w:rFonts w:ascii="TH SarabunPSK" w:hAnsi="TH SarabunPSK" w:cs="TH SarabunPSK"/>
          <w:b/>
          <w:bCs/>
          <w:sz w:val="32"/>
          <w:szCs w:val="32"/>
          <w:cs/>
        </w:rPr>
        <w:t>แบบติดตามความก้าวหน้า</w:t>
      </w:r>
    </w:p>
    <w:p w:rsidR="00EC2641" w:rsidRDefault="00EC2641" w:rsidP="00EC26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2641">
        <w:rPr>
          <w:rFonts w:ascii="TH SarabunPSK" w:hAnsi="TH SarabunPSK" w:cs="TH SarabunPSK"/>
          <w:b/>
          <w:bCs/>
          <w:sz w:val="32"/>
          <w:szCs w:val="32"/>
          <w:cs/>
        </w:rPr>
        <w:t>โครงการ เกษตรอัจฉริยะ (</w:t>
      </w:r>
      <w:r w:rsidRPr="00EC2641">
        <w:rPr>
          <w:rFonts w:ascii="TH SarabunPSK" w:hAnsi="TH SarabunPSK" w:cs="TH SarabunPSK"/>
          <w:b/>
          <w:bCs/>
          <w:sz w:val="32"/>
          <w:szCs w:val="32"/>
        </w:rPr>
        <w:t>Smart farm)</w:t>
      </w:r>
    </w:p>
    <w:p w:rsidR="009C4D42" w:rsidRDefault="009C4D42" w:rsidP="00EC26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4D42" w:rsidRDefault="009C4D42" w:rsidP="009C4D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</w:t>
      </w:r>
    </w:p>
    <w:p w:rsidR="009C4D42" w:rsidRDefault="009C4D42" w:rsidP="009C4D4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</w:t>
      </w:r>
    </w:p>
    <w:p w:rsidR="009C4D42" w:rsidRPr="00EC2641" w:rsidRDefault="009C4D42" w:rsidP="009C4D4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285307</wp:posOffset>
                </wp:positionH>
                <wp:positionV relativeFrom="paragraph">
                  <wp:posOffset>110992</wp:posOffset>
                </wp:positionV>
                <wp:extent cx="5411973" cy="3232298"/>
                <wp:effectExtent l="0" t="0" r="17780" b="254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1973" cy="323229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22.45pt;margin-top:8.75pt;width:426.15pt;height:2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" fillcolor="white [3201]" strokecolor="black [3213]" strokeweight="2pt"/>
            </w:pict>
          </mc:Fallback>
        </mc:AlternateContent>
      </w:r>
    </w:p>
    <w:p w:rsidR="006E290E" w:rsidRPr="00EC2641" w:rsidRDefault="006E290E" w:rsidP="00EC26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290E" w:rsidRPr="00EC2641" w:rsidRDefault="006E290E" w:rsidP="00EC26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290E" w:rsidRDefault="006E290E" w:rsidP="00EC26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4D42" w:rsidRDefault="009C4D42" w:rsidP="00EC26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4D42" w:rsidRDefault="009C4D42" w:rsidP="00EC26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4D42" w:rsidRDefault="009C4D42" w:rsidP="00EC26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4D42" w:rsidRDefault="009C4D42" w:rsidP="00EC26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4D42" w:rsidRDefault="009C4D42" w:rsidP="00EC26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4D42" w:rsidRDefault="009C4D42" w:rsidP="00EC26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4D42" w:rsidRDefault="009C4D42" w:rsidP="00EC26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4D42" w:rsidRDefault="009C4D42" w:rsidP="00EC26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4D42" w:rsidRDefault="009C4D42" w:rsidP="009C4D4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4D42" w:rsidRPr="00EC2641" w:rsidRDefault="009C4D42" w:rsidP="009C4D4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4D42" w:rsidRDefault="009C4D42" w:rsidP="009C4D4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4D42" w:rsidRDefault="009C4D42" w:rsidP="009C4D4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ปัญหา</w:t>
      </w:r>
    </w:p>
    <w:p w:rsidR="009C4D42" w:rsidRDefault="009C4D42" w:rsidP="009C4D4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4D42" w:rsidRDefault="009C4D42" w:rsidP="009C4D4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อุปสรรค</w:t>
      </w:r>
    </w:p>
    <w:p w:rsidR="009C4D42" w:rsidRDefault="009C4D42" w:rsidP="009C4D4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4D42" w:rsidRDefault="009C4D42" w:rsidP="009C4D4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9C4D42" w:rsidRDefault="009C4D42" w:rsidP="009C4D4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4D42" w:rsidRDefault="009C4D42" w:rsidP="009C4D4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4D42" w:rsidRDefault="009C4D42" w:rsidP="009C4D4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4D42" w:rsidRPr="009C4D42" w:rsidRDefault="009C4D42" w:rsidP="009C4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C4D42">
        <w:rPr>
          <w:rFonts w:ascii="TH SarabunPSK" w:hAnsi="TH SarabunPSK" w:cs="TH SarabunPSK"/>
          <w:b/>
          <w:bCs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</w:t>
      </w:r>
    </w:p>
    <w:p w:rsidR="009C4D42" w:rsidRPr="009C4D42" w:rsidRDefault="009C4D42" w:rsidP="009C4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C4D42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9C4D42" w:rsidRPr="009C4D42" w:rsidRDefault="009C4D42" w:rsidP="009C4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4D4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Pr="009C4D42">
        <w:rPr>
          <w:rFonts w:ascii="TH SarabunPSK" w:hAnsi="TH SarabunPSK" w:cs="TH SarabunPSK"/>
          <w:b/>
          <w:bCs/>
          <w:sz w:val="32"/>
          <w:szCs w:val="32"/>
          <w:cs/>
        </w:rPr>
        <w:t>ผู้รายงานผล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ำเ</w:t>
      </w:r>
      <w:r w:rsidRPr="009C4D42">
        <w:rPr>
          <w:rFonts w:ascii="TH SarabunPSK" w:hAnsi="TH SarabunPSK" w:cs="TH SarabunPSK"/>
          <w:b/>
          <w:bCs/>
          <w:sz w:val="32"/>
          <w:szCs w:val="32"/>
          <w:cs/>
        </w:rPr>
        <w:t>นินงาน/โครงการ/กิจกรรม</w:t>
      </w:r>
    </w:p>
    <w:p w:rsidR="009C4D42" w:rsidRDefault="009C4D42" w:rsidP="009C4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C4D42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วันที่.............เดือน.............................</w:t>
      </w:r>
      <w:proofErr w:type="spellStart"/>
      <w:r w:rsidRPr="009C4D42"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proofErr w:type="spellEnd"/>
      <w:r w:rsidRPr="009C4D42">
        <w:rPr>
          <w:rFonts w:ascii="TH SarabunPSK" w:hAnsi="TH SarabunPSK" w:cs="TH SarabunPSK"/>
          <w:b/>
          <w:bCs/>
          <w:sz w:val="32"/>
          <w:szCs w:val="32"/>
          <w:cs/>
        </w:rPr>
        <w:t>................</w:t>
      </w:r>
    </w:p>
    <w:p w:rsidR="009C4D42" w:rsidRDefault="009C4D42" w:rsidP="009C4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4D42" w:rsidRDefault="009C4D42" w:rsidP="009C4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4D42" w:rsidRDefault="009C4D42" w:rsidP="009C4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4D42" w:rsidRDefault="009C4D42" w:rsidP="009C4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4D42" w:rsidRDefault="009C4D42" w:rsidP="009C4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4D42" w:rsidRDefault="009C4D42" w:rsidP="009C4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4D42" w:rsidRDefault="009C4D42" w:rsidP="009C4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4D42" w:rsidRDefault="009C4D42" w:rsidP="009C4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4D42" w:rsidRDefault="009C4D42" w:rsidP="009C4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4D42" w:rsidRDefault="009C4D42" w:rsidP="009C4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4D42" w:rsidRDefault="009C4D42" w:rsidP="009C4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4D42" w:rsidRDefault="009C4D42" w:rsidP="009C4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4D42" w:rsidRDefault="009C4D42" w:rsidP="009C4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4D42" w:rsidRDefault="009C4D42" w:rsidP="009C4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4D42" w:rsidRDefault="009C4D42" w:rsidP="009C4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4D42" w:rsidRDefault="009C4D42" w:rsidP="009C4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9C4D42" w:rsidSect="00EC2641">
      <w:pgSz w:w="11906" w:h="16838"/>
      <w:pgMar w:top="1418" w:right="991" w:bottom="1440" w:left="15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936" w:rsidRDefault="00543936" w:rsidP="009C4D42">
      <w:pPr>
        <w:spacing w:after="0" w:line="240" w:lineRule="auto"/>
      </w:pPr>
      <w:r>
        <w:separator/>
      </w:r>
    </w:p>
  </w:endnote>
  <w:endnote w:type="continuationSeparator" w:id="0">
    <w:p w:rsidR="00543936" w:rsidRDefault="00543936" w:rsidP="009C4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936" w:rsidRDefault="00543936" w:rsidP="009C4D42">
      <w:pPr>
        <w:spacing w:after="0" w:line="240" w:lineRule="auto"/>
      </w:pPr>
      <w:r>
        <w:separator/>
      </w:r>
    </w:p>
  </w:footnote>
  <w:footnote w:type="continuationSeparator" w:id="0">
    <w:p w:rsidR="00543936" w:rsidRDefault="00543936" w:rsidP="009C4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0E"/>
    <w:rsid w:val="00184E07"/>
    <w:rsid w:val="00543936"/>
    <w:rsid w:val="005C30D7"/>
    <w:rsid w:val="006E290E"/>
    <w:rsid w:val="009C4D42"/>
    <w:rsid w:val="00A16307"/>
    <w:rsid w:val="00BF2B36"/>
    <w:rsid w:val="00D756D7"/>
    <w:rsid w:val="00DE2950"/>
    <w:rsid w:val="00EC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EC2641"/>
    <w:pPr>
      <w:keepNext/>
      <w:tabs>
        <w:tab w:val="left" w:pos="720"/>
        <w:tab w:val="left" w:pos="1080"/>
      </w:tabs>
      <w:spacing w:after="0" w:line="240" w:lineRule="auto"/>
      <w:ind w:left="720"/>
      <w:jc w:val="right"/>
      <w:outlineLvl w:val="3"/>
    </w:pPr>
    <w:rPr>
      <w:rFonts w:ascii="Angsana New" w:eastAsia="Calibri" w:hAnsi="Angsana New" w:cs="Angsana New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E290E"/>
    <w:rPr>
      <w:rFonts w:ascii="Tahoma" w:hAnsi="Tahoma" w:cs="Angsana New"/>
      <w:sz w:val="16"/>
      <w:szCs w:val="20"/>
    </w:rPr>
  </w:style>
  <w:style w:type="character" w:customStyle="1" w:styleId="40">
    <w:name w:val="หัวเรื่อง 4 อักขระ"/>
    <w:basedOn w:val="a0"/>
    <w:link w:val="4"/>
    <w:uiPriority w:val="99"/>
    <w:rsid w:val="00EC2641"/>
    <w:rPr>
      <w:rFonts w:ascii="Angsana New" w:eastAsia="Calibri" w:hAnsi="Angsana New" w:cs="Angsana New"/>
      <w:b/>
      <w:bCs/>
      <w:sz w:val="44"/>
      <w:szCs w:val="44"/>
    </w:rPr>
  </w:style>
  <w:style w:type="paragraph" w:styleId="a5">
    <w:name w:val="No Spacing"/>
    <w:link w:val="a6"/>
    <w:uiPriority w:val="1"/>
    <w:qFormat/>
    <w:rsid w:val="00EC264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6">
    <w:name w:val="ไม่มีการเว้นระยะห่าง อักขระ"/>
    <w:link w:val="a5"/>
    <w:uiPriority w:val="1"/>
    <w:rsid w:val="00EC2641"/>
    <w:rPr>
      <w:rFonts w:ascii="Times New Roman" w:eastAsia="Times New Roman" w:hAnsi="Times New Roman" w:cs="Angsana New"/>
      <w:sz w:val="24"/>
    </w:rPr>
  </w:style>
  <w:style w:type="table" w:styleId="a7">
    <w:name w:val="Table Grid"/>
    <w:basedOn w:val="a1"/>
    <w:uiPriority w:val="59"/>
    <w:rsid w:val="00EC2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C4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C4D42"/>
  </w:style>
  <w:style w:type="paragraph" w:styleId="aa">
    <w:name w:val="footer"/>
    <w:basedOn w:val="a"/>
    <w:link w:val="ab"/>
    <w:uiPriority w:val="99"/>
    <w:unhideWhenUsed/>
    <w:rsid w:val="009C4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C4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EC2641"/>
    <w:pPr>
      <w:keepNext/>
      <w:tabs>
        <w:tab w:val="left" w:pos="720"/>
        <w:tab w:val="left" w:pos="1080"/>
      </w:tabs>
      <w:spacing w:after="0" w:line="240" w:lineRule="auto"/>
      <w:ind w:left="720"/>
      <w:jc w:val="right"/>
      <w:outlineLvl w:val="3"/>
    </w:pPr>
    <w:rPr>
      <w:rFonts w:ascii="Angsana New" w:eastAsia="Calibri" w:hAnsi="Angsana New" w:cs="Angsana New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E290E"/>
    <w:rPr>
      <w:rFonts w:ascii="Tahoma" w:hAnsi="Tahoma" w:cs="Angsana New"/>
      <w:sz w:val="16"/>
      <w:szCs w:val="20"/>
    </w:rPr>
  </w:style>
  <w:style w:type="character" w:customStyle="1" w:styleId="40">
    <w:name w:val="หัวเรื่อง 4 อักขระ"/>
    <w:basedOn w:val="a0"/>
    <w:link w:val="4"/>
    <w:uiPriority w:val="99"/>
    <w:rsid w:val="00EC2641"/>
    <w:rPr>
      <w:rFonts w:ascii="Angsana New" w:eastAsia="Calibri" w:hAnsi="Angsana New" w:cs="Angsana New"/>
      <w:b/>
      <w:bCs/>
      <w:sz w:val="44"/>
      <w:szCs w:val="44"/>
    </w:rPr>
  </w:style>
  <w:style w:type="paragraph" w:styleId="a5">
    <w:name w:val="No Spacing"/>
    <w:link w:val="a6"/>
    <w:uiPriority w:val="1"/>
    <w:qFormat/>
    <w:rsid w:val="00EC264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6">
    <w:name w:val="ไม่มีการเว้นระยะห่าง อักขระ"/>
    <w:link w:val="a5"/>
    <w:uiPriority w:val="1"/>
    <w:rsid w:val="00EC2641"/>
    <w:rPr>
      <w:rFonts w:ascii="Times New Roman" w:eastAsia="Times New Roman" w:hAnsi="Times New Roman" w:cs="Angsana New"/>
      <w:sz w:val="24"/>
    </w:rPr>
  </w:style>
  <w:style w:type="table" w:styleId="a7">
    <w:name w:val="Table Grid"/>
    <w:basedOn w:val="a1"/>
    <w:uiPriority w:val="59"/>
    <w:rsid w:val="00EC2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C4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C4D42"/>
  </w:style>
  <w:style w:type="paragraph" w:styleId="aa">
    <w:name w:val="footer"/>
    <w:basedOn w:val="a"/>
    <w:link w:val="ab"/>
    <w:uiPriority w:val="99"/>
    <w:unhideWhenUsed/>
    <w:rsid w:val="009C4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C4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ClinicCOM</dc:creator>
  <cp:lastModifiedBy>ClinicCOM</cp:lastModifiedBy>
  <cp:revision>5</cp:revision>
  <dcterms:created xsi:type="dcterms:W3CDTF">2021-07-05T02:09:00Z</dcterms:created>
  <dcterms:modified xsi:type="dcterms:W3CDTF">2021-07-08T01:47:00Z</dcterms:modified>
</cp:coreProperties>
</file>