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7FC27" w14:textId="77777777" w:rsidR="00140420" w:rsidRPr="00E36526" w:rsidRDefault="00140420" w:rsidP="000267BE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p w14:paraId="77F7FC28" w14:textId="706813B3" w:rsidR="000267BE" w:rsidRPr="006A0BE6" w:rsidRDefault="00715533" w:rsidP="006A0BE6">
      <w:pPr>
        <w:kinsoku w:val="0"/>
        <w:overflowPunct w:val="0"/>
        <w:autoSpaceDE w:val="0"/>
        <w:autoSpaceDN w:val="0"/>
        <w:adjustRightInd w:val="0"/>
        <w:spacing w:before="25" w:after="0" w:line="360" w:lineRule="auto"/>
        <w:jc w:val="center"/>
        <w:outlineLvl w:val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7FEEC" wp14:editId="4663740E">
                <wp:simplePos x="0" y="0"/>
                <wp:positionH relativeFrom="column">
                  <wp:posOffset>4578350</wp:posOffset>
                </wp:positionH>
                <wp:positionV relativeFrom="paragraph">
                  <wp:posOffset>-415925</wp:posOffset>
                </wp:positionV>
                <wp:extent cx="1638300" cy="400050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7FEF1" w14:textId="77777777" w:rsidR="00FD793D" w:rsidRPr="00140420" w:rsidRDefault="00FD793D" w:rsidP="0014042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4042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แบบนิเทศการสอน 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7FEEC" id="สี่เหลี่ยมผืนผ้า 3" o:spid="_x0000_s1026" style="position:absolute;left:0;text-align:left;margin-left:360.5pt;margin-top:-32.75pt;width:12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" fillcolor="white [3201]" stroked="f" strokeweight="2pt">
                <v:textbox>
                  <w:txbxContent>
                    <w:p w14:paraId="77F7FEF1" w14:textId="77777777" w:rsidR="00FD793D" w:rsidRPr="00140420" w:rsidRDefault="00FD793D" w:rsidP="00140420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14042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แบบนิเทศการสอน ๑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A0BE6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แบบประเมินแผนการจัดการเรียน</w:t>
      </w:r>
      <w:r w:rsidR="006A0BE6">
        <w:rPr>
          <w:rFonts w:ascii="TH SarabunIT๙" w:hAnsi="TH SarabunIT๙" w:cs="TH SarabunIT๙" w:hint="cs"/>
          <w:b/>
          <w:bCs/>
          <w:sz w:val="36"/>
          <w:szCs w:val="36"/>
          <w:cs/>
        </w:rPr>
        <w:t>รู้</w:t>
      </w:r>
    </w:p>
    <w:p w14:paraId="77F7FC29" w14:textId="77777777" w:rsidR="000267BE" w:rsidRPr="00E36526" w:rsidRDefault="000267BE" w:rsidP="001404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ครูผู้สอน</w:t>
      </w:r>
      <w:r w:rsidRPr="00E36526">
        <w:rPr>
          <w:rFonts w:ascii="TH SarabunIT๙" w:hAnsi="TH SarabunIT๙" w:cs="TH SarabunIT๙"/>
          <w:sz w:val="32"/>
          <w:szCs w:val="32"/>
        </w:rPr>
        <w:t xml:space="preserve"> ...............</w:t>
      </w:r>
      <w:r w:rsidR="00657AC8">
        <w:rPr>
          <w:rFonts w:ascii="TH SarabunIT๙" w:hAnsi="TH SarabunIT๙" w:cs="TH SarabunIT๙"/>
          <w:sz w:val="32"/>
          <w:szCs w:val="32"/>
        </w:rPr>
        <w:t>...........................</w:t>
      </w:r>
      <w:r w:rsidRPr="00E36526">
        <w:rPr>
          <w:rFonts w:ascii="TH SarabunIT๙" w:hAnsi="TH SarabunIT๙" w:cs="TH SarabunIT๙"/>
          <w:sz w:val="32"/>
          <w:szCs w:val="32"/>
        </w:rPr>
        <w:t>....</w:t>
      </w:r>
      <w:r w:rsidR="00657AC8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 w:rsidR="00657AC8">
        <w:rPr>
          <w:rFonts w:ascii="TH SarabunIT๙" w:hAnsi="TH SarabunIT๙" w:cs="TH SarabunIT๙"/>
          <w:sz w:val="32"/>
          <w:szCs w:val="32"/>
        </w:rPr>
        <w:t>....</w:t>
      </w:r>
      <w:r w:rsidRPr="00E36526">
        <w:rPr>
          <w:rFonts w:ascii="TH SarabunIT๙" w:hAnsi="TH SarabunIT๙" w:cs="TH SarabunIT๙"/>
          <w:sz w:val="32"/>
          <w:szCs w:val="32"/>
        </w:rPr>
        <w:t>......</w:t>
      </w:r>
      <w:r w:rsidRPr="00E36526">
        <w:rPr>
          <w:rFonts w:ascii="TH SarabunIT๙" w:hAnsi="TH SarabunIT๙" w:cs="TH SarabunIT๙"/>
          <w:sz w:val="32"/>
          <w:szCs w:val="32"/>
          <w:cs/>
        </w:rPr>
        <w:t>ชั้น</w:t>
      </w:r>
      <w:r w:rsidR="00657AC8">
        <w:rPr>
          <w:rFonts w:ascii="TH SarabunIT๙" w:hAnsi="TH SarabunIT๙" w:cs="TH SarabunIT๙"/>
          <w:sz w:val="32"/>
          <w:szCs w:val="32"/>
        </w:rPr>
        <w:t>.......</w:t>
      </w:r>
      <w:r w:rsidRPr="00E36526">
        <w:rPr>
          <w:rFonts w:ascii="TH SarabunIT๙" w:hAnsi="TH SarabunIT๙" w:cs="TH SarabunIT๙"/>
          <w:sz w:val="32"/>
          <w:szCs w:val="32"/>
          <w:cs/>
        </w:rPr>
        <w:t>...........กลุ่มสาระการเรียนรู้</w:t>
      </w:r>
      <w:r w:rsidRPr="00E36526">
        <w:rPr>
          <w:rFonts w:ascii="TH SarabunIT๙" w:hAnsi="TH SarabunIT๙" w:cs="TH SarabunIT๙"/>
          <w:sz w:val="32"/>
          <w:szCs w:val="32"/>
        </w:rPr>
        <w:t>...................</w:t>
      </w:r>
      <w:r w:rsidR="00657AC8">
        <w:rPr>
          <w:rFonts w:ascii="TH SarabunIT๙" w:hAnsi="TH SarabunIT๙" w:cs="TH SarabunIT๙"/>
          <w:sz w:val="32"/>
          <w:szCs w:val="32"/>
        </w:rPr>
        <w:t>.......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 w:rsidR="002A2DC9">
        <w:rPr>
          <w:rFonts w:ascii="TH SarabunIT๙" w:hAnsi="TH SarabunIT๙" w:cs="TH SarabunIT๙"/>
          <w:sz w:val="32"/>
          <w:szCs w:val="32"/>
        </w:rPr>
        <w:t>...</w:t>
      </w:r>
      <w:r w:rsidRPr="00E36526">
        <w:rPr>
          <w:rFonts w:ascii="TH SarabunIT๙" w:hAnsi="TH SarabunIT๙" w:cs="TH SarabunIT๙"/>
          <w:sz w:val="32"/>
          <w:szCs w:val="32"/>
        </w:rPr>
        <w:t>.............</w:t>
      </w:r>
    </w:p>
    <w:p w14:paraId="77F7FC2A" w14:textId="77777777" w:rsidR="000267BE" w:rsidRPr="00E36526" w:rsidRDefault="000267BE" w:rsidP="001404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H SarabunIT๙" w:hAnsi="TH SarabunIT๙" w:cs="TH SarabunIT๙"/>
          <w:sz w:val="32"/>
          <w:szCs w:val="32"/>
          <w:cs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0F6C1F">
        <w:rPr>
          <w:rFonts w:ascii="TH SarabunIT๙" w:hAnsi="TH SarabunIT๙" w:cs="TH SarabunIT๙"/>
          <w:sz w:val="32"/>
          <w:szCs w:val="32"/>
        </w:rPr>
        <w:t>/</w:t>
      </w:r>
      <w:r w:rsidRPr="00E3652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36526">
        <w:rPr>
          <w:rFonts w:ascii="TH SarabunIT๙" w:hAnsi="TH SarabunIT๙" w:cs="TH SarabunIT๙"/>
          <w:sz w:val="32"/>
          <w:szCs w:val="32"/>
        </w:rPr>
        <w:t xml:space="preserve"> ............................</w:t>
      </w:r>
      <w:r w:rsidR="00657AC8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..................</w:t>
      </w:r>
      <w:r w:rsidR="00657AC8"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E36526">
        <w:rPr>
          <w:rFonts w:ascii="TH SarabunIT๙" w:hAnsi="TH SarabunIT๙" w:cs="TH SarabunIT๙"/>
          <w:sz w:val="32"/>
          <w:szCs w:val="32"/>
          <w:cs/>
        </w:rPr>
        <w:t>วันที่ประเมิน</w:t>
      </w:r>
      <w:r w:rsidRPr="00E36526">
        <w:rPr>
          <w:rFonts w:ascii="TH SarabunIT๙" w:hAnsi="TH SarabunIT๙" w:cs="TH SarabunIT๙"/>
          <w:sz w:val="32"/>
          <w:szCs w:val="32"/>
        </w:rPr>
        <w:t>.................</w:t>
      </w:r>
      <w:r w:rsidR="000F6C1F">
        <w:rPr>
          <w:rFonts w:ascii="TH SarabunIT๙" w:hAnsi="TH SarabunIT๙" w:cs="TH SarabunIT๙"/>
          <w:sz w:val="32"/>
          <w:szCs w:val="32"/>
        </w:rPr>
        <w:t>.</w:t>
      </w:r>
      <w:r w:rsidR="00657AC8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.............</w:t>
      </w:r>
      <w:r w:rsidR="002A2DC9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................</w:t>
      </w:r>
    </w:p>
    <w:p w14:paraId="77F7FC2B" w14:textId="77777777" w:rsidR="000267BE" w:rsidRPr="00E36526" w:rsidRDefault="000267BE" w:rsidP="002A2DC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657AC8">
        <w:rPr>
          <w:rFonts w:ascii="TH SarabunIT๙" w:hAnsi="TH SarabunIT๙" w:cs="TH SarabunIT๙"/>
          <w:sz w:val="32"/>
          <w:szCs w:val="32"/>
        </w:rPr>
        <w:t xml:space="preserve"> </w:t>
      </w:r>
      <w:r w:rsidR="00657AC8">
        <w:rPr>
          <w:rFonts w:ascii="TH SarabunIT๙" w:hAnsi="TH SarabunIT๙" w:cs="TH SarabunIT๙" w:hint="cs"/>
          <w:sz w:val="32"/>
          <w:szCs w:val="32"/>
          <w:cs/>
        </w:rPr>
        <w:t>ปราจีนกัลยาณี  สังกัด สำนักงานเขตพื้นที่การศึกษามัธยมศึกษาปราจีนบุรี  นครนายก</w:t>
      </w:r>
    </w:p>
    <w:p w14:paraId="77F7FC2C" w14:textId="77777777" w:rsidR="000267BE" w:rsidRPr="00E36526" w:rsidRDefault="000267BE" w:rsidP="002A2DC9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ประเมินตามสภาพจริงตามรายการละให้ระดับคุณภาพตามคำอธิบายดังนี้</w:t>
      </w:r>
    </w:p>
    <w:p w14:paraId="77F7FC2D" w14:textId="77777777" w:rsidR="000267BE" w:rsidRPr="00E36526" w:rsidRDefault="00041166" w:rsidP="00140420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มีความชัดเจน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0267BE" w:rsidRPr="00E36526">
        <w:rPr>
          <w:rFonts w:ascii="TH SarabunIT๙" w:hAnsi="TH SarabunIT๙" w:cs="TH SarabunIT๙"/>
          <w:sz w:val="32"/>
          <w:szCs w:val="32"/>
        </w:rPr>
        <w:t>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อง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เหมาะสมมากที่สุด</w:t>
      </w:r>
    </w:p>
    <w:p w14:paraId="77F7FC2E" w14:textId="77777777" w:rsidR="000267BE" w:rsidRPr="00E36526" w:rsidRDefault="00041166" w:rsidP="00140420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มีความชัดเจน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0267BE" w:rsidRPr="00E36526">
        <w:rPr>
          <w:rFonts w:ascii="TH SarabunIT๙" w:hAnsi="TH SarabunIT๙" w:cs="TH SarabunIT๙"/>
          <w:sz w:val="32"/>
          <w:szCs w:val="32"/>
        </w:rPr>
        <w:t>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อง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เหมาะสมมาก</w:t>
      </w:r>
    </w:p>
    <w:p w14:paraId="77F7FC2F" w14:textId="77777777" w:rsidR="000267BE" w:rsidRPr="00E36526" w:rsidRDefault="00041166" w:rsidP="00140420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มีความชัดเจน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0267BE" w:rsidRPr="00E36526">
        <w:rPr>
          <w:rFonts w:ascii="TH SarabunIT๙" w:hAnsi="TH SarabunIT๙" w:cs="TH SarabunIT๙"/>
          <w:sz w:val="32"/>
          <w:szCs w:val="32"/>
        </w:rPr>
        <w:t>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อง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เหมาะสมปานกลาง</w:t>
      </w:r>
    </w:p>
    <w:p w14:paraId="77F7FC30" w14:textId="77777777" w:rsidR="000267BE" w:rsidRPr="00E36526" w:rsidRDefault="00041166" w:rsidP="001404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มีความชัดเจน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0267BE" w:rsidRPr="00E36526">
        <w:rPr>
          <w:rFonts w:ascii="TH SarabunIT๙" w:hAnsi="TH SarabunIT๙" w:cs="TH SarabunIT๙"/>
          <w:sz w:val="32"/>
          <w:szCs w:val="32"/>
        </w:rPr>
        <w:t>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อง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เหมาะ</w:t>
      </w:r>
      <w:r w:rsidRPr="00E36526">
        <w:rPr>
          <w:rFonts w:ascii="TH SarabunIT๙" w:hAnsi="TH SarabunIT๙" w:cs="TH SarabunIT๙"/>
          <w:sz w:val="32"/>
          <w:szCs w:val="32"/>
          <w:cs/>
        </w:rPr>
        <w:t>สมน้อย</w:t>
      </w:r>
    </w:p>
    <w:p w14:paraId="77F7FC31" w14:textId="77777777" w:rsidR="000267BE" w:rsidRPr="00E36526" w:rsidRDefault="00041166" w:rsidP="001404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มีความชัดเจน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0267BE" w:rsidRPr="00E36526">
        <w:rPr>
          <w:rFonts w:ascii="TH SarabunIT๙" w:hAnsi="TH SarabunIT๙" w:cs="TH SarabunIT๙"/>
          <w:sz w:val="32"/>
          <w:szCs w:val="32"/>
        </w:rPr>
        <w:t>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อง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0267BE" w:rsidRPr="00E36526">
        <w:rPr>
          <w:rFonts w:ascii="TH SarabunIT๙" w:hAnsi="TH SarabunIT๙" w:cs="TH SarabunIT๙"/>
          <w:sz w:val="32"/>
          <w:szCs w:val="32"/>
        </w:rPr>
        <w:t>/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เหมาะ</w:t>
      </w:r>
      <w:r w:rsidRPr="00E36526">
        <w:rPr>
          <w:rFonts w:ascii="TH SarabunIT๙" w:hAnsi="TH SarabunIT๙" w:cs="TH SarabunIT๙"/>
          <w:sz w:val="32"/>
          <w:szCs w:val="32"/>
          <w:cs/>
        </w:rPr>
        <w:t>สมน้อย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ที่สุด</w:t>
      </w:r>
    </w:p>
    <w:p w14:paraId="77F7FC32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6"/>
        <w:gridCol w:w="665"/>
        <w:gridCol w:w="664"/>
        <w:gridCol w:w="668"/>
        <w:gridCol w:w="664"/>
        <w:gridCol w:w="720"/>
      </w:tblGrid>
      <w:tr w:rsidR="000267BE" w:rsidRPr="00E36526" w14:paraId="77F7FC36" w14:textId="77777777" w:rsidTr="001C03A5">
        <w:trPr>
          <w:trHeight w:hRule="exact" w:val="372"/>
          <w:jc w:val="center"/>
        </w:trPr>
        <w:tc>
          <w:tcPr>
            <w:tcW w:w="5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3" w14:textId="77777777" w:rsidR="000267BE" w:rsidRPr="00E36526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7FC34" w14:textId="77777777" w:rsidR="000267BE" w:rsidRPr="005F2985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29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5" w14:textId="77777777" w:rsidR="000267BE" w:rsidRPr="005F2985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ind w:left="11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29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0267BE" w:rsidRPr="00E36526" w14:paraId="77F7FC3D" w14:textId="77777777" w:rsidTr="001C03A5">
        <w:trPr>
          <w:trHeight w:hRule="exact" w:val="372"/>
          <w:jc w:val="center"/>
        </w:trPr>
        <w:tc>
          <w:tcPr>
            <w:tcW w:w="5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7" w14:textId="77777777" w:rsidR="000267BE" w:rsidRPr="00E36526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ind w:left="110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8" w14:textId="77777777" w:rsidR="000267BE" w:rsidRPr="005F2985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ind w:right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29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9" w14:textId="77777777" w:rsidR="000267BE" w:rsidRPr="005F2985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ind w:left="250" w:right="2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29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A" w14:textId="77777777" w:rsidR="000267BE" w:rsidRPr="005F2985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29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B" w14:textId="77777777" w:rsidR="000267BE" w:rsidRPr="005F2985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ind w:left="250" w:right="2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29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C" w14:textId="77777777" w:rsidR="000267BE" w:rsidRPr="005F2985" w:rsidRDefault="000267B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29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0267BE" w:rsidRPr="00E36526" w14:paraId="77F7FC44" w14:textId="77777777" w:rsidTr="001C03A5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E" w14:textId="77777777" w:rsidR="000267BE" w:rsidRPr="00E36526" w:rsidRDefault="007D6F7F" w:rsidP="007D6F7F">
            <w:pPr>
              <w:kinsoku w:val="0"/>
              <w:overflowPunct w:val="0"/>
              <w:autoSpaceDE w:val="0"/>
              <w:autoSpaceDN w:val="0"/>
              <w:adjustRightInd w:val="0"/>
              <w:spacing w:after="0" w:line="35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๑. องค์ประกอบของแผนการจัดการเรียนรู้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3F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0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1" w14:textId="77777777" w:rsidR="000267BE" w:rsidRPr="00E36526" w:rsidRDefault="000267BE" w:rsidP="001C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2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3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67BE" w:rsidRPr="00E36526" w14:paraId="77F7FC4B" w14:textId="77777777" w:rsidTr="001C03A5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5" w14:textId="77777777" w:rsidR="000267BE" w:rsidRPr="00E36526" w:rsidRDefault="00AB0DEB" w:rsidP="00AB0DEB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มาตรฐานการเรียนรู้/สาระเพิ่มเติม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6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7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8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9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A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67BE" w:rsidRPr="00E36526" w14:paraId="77F7FC52" w14:textId="77777777" w:rsidTr="001C03A5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C" w14:textId="77777777" w:rsidR="000267B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58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/>
                <w:position w:val="2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สาระการเรียนรู้แกนกลาง/สาระการเรียนรู้เพิ่มเติม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D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E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4F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0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1" w14:textId="77777777" w:rsidR="000267BE" w:rsidRPr="00E36526" w:rsidRDefault="000267B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59" w14:textId="77777777" w:rsidTr="001C03A5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3" w14:textId="77777777" w:rsidR="005A7BA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5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๔. สาระสำคัญ/ความคิดรวบยอด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4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5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6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7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8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60" w14:textId="77777777" w:rsidTr="001C03A5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A" w14:textId="77777777" w:rsidR="005A7BA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="000A65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ตัวชี้วัด/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ผลการเรียนรู้/จุดประสงค์การเรียนรู้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B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C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D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E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5F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67" w14:textId="77777777" w:rsidTr="001C03A5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1" w14:textId="77777777" w:rsidR="005A7BA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58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/>
                <w:position w:val="2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 สมรรถนะสำคัญของผู้เรียน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2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3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4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5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6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6E" w14:textId="77777777" w:rsidTr="001C03A5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8" w14:textId="77777777" w:rsidR="005A7BA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5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๗. คุณลักษณะอันพึงประสงค์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9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A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B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C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D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75" w14:textId="77777777" w:rsidTr="001C03A5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6F" w14:textId="77777777" w:rsidR="005A7BA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กระบวนการเรียนรู้/กิจกรรมการเรียนรู้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0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1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2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3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4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7C" w14:textId="77777777" w:rsidTr="001C03A5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6" w14:textId="77777777" w:rsidR="005A7BA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58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/>
                <w:position w:val="2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 การวัดประเมินผลการเรียนรู้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7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8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9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A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B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83" w14:textId="77777777" w:rsidTr="00E36526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D" w14:textId="77777777" w:rsidR="005A7BAE" w:rsidRPr="00E36526" w:rsidRDefault="005A7BAE" w:rsidP="005A7BAE">
            <w:pPr>
              <w:kinsoku w:val="0"/>
              <w:overflowPunct w:val="0"/>
              <w:autoSpaceDE w:val="0"/>
              <w:autoSpaceDN w:val="0"/>
              <w:adjustRightInd w:val="0"/>
              <w:spacing w:after="0" w:line="358" w:lineRule="exact"/>
              <w:rPr>
                <w:rFonts w:ascii="TH SarabunIT๙" w:hAnsi="TH SarabunIT๙" w:cs="TH SarabunIT๙"/>
                <w:position w:val="2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/>
                <w:position w:val="2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 สื่อการจัดการเรียนรู้หรือแหล่ง</w:t>
            </w:r>
            <w:r w:rsidR="00140420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E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7F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80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81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82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86" w14:textId="77777777" w:rsidTr="00E36526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84" w14:textId="77777777" w:rsidR="005A7BAE" w:rsidRPr="00305F90" w:rsidRDefault="005A7BA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ind w:right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7FC85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89" w14:textId="77777777" w:rsidTr="00E36526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87" w14:textId="77777777" w:rsidR="005A7BAE" w:rsidRPr="00305F90" w:rsidRDefault="005A7BAE" w:rsidP="00140420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exact"/>
              <w:ind w:right="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 w:rsidR="00140420" w:rsidRPr="00305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7FC88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7BAE" w:rsidRPr="00E36526" w14:paraId="77F7FC8C" w14:textId="77777777" w:rsidTr="00E36526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8A" w14:textId="77777777" w:rsidR="005A7BAE" w:rsidRPr="00305F90" w:rsidRDefault="005A7BAE" w:rsidP="000267BE">
            <w:pPr>
              <w:kinsoku w:val="0"/>
              <w:overflowPunct w:val="0"/>
              <w:autoSpaceDE w:val="0"/>
              <w:autoSpaceDN w:val="0"/>
              <w:adjustRightInd w:val="0"/>
              <w:spacing w:after="0" w:line="357" w:lineRule="exact"/>
              <w:ind w:right="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8B" w14:textId="77777777" w:rsidR="005A7BAE" w:rsidRPr="00E36526" w:rsidRDefault="005A7BAE" w:rsidP="0002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F7FC8D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before="10" w:after="0" w:line="170" w:lineRule="exact"/>
        <w:rPr>
          <w:rFonts w:ascii="TH SarabunIT๙" w:hAnsi="TH SarabunIT๙" w:cs="TH SarabunIT๙"/>
          <w:sz w:val="32"/>
          <w:szCs w:val="32"/>
        </w:rPr>
      </w:pPr>
    </w:p>
    <w:p w14:paraId="77F7FC8E" w14:textId="77777777" w:rsidR="000267BE" w:rsidRPr="00E36526" w:rsidRDefault="000267BE" w:rsidP="00140420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firstLine="487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ผลการประเมินระดับคุณภาพ</w:t>
      </w: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77F7FC8F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before="15"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C90" w14:textId="77777777" w:rsidR="001C03A5" w:rsidRPr="00E36526" w:rsidRDefault="001C03A5" w:rsidP="001C03A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716" w:firstLine="487"/>
        <w:jc w:val="right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="00140420" w:rsidRPr="00E36526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</w:p>
    <w:p w14:paraId="77F7FC91" w14:textId="77777777" w:rsidR="000267BE" w:rsidRPr="00E36526" w:rsidRDefault="001C03A5" w:rsidP="001C03A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0267BE" w:rsidRPr="00E36526">
        <w:rPr>
          <w:rFonts w:ascii="TH SarabunIT๙" w:hAnsi="TH SarabunIT๙" w:cs="TH SarabunIT๙"/>
          <w:sz w:val="32"/>
          <w:szCs w:val="32"/>
        </w:rPr>
        <w:t>( .............................................)</w:t>
      </w:r>
    </w:p>
    <w:p w14:paraId="77F7FC92" w14:textId="77777777" w:rsidR="000267BE" w:rsidRPr="00E36526" w:rsidRDefault="001C03A5" w:rsidP="001C03A5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14:paraId="77F7FC93" w14:textId="77777777" w:rsidR="000267BE" w:rsidRPr="00E36526" w:rsidRDefault="000267BE" w:rsidP="001C03A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7FC94" w14:textId="77777777" w:rsidR="000267BE" w:rsidRPr="00E36526" w:rsidRDefault="001C03A5" w:rsidP="001C03A5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หมายเหตุ </w:t>
      </w:r>
      <w:r w:rsidR="000267BE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เกณ</w:t>
      </w:r>
      <w:r w:rsidR="00140420"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>ฑ์</w:t>
      </w:r>
      <w:r w:rsidR="000267BE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การประเมินระดับคุณภาพของแผนการจัดการ</w:t>
      </w:r>
      <w:r w:rsidR="006A0BE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</w:t>
      </w:r>
      <w:r w:rsidR="006558BA">
        <w:rPr>
          <w:rFonts w:ascii="TH SarabunIT๙" w:hAnsi="TH SarabunIT๙" w:cs="TH SarabunIT๙" w:hint="cs"/>
          <w:b/>
          <w:bCs/>
          <w:sz w:val="32"/>
          <w:szCs w:val="32"/>
          <w:cs/>
        </w:rPr>
        <w:t>ยน</w:t>
      </w:r>
      <w:r w:rsidR="006A0BE6">
        <w:rPr>
          <w:rFonts w:ascii="TH SarabunIT๙" w:hAnsi="TH SarabunIT๙" w:cs="TH SarabunIT๙" w:hint="cs"/>
          <w:b/>
          <w:bCs/>
          <w:sz w:val="32"/>
          <w:szCs w:val="32"/>
          <w:cs/>
        </w:rPr>
        <w:t>รู้</w:t>
      </w:r>
    </w:p>
    <w:p w14:paraId="77F7FC95" w14:textId="77777777" w:rsidR="000267BE" w:rsidRPr="00E36526" w:rsidRDefault="00140420" w:rsidP="001C03A5">
      <w:pPr>
        <w:tabs>
          <w:tab w:val="left" w:pos="4111"/>
          <w:tab w:val="left" w:pos="4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33" w:firstLine="1418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คะแนนเฉลี่ยร้อยละ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50 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="001C03A5"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ปรับปรุง</w:t>
      </w:r>
    </w:p>
    <w:p w14:paraId="77F7FC96" w14:textId="77777777" w:rsidR="00140420" w:rsidRPr="00E36526" w:rsidRDefault="00140420" w:rsidP="001C03A5">
      <w:pPr>
        <w:tabs>
          <w:tab w:val="left" w:pos="41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33" w:firstLine="1418"/>
        <w:rPr>
          <w:rFonts w:ascii="TH SarabunIT๙" w:hAnsi="TH SarabunIT๙" w:cs="TH SarabunIT๙"/>
          <w:sz w:val="32"/>
          <w:szCs w:val="32"/>
          <w:cs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คะแนนเฉลี่ยร้อยละ</w:t>
      </w:r>
      <w:r w:rsidRPr="00E36526">
        <w:rPr>
          <w:rFonts w:ascii="TH SarabunIT๙" w:hAnsi="TH SarabunIT๙" w:cs="TH SarabunIT๙"/>
          <w:sz w:val="32"/>
          <w:szCs w:val="32"/>
        </w:rPr>
        <w:t xml:space="preserve"> 50.00 – 59.00 </w:t>
      </w:r>
      <w:r w:rsidRPr="00E36526"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  <w:cs/>
        </w:rPr>
        <w:t>พอใช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7F7FC97" w14:textId="77777777" w:rsidR="00140420" w:rsidRPr="00E36526" w:rsidRDefault="001C03A5" w:rsidP="001C03A5">
      <w:pPr>
        <w:tabs>
          <w:tab w:val="left" w:pos="1418"/>
          <w:tab w:val="left" w:pos="411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="00140420" w:rsidRPr="00E36526">
        <w:rPr>
          <w:rFonts w:ascii="TH SarabunIT๙" w:hAnsi="TH SarabunIT๙" w:cs="TH SarabunIT๙" w:hint="cs"/>
          <w:sz w:val="32"/>
          <w:szCs w:val="32"/>
          <w:cs/>
        </w:rPr>
        <w:t>คะแนนเฉลี่ยร้อยละ</w:t>
      </w:r>
      <w:r w:rsidR="00140420" w:rsidRPr="00E36526">
        <w:rPr>
          <w:rFonts w:ascii="TH SarabunIT๙" w:hAnsi="TH SarabunIT๙" w:cs="TH SarabunIT๙"/>
          <w:sz w:val="32"/>
          <w:szCs w:val="32"/>
        </w:rPr>
        <w:t xml:space="preserve"> 60.00 – 69.00 </w:t>
      </w:r>
      <w:r w:rsidR="00140420" w:rsidRPr="00E36526">
        <w:rPr>
          <w:rFonts w:ascii="TH SarabunIT๙" w:hAnsi="TH SarabunIT๙" w:cs="TH SarabunIT๙" w:hint="cs"/>
          <w:sz w:val="32"/>
          <w:szCs w:val="32"/>
          <w:cs/>
        </w:rPr>
        <w:tab/>
      </w:r>
      <w:r w:rsidR="00140420" w:rsidRPr="00E36526">
        <w:rPr>
          <w:rFonts w:ascii="TH SarabunIT๙" w:hAnsi="TH SarabunIT๙" w:cs="TH SarabunIT๙"/>
          <w:sz w:val="32"/>
          <w:szCs w:val="32"/>
          <w:cs/>
        </w:rPr>
        <w:t>ดี</w:t>
      </w:r>
    </w:p>
    <w:p w14:paraId="77F7FC98" w14:textId="77777777" w:rsidR="00140420" w:rsidRPr="00E36526" w:rsidRDefault="00140420" w:rsidP="001C03A5">
      <w:pPr>
        <w:tabs>
          <w:tab w:val="left" w:pos="41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33" w:firstLine="1418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คะแนนเฉลี่ยร้อยละ</w:t>
      </w:r>
      <w:r w:rsidRPr="00E36526">
        <w:rPr>
          <w:rFonts w:ascii="TH SarabunIT๙" w:hAnsi="TH SarabunIT๙" w:cs="TH SarabunIT๙"/>
          <w:sz w:val="32"/>
          <w:szCs w:val="32"/>
        </w:rPr>
        <w:t xml:space="preserve"> 70.00 – 79.00 </w:t>
      </w:r>
      <w:r w:rsidRPr="00E36526"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  <w:cs/>
        </w:rPr>
        <w:t>ดีมาก</w:t>
      </w:r>
    </w:p>
    <w:p w14:paraId="77F7FC99" w14:textId="77777777" w:rsidR="00140420" w:rsidRPr="00E36526" w:rsidRDefault="00140420" w:rsidP="001C03A5">
      <w:pPr>
        <w:tabs>
          <w:tab w:val="left" w:pos="41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33" w:firstLine="1418"/>
        <w:rPr>
          <w:rFonts w:ascii="TH SarabunIT๙" w:hAnsi="TH SarabunIT๙" w:cs="TH SarabunIT๙"/>
          <w:sz w:val="32"/>
          <w:szCs w:val="32"/>
        </w:rPr>
        <w:sectPr w:rsidR="00140420" w:rsidRPr="00E36526" w:rsidSect="00F21F8F">
          <w:type w:val="continuous"/>
          <w:pgSz w:w="11907" w:h="16840"/>
          <w:pgMar w:top="1418" w:right="1340" w:bottom="280" w:left="920" w:header="720" w:footer="720" w:gutter="0"/>
          <w:cols w:space="720" w:equalWidth="0">
            <w:col w:w="9647"/>
          </w:cols>
          <w:noEndnote/>
        </w:sect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คะแนนเฉลี่ยร้อยละ</w:t>
      </w:r>
      <w:r w:rsidRPr="00E36526">
        <w:rPr>
          <w:rFonts w:ascii="TH SarabunIT๙" w:hAnsi="TH SarabunIT๙" w:cs="TH SarabunIT๙"/>
          <w:sz w:val="32"/>
          <w:szCs w:val="32"/>
        </w:rPr>
        <w:t xml:space="preserve"> 80.00 – 100</w:t>
      </w:r>
      <w:r w:rsidRPr="00E36526">
        <w:rPr>
          <w:rFonts w:ascii="TH SarabunIT๙" w:hAnsi="TH SarabunIT๙" w:cs="TH SarabunIT๙"/>
          <w:sz w:val="32"/>
          <w:szCs w:val="32"/>
        </w:rPr>
        <w:tab/>
      </w:r>
      <w:r w:rsidR="002A2DC9">
        <w:rPr>
          <w:rFonts w:ascii="TH SarabunIT๙" w:hAnsi="TH SarabunIT๙" w:cs="TH SarabunIT๙"/>
          <w:sz w:val="32"/>
          <w:szCs w:val="32"/>
          <w:cs/>
        </w:rPr>
        <w:t>ดีเยี่ย</w:t>
      </w:r>
      <w:r w:rsidR="002A2DC9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77F7FC9A" w14:textId="77777777" w:rsidR="00140420" w:rsidRPr="002A2DC9" w:rsidRDefault="00140420" w:rsidP="001C03A5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TH SarabunIT๙" w:hAnsi="TH SarabunIT๙" w:cs="TH SarabunIT๙"/>
          <w:sz w:val="32"/>
          <w:szCs w:val="32"/>
        </w:rPr>
        <w:sectPr w:rsidR="00140420" w:rsidRPr="002A2DC9">
          <w:type w:val="continuous"/>
          <w:pgSz w:w="11907" w:h="16840"/>
          <w:pgMar w:top="1360" w:right="1680" w:bottom="280" w:left="1400" w:header="720" w:footer="720" w:gutter="0"/>
          <w:cols w:space="720" w:equalWidth="0">
            <w:col w:w="8827"/>
          </w:cols>
          <w:noEndnote/>
        </w:sectPr>
      </w:pPr>
    </w:p>
    <w:p w14:paraId="77F7FC9B" w14:textId="6AE6EC00" w:rsidR="007D12E4" w:rsidRPr="00E36526" w:rsidRDefault="00715533" w:rsidP="002A2DC9">
      <w:pPr>
        <w:kinsoku w:val="0"/>
        <w:overflowPunct w:val="0"/>
        <w:autoSpaceDE w:val="0"/>
        <w:autoSpaceDN w:val="0"/>
        <w:adjustRightInd w:val="0"/>
        <w:spacing w:before="53" w:after="0" w:line="360" w:lineRule="auto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7FEED" wp14:editId="6CB15A6D">
                <wp:simplePos x="0" y="0"/>
                <wp:positionH relativeFrom="column">
                  <wp:posOffset>4181475</wp:posOffset>
                </wp:positionH>
                <wp:positionV relativeFrom="paragraph">
                  <wp:posOffset>-377825</wp:posOffset>
                </wp:positionV>
                <wp:extent cx="1638300" cy="400050"/>
                <wp:effectExtent l="0" t="0" r="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7FEF2" w14:textId="77777777" w:rsidR="00FD793D" w:rsidRPr="00140420" w:rsidRDefault="00FD793D" w:rsidP="001C03A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แบบนิเทศการสอน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7FEED" id="สี่เหลี่ยมผืนผ้า 4" o:spid="_x0000_s1027" style="position:absolute;left:0;text-align:left;margin-left:329.25pt;margin-top:-29.75pt;width:129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" fillcolor="white [3201]" stroked="f" strokeweight="2pt">
                <v:textbox>
                  <w:txbxContent>
                    <w:p w14:paraId="77F7FEF2" w14:textId="77777777" w:rsidR="00FD793D" w:rsidRPr="00140420" w:rsidRDefault="00FD793D" w:rsidP="001C03A5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แบบนิเทศการสอน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๒)</w:t>
                      </w:r>
                    </w:p>
                  </w:txbxContent>
                </v:textbox>
              </v:rect>
            </w:pict>
          </mc:Fallback>
        </mc:AlternateContent>
      </w:r>
      <w:r w:rsidR="000267BE" w:rsidRPr="00E36526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แบบประเมินประสิทธิภาพการจัดการเรีย</w:t>
      </w:r>
      <w:r w:rsidR="001C03A5" w:rsidRPr="00E36526">
        <w:rPr>
          <w:rFonts w:ascii="TH SarabunIT๙" w:hAnsi="TH SarabunIT๙" w:cs="TH SarabunIT๙"/>
          <w:b/>
          <w:bCs/>
          <w:sz w:val="36"/>
          <w:szCs w:val="36"/>
          <w:cs/>
        </w:rPr>
        <w:t>นร</w:t>
      </w:r>
      <w:r w:rsidR="001C03A5" w:rsidRPr="00E36526">
        <w:rPr>
          <w:rFonts w:ascii="TH SarabunIT๙" w:hAnsi="TH SarabunIT๙" w:cs="TH SarabunIT๙" w:hint="cs"/>
          <w:b/>
          <w:bCs/>
          <w:sz w:val="36"/>
          <w:szCs w:val="36"/>
          <w:cs/>
        </w:rPr>
        <w:t>ู้ด้วย</w:t>
      </w:r>
      <w:r w:rsidR="000267BE" w:rsidRPr="00E36526">
        <w:rPr>
          <w:rFonts w:ascii="TH SarabunIT๙" w:hAnsi="TH SarabunIT๙" w:cs="TH SarabunIT๙"/>
          <w:b/>
          <w:bCs/>
          <w:sz w:val="36"/>
          <w:szCs w:val="36"/>
          <w:cs/>
        </w:rPr>
        <w:t>การสังเกตการสอน</w:t>
      </w:r>
    </w:p>
    <w:p w14:paraId="77F7FC9C" w14:textId="77777777" w:rsidR="000267BE" w:rsidRPr="00657AC8" w:rsidRDefault="00657AC8" w:rsidP="007D12E4">
      <w:pPr>
        <w:kinsoku w:val="0"/>
        <w:overflowPunct w:val="0"/>
        <w:autoSpaceDE w:val="0"/>
        <w:autoSpaceDN w:val="0"/>
        <w:adjustRightInd w:val="0"/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77F7FC9D" w14:textId="77777777" w:rsidR="00657AC8" w:rsidRPr="00E36526" w:rsidRDefault="00657AC8" w:rsidP="00657A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36526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ปราจีนกัลยาณี  สังกัด สำนักงานเขตพื้นที่การศึกษามัธยมศึกษาปราจีนบุรี  นครนายก</w:t>
      </w:r>
    </w:p>
    <w:p w14:paraId="77F7FC9E" w14:textId="77777777" w:rsidR="000267BE" w:rsidRPr="00E36526" w:rsidRDefault="000267BE" w:rsidP="007D12E4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ชื่อ</w:t>
      </w:r>
      <w:r w:rsidR="007D12E4" w:rsidRPr="00E36526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E36526">
        <w:rPr>
          <w:rFonts w:ascii="TH SarabunIT๙" w:hAnsi="TH SarabunIT๙" w:cs="TH SarabunIT๙"/>
          <w:sz w:val="32"/>
          <w:szCs w:val="32"/>
          <w:cs/>
        </w:rPr>
        <w:t>สอน</w:t>
      </w: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="002A2DC9">
        <w:rPr>
          <w:rFonts w:ascii="TH SarabunIT๙" w:hAnsi="TH SarabunIT๙" w:cs="TH SarabunIT๙"/>
          <w:sz w:val="32"/>
          <w:szCs w:val="32"/>
        </w:rPr>
        <w:t>..........</w:t>
      </w:r>
      <w:r w:rsidRPr="00E36526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E36526">
        <w:rPr>
          <w:rFonts w:ascii="TH SarabunIT๙" w:hAnsi="TH SarabunIT๙" w:cs="TH SarabunIT๙"/>
          <w:sz w:val="32"/>
          <w:szCs w:val="32"/>
        </w:rPr>
        <w:t>....</w:t>
      </w:r>
      <w:r w:rsidR="002A2DC9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........</w:t>
      </w:r>
      <w:r w:rsidR="002A2DC9">
        <w:rPr>
          <w:rFonts w:ascii="TH SarabunIT๙" w:hAnsi="TH SarabunIT๙" w:cs="TH SarabunIT๙"/>
          <w:sz w:val="32"/>
          <w:szCs w:val="32"/>
        </w:rPr>
        <w:t>...</w:t>
      </w:r>
      <w:r w:rsidRPr="00E36526">
        <w:rPr>
          <w:rFonts w:ascii="TH SarabunIT๙" w:hAnsi="TH SarabunIT๙" w:cs="TH SarabunIT๙"/>
          <w:sz w:val="32"/>
          <w:szCs w:val="32"/>
        </w:rPr>
        <w:t>........</w:t>
      </w:r>
      <w:r w:rsidR="007D12E4" w:rsidRPr="00E36526">
        <w:rPr>
          <w:rFonts w:ascii="TH SarabunIT๙" w:hAnsi="TH SarabunIT๙" w:cs="TH SarabunIT๙" w:hint="cs"/>
          <w:sz w:val="32"/>
          <w:szCs w:val="32"/>
          <w:cs/>
        </w:rPr>
        <w:t>กลุ่มสาระ</w:t>
      </w:r>
      <w:r w:rsidRPr="00E36526">
        <w:rPr>
          <w:rFonts w:ascii="TH SarabunIT๙" w:hAnsi="TH SarabunIT๙" w:cs="TH SarabunIT๙"/>
          <w:sz w:val="32"/>
          <w:szCs w:val="32"/>
          <w:cs/>
        </w:rPr>
        <w:t>การเรียน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E36526">
        <w:rPr>
          <w:rFonts w:ascii="TH SarabunIT๙" w:hAnsi="TH SarabunIT๙" w:cs="TH SarabunIT๙"/>
          <w:sz w:val="32"/>
          <w:szCs w:val="32"/>
        </w:rPr>
        <w:t>.........</w:t>
      </w:r>
      <w:r w:rsidR="002A2DC9">
        <w:rPr>
          <w:rFonts w:ascii="TH SarabunIT๙" w:hAnsi="TH SarabunIT๙" w:cs="TH SarabunIT๙"/>
          <w:sz w:val="32"/>
          <w:szCs w:val="32"/>
        </w:rPr>
        <w:t>......</w:t>
      </w:r>
      <w:r w:rsidRPr="00E36526">
        <w:rPr>
          <w:rFonts w:ascii="TH SarabunIT๙" w:hAnsi="TH SarabunIT๙" w:cs="TH SarabunIT๙"/>
          <w:sz w:val="32"/>
          <w:szCs w:val="32"/>
        </w:rPr>
        <w:t>................</w:t>
      </w:r>
      <w:r w:rsidR="007D12E4" w:rsidRPr="00E36526">
        <w:rPr>
          <w:rFonts w:ascii="TH SarabunIT๙" w:hAnsi="TH SarabunIT๙" w:cs="TH SarabunIT๙"/>
          <w:sz w:val="32"/>
          <w:szCs w:val="32"/>
        </w:rPr>
        <w:t>...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 w:rsidR="00020D72"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 w:rsidR="00E36526"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</w:rPr>
        <w:t>......</w:t>
      </w:r>
      <w:r w:rsidR="007D12E4" w:rsidRPr="00E36526">
        <w:rPr>
          <w:rFonts w:ascii="TH SarabunIT๙" w:hAnsi="TH SarabunIT๙" w:cs="TH SarabunIT๙"/>
          <w:sz w:val="32"/>
          <w:szCs w:val="32"/>
        </w:rPr>
        <w:t>.</w:t>
      </w:r>
    </w:p>
    <w:p w14:paraId="77F7FC9F" w14:textId="77777777" w:rsidR="000267BE" w:rsidRPr="00E36526" w:rsidRDefault="000267BE" w:rsidP="007D12E4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="002A2DC9">
        <w:rPr>
          <w:rFonts w:ascii="TH SarabunIT๙" w:hAnsi="TH SarabunIT๙" w:cs="TH SarabunIT๙"/>
          <w:sz w:val="32"/>
          <w:szCs w:val="32"/>
        </w:rPr>
        <w:t>.............</w:t>
      </w:r>
      <w:r w:rsidR="007D12E4" w:rsidRPr="00E36526">
        <w:rPr>
          <w:rFonts w:ascii="TH SarabunIT๙" w:hAnsi="TH SarabunIT๙" w:cs="TH SarabunIT๙"/>
          <w:sz w:val="32"/>
          <w:szCs w:val="32"/>
        </w:rPr>
        <w:t>...</w:t>
      </w:r>
      <w:r w:rsidRPr="00E36526">
        <w:rPr>
          <w:rFonts w:ascii="TH SarabunIT๙" w:hAnsi="TH SarabunIT๙" w:cs="TH SarabunIT๙"/>
          <w:sz w:val="32"/>
          <w:szCs w:val="32"/>
          <w:cs/>
        </w:rPr>
        <w:t>ชื่อ</w:t>
      </w:r>
      <w:r w:rsidR="007D12E4" w:rsidRPr="00E36526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7D12E4" w:rsidRPr="00E36526">
        <w:rPr>
          <w:rFonts w:ascii="TH SarabunIT๙" w:hAnsi="TH SarabunIT๙" w:cs="TH SarabunIT๙"/>
          <w:sz w:val="32"/>
          <w:szCs w:val="32"/>
        </w:rPr>
        <w:t>............................</w:t>
      </w:r>
      <w:r w:rsidRPr="00E36526">
        <w:rPr>
          <w:rFonts w:ascii="TH SarabunIT๙" w:hAnsi="TH SarabunIT๙" w:cs="TH SarabunIT๙"/>
          <w:sz w:val="32"/>
          <w:szCs w:val="32"/>
        </w:rPr>
        <w:t>.......</w:t>
      </w:r>
      <w:r w:rsidR="002A2DC9">
        <w:rPr>
          <w:rFonts w:ascii="TH SarabunIT๙" w:hAnsi="TH SarabunIT๙" w:cs="TH SarabunIT๙"/>
          <w:sz w:val="32"/>
          <w:szCs w:val="32"/>
        </w:rPr>
        <w:t>...</w:t>
      </w:r>
      <w:r w:rsidRPr="00E36526"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  <w:cs/>
        </w:rPr>
        <w:t>แผนจัดการเรียน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E36526">
        <w:rPr>
          <w:rFonts w:ascii="TH SarabunIT๙" w:hAnsi="TH SarabunIT๙" w:cs="TH SarabunIT๙"/>
          <w:sz w:val="32"/>
          <w:szCs w:val="32"/>
          <w:cs/>
        </w:rPr>
        <w:t>ที่</w:t>
      </w:r>
      <w:r w:rsidR="007D12E4" w:rsidRPr="00E36526">
        <w:rPr>
          <w:rFonts w:ascii="TH SarabunIT๙" w:hAnsi="TH SarabunIT๙" w:cs="TH SarabunIT๙"/>
          <w:sz w:val="32"/>
          <w:szCs w:val="32"/>
        </w:rPr>
        <w:t>...</w:t>
      </w:r>
      <w:r w:rsidR="002A2DC9">
        <w:rPr>
          <w:rFonts w:ascii="TH SarabunIT๙" w:hAnsi="TH SarabunIT๙" w:cs="TH SarabunIT๙"/>
          <w:sz w:val="32"/>
          <w:szCs w:val="32"/>
        </w:rPr>
        <w:t>..</w:t>
      </w:r>
      <w:r w:rsidR="007D12E4" w:rsidRPr="00E36526">
        <w:rPr>
          <w:rFonts w:ascii="TH SarabunIT๙" w:hAnsi="TH SarabunIT๙" w:cs="TH SarabunIT๙"/>
          <w:sz w:val="32"/>
          <w:szCs w:val="32"/>
        </w:rPr>
        <w:t>........</w:t>
      </w:r>
      <w:r w:rsidR="00020D72">
        <w:rPr>
          <w:rFonts w:ascii="TH SarabunIT๙" w:hAnsi="TH SarabunIT๙" w:cs="TH SarabunIT๙"/>
          <w:sz w:val="32"/>
          <w:szCs w:val="32"/>
        </w:rPr>
        <w:t>.</w:t>
      </w:r>
      <w:r w:rsidR="00E36526">
        <w:rPr>
          <w:rFonts w:ascii="TH SarabunIT๙" w:hAnsi="TH SarabunIT๙" w:cs="TH SarabunIT๙"/>
          <w:sz w:val="32"/>
          <w:szCs w:val="32"/>
        </w:rPr>
        <w:t>...</w:t>
      </w:r>
      <w:r w:rsidR="007D12E4" w:rsidRPr="00E36526">
        <w:rPr>
          <w:rFonts w:ascii="TH SarabunIT๙" w:hAnsi="TH SarabunIT๙" w:cs="TH SarabunIT๙"/>
          <w:sz w:val="32"/>
          <w:szCs w:val="32"/>
        </w:rPr>
        <w:t>........</w:t>
      </w:r>
    </w:p>
    <w:p w14:paraId="77F7FCA0" w14:textId="77777777" w:rsidR="00E36526" w:rsidRDefault="007D12E4" w:rsidP="00657AC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ชื่อผู้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สังเกตการสอน</w:t>
      </w:r>
      <w:r w:rsidR="000267BE" w:rsidRPr="00E36526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..........................</w:t>
      </w:r>
      <w:r w:rsidR="00E36526">
        <w:rPr>
          <w:rFonts w:ascii="TH SarabunIT๙" w:hAnsi="TH SarabunIT๙" w:cs="TH SarabunIT๙"/>
          <w:sz w:val="32"/>
          <w:szCs w:val="32"/>
        </w:rPr>
        <w:t>...........</w:t>
      </w:r>
      <w:r w:rsidR="002A2DC9">
        <w:rPr>
          <w:rFonts w:ascii="TH SarabunIT๙" w:hAnsi="TH SarabunIT๙" w:cs="TH SarabunIT๙"/>
          <w:sz w:val="32"/>
          <w:szCs w:val="32"/>
        </w:rPr>
        <w:t>...</w:t>
      </w:r>
      <w:r w:rsidR="00E36526">
        <w:rPr>
          <w:rFonts w:ascii="TH SarabunIT๙" w:hAnsi="TH SarabunIT๙" w:cs="TH SarabunIT๙"/>
          <w:sz w:val="32"/>
          <w:szCs w:val="32"/>
        </w:rPr>
        <w:t>......</w:t>
      </w:r>
      <w:r w:rsidR="000267BE" w:rsidRPr="00E36526">
        <w:rPr>
          <w:rFonts w:ascii="TH SarabunIT๙" w:hAnsi="TH SarabunIT๙" w:cs="TH SarabunIT๙"/>
          <w:sz w:val="32"/>
          <w:szCs w:val="32"/>
        </w:rPr>
        <w:t>..</w:t>
      </w:r>
      <w:r w:rsidR="00E36526">
        <w:rPr>
          <w:rFonts w:ascii="TH SarabunIT๙" w:hAnsi="TH SarabunIT๙" w:cs="TH SarabunIT๙"/>
          <w:sz w:val="32"/>
          <w:szCs w:val="32"/>
        </w:rPr>
        <w:t>..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</w:t>
      </w:r>
      <w:r w:rsidRPr="00E36526">
        <w:rPr>
          <w:rFonts w:ascii="TH SarabunIT๙" w:hAnsi="TH SarabunIT๙" w:cs="TH SarabunIT๙"/>
          <w:sz w:val="32"/>
          <w:szCs w:val="32"/>
        </w:rPr>
        <w:t>.......</w:t>
      </w:r>
      <w:r w:rsidR="000267BE" w:rsidRPr="00E36526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020D72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หน</w:t>
      </w:r>
      <w:r w:rsidR="002056F7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.............</w:t>
      </w:r>
      <w:r w:rsidR="002A2DC9">
        <w:rPr>
          <w:rFonts w:ascii="TH SarabunIT๙" w:hAnsi="TH SarabunIT๙" w:cs="TH SarabunIT๙"/>
          <w:sz w:val="32"/>
          <w:szCs w:val="32"/>
        </w:rPr>
        <w:t>...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................</w:t>
      </w:r>
      <w:r w:rsidR="002A2DC9">
        <w:rPr>
          <w:rFonts w:ascii="TH SarabunIT๙" w:hAnsi="TH SarabunIT๙" w:cs="TH SarabunIT๙"/>
          <w:sz w:val="32"/>
          <w:szCs w:val="32"/>
        </w:rPr>
        <w:t>..........</w:t>
      </w:r>
      <w:r w:rsidRPr="00E36526">
        <w:rPr>
          <w:rFonts w:ascii="TH SarabunIT๙" w:hAnsi="TH SarabunIT๙" w:cs="TH SarabunIT๙"/>
          <w:sz w:val="32"/>
          <w:szCs w:val="32"/>
        </w:rPr>
        <w:t>.........</w:t>
      </w:r>
      <w:r w:rsidR="00E36526">
        <w:rPr>
          <w:rFonts w:ascii="TH SarabunIT๙" w:hAnsi="TH SarabunIT๙" w:cs="TH SarabunIT๙"/>
          <w:sz w:val="32"/>
          <w:szCs w:val="32"/>
        </w:rPr>
        <w:t>................</w:t>
      </w:r>
    </w:p>
    <w:p w14:paraId="77F7FCA1" w14:textId="77777777" w:rsidR="00657AC8" w:rsidRDefault="00657AC8" w:rsidP="00657AC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E3652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36526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E3652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.....</w:t>
      </w:r>
      <w:r w:rsidRPr="00E36526">
        <w:rPr>
          <w:rFonts w:ascii="TH SarabunIT๙" w:hAnsi="TH SarabunIT๙" w:cs="TH SarabunIT๙"/>
          <w:sz w:val="32"/>
          <w:szCs w:val="32"/>
          <w:cs/>
        </w:rPr>
        <w:t>พ</w:t>
      </w:r>
      <w:r w:rsidRPr="00E36526"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E3652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E36526">
        <w:rPr>
          <w:rFonts w:ascii="TH SarabunIT๙" w:hAnsi="TH SarabunIT๙" w:cs="TH SarabunIT๙"/>
          <w:sz w:val="32"/>
          <w:szCs w:val="32"/>
        </w:rPr>
        <w:t>........</w:t>
      </w:r>
      <w:r w:rsidRPr="00E36526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E36526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E36526">
        <w:rPr>
          <w:rFonts w:ascii="TH SarabunIT๙" w:hAnsi="TH SarabunIT๙" w:cs="TH SarabunIT๙"/>
          <w:sz w:val="32"/>
          <w:szCs w:val="32"/>
        </w:rPr>
        <w:t>...............</w:t>
      </w:r>
    </w:p>
    <w:p w14:paraId="77F7FCA2" w14:textId="77777777" w:rsidR="00657AC8" w:rsidRPr="00E36526" w:rsidRDefault="00657AC8" w:rsidP="00657AC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7F7FCA3" w14:textId="77777777" w:rsidR="007D12E4" w:rsidRPr="00E36526" w:rsidRDefault="007D12E4" w:rsidP="007D12E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45" w:firstLine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คำชี้แจง 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 xml:space="preserve">ให้ผู้สักเกตุการสอนทำเครื่องหมาย </w:t>
      </w:r>
      <w:r w:rsidRPr="00E36526">
        <w:rPr>
          <w:rFonts w:ascii="Wingdings 2" w:hAnsi="Wingdings 2" w:cs="TH SarabunIT๙"/>
          <w:sz w:val="32"/>
          <w:szCs w:val="32"/>
        </w:rPr>
        <w:t>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ลง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ในช่อง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ระบุความคิดเห็น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ทั้ง</w:t>
      </w:r>
    </w:p>
    <w:p w14:paraId="77F7FCA4" w14:textId="77777777" w:rsidR="000267BE" w:rsidRPr="00E36526" w:rsidRDefault="007D12E4" w:rsidP="007D12E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ให้ข้อเสนอ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แนะเพิ่มเติมในกรอบที่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กำหนดให้ โดย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พิจารณาและ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คะแนนตามเ</w:t>
      </w:r>
      <w:r w:rsidRPr="00E36526">
        <w:rPr>
          <w:rFonts w:ascii="TH SarabunIT๙" w:hAnsi="TH SarabunIT๙" w:cs="TH SarabunIT๙"/>
          <w:sz w:val="32"/>
          <w:szCs w:val="32"/>
          <w:cs/>
        </w:rPr>
        <w:t>กณ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ฑ์ดั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งนี้</w:t>
      </w:r>
    </w:p>
    <w:p w14:paraId="77F7FCA5" w14:textId="77777777" w:rsidR="000267BE" w:rsidRPr="00E36526" w:rsidRDefault="000267BE" w:rsidP="00463C4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272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7D12E4" w:rsidRPr="00E36526"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</w:rPr>
        <w:t>5</w:t>
      </w:r>
      <w:r w:rsidR="007D12E4" w:rsidRPr="00E36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463C40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463C40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มีความเหมาะสม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>ถูกต้อง/คุ้มค่า</w:t>
      </w:r>
      <w:r w:rsidRPr="00E36526">
        <w:rPr>
          <w:rFonts w:ascii="TH SarabunIT๙" w:hAnsi="TH SarabunIT๙" w:cs="TH SarabunIT๙"/>
          <w:sz w:val="32"/>
          <w:szCs w:val="32"/>
        </w:rPr>
        <w:t>/</w:t>
      </w:r>
      <w:r w:rsidRPr="00E36526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์ใน</w:t>
      </w:r>
      <w:r w:rsidRPr="00E36526">
        <w:rPr>
          <w:rFonts w:ascii="TH SarabunIT๙" w:hAnsi="TH SarabunIT๙" w:cs="TH SarabunIT๙"/>
          <w:sz w:val="32"/>
          <w:szCs w:val="32"/>
          <w:cs/>
        </w:rPr>
        <w:t>ระดับมากที่สุด</w:t>
      </w:r>
      <w:r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="007D12E4" w:rsidRPr="00E36526"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</w:rPr>
        <w:t>4</w:t>
      </w:r>
      <w:r w:rsidR="007D12E4" w:rsidRPr="00E36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463C40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มีความเหมาะสม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>ถูกต้อง/คุ้มค่า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/>
          <w:sz w:val="32"/>
          <w:szCs w:val="32"/>
          <w:cs/>
        </w:rPr>
        <w:t>เกิดประโย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ชน์ใน</w:t>
      </w:r>
      <w:r w:rsidRPr="00E36526">
        <w:rPr>
          <w:rFonts w:ascii="TH SarabunIT๙" w:hAnsi="TH SarabunIT๙" w:cs="TH SarabunIT๙"/>
          <w:sz w:val="32"/>
          <w:szCs w:val="32"/>
          <w:cs/>
        </w:rPr>
        <w:t>ระดับมาก</w:t>
      </w:r>
    </w:p>
    <w:p w14:paraId="77F7FCA6" w14:textId="77777777" w:rsidR="000267BE" w:rsidRPr="00E36526" w:rsidRDefault="000267BE" w:rsidP="00463C40">
      <w:p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95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7D12E4" w:rsidRPr="00E36526"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</w:rPr>
        <w:t>3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463C40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มีความเหมาะสม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>ถูกต้อง/คุ้มค่า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/>
          <w:sz w:val="32"/>
          <w:szCs w:val="32"/>
          <w:cs/>
        </w:rPr>
        <w:t>เกิดประโย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ชน์ใน</w:t>
      </w:r>
      <w:r w:rsidRPr="00E36526">
        <w:rPr>
          <w:rFonts w:ascii="TH SarabunIT๙" w:hAnsi="TH SarabunIT๙" w:cs="TH SarabunIT๙"/>
          <w:sz w:val="32"/>
          <w:szCs w:val="32"/>
          <w:cs/>
        </w:rPr>
        <w:t>ระดับปานกลาง</w:t>
      </w:r>
      <w:r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7D12E4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="007D12E4" w:rsidRPr="00E36526"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</w:rPr>
        <w:t>2</w:t>
      </w:r>
      <w:r w:rsidR="007D12E4" w:rsidRPr="00E36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463C40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มีความเหมาะสม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>ถูกต้อง/คุ้มค่า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/>
          <w:sz w:val="32"/>
          <w:szCs w:val="32"/>
          <w:cs/>
        </w:rPr>
        <w:t>เกิดประโย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ชน์ใน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>ระดับน้อย</w:t>
      </w:r>
    </w:p>
    <w:p w14:paraId="77F7FCA7" w14:textId="77777777" w:rsidR="000267BE" w:rsidRPr="00E36526" w:rsidRDefault="000267BE" w:rsidP="00463C40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7D12E4" w:rsidRPr="00E36526"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</w:rPr>
        <w:t>1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463C40"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E36526">
        <w:rPr>
          <w:rFonts w:ascii="TH SarabunIT๙" w:hAnsi="TH SarabunIT๙" w:cs="TH SarabunIT๙"/>
          <w:sz w:val="32"/>
          <w:szCs w:val="32"/>
        </w:rPr>
        <w:t xml:space="preserve"> </w:t>
      </w:r>
      <w:r w:rsidRPr="00E36526">
        <w:rPr>
          <w:rFonts w:ascii="TH SarabunIT๙" w:hAnsi="TH SarabunIT๙" w:cs="TH SarabunIT๙"/>
          <w:sz w:val="32"/>
          <w:szCs w:val="32"/>
          <w:cs/>
        </w:rPr>
        <w:t>มีความเหมาะสม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>ถูกต้อง/คุ้มค่า</w:t>
      </w:r>
      <w:r w:rsidR="00463C40" w:rsidRPr="00E36526">
        <w:rPr>
          <w:rFonts w:ascii="TH SarabunIT๙" w:hAnsi="TH SarabunIT๙" w:cs="TH SarabunIT๙"/>
          <w:sz w:val="32"/>
          <w:szCs w:val="32"/>
        </w:rPr>
        <w:t>/</w:t>
      </w:r>
      <w:r w:rsidR="00463C40" w:rsidRPr="00E36526">
        <w:rPr>
          <w:rFonts w:ascii="TH SarabunIT๙" w:hAnsi="TH SarabunIT๙" w:cs="TH SarabunIT๙"/>
          <w:sz w:val="32"/>
          <w:szCs w:val="32"/>
          <w:cs/>
        </w:rPr>
        <w:t>เกิดประโย</w:t>
      </w:r>
      <w:r w:rsidR="006A0BE6">
        <w:rPr>
          <w:rFonts w:ascii="TH SarabunIT๙" w:hAnsi="TH SarabunIT๙" w:cs="TH SarabunIT๙" w:hint="cs"/>
          <w:sz w:val="32"/>
          <w:szCs w:val="32"/>
          <w:cs/>
        </w:rPr>
        <w:t>ชน์ใน</w:t>
      </w:r>
      <w:r w:rsidR="00463C40" w:rsidRPr="00E36526">
        <w:rPr>
          <w:rFonts w:ascii="TH SarabunIT๙" w:hAnsi="TH SarabunIT๙" w:cs="TH SarabunIT๙" w:hint="cs"/>
          <w:sz w:val="32"/>
          <w:szCs w:val="32"/>
          <w:cs/>
        </w:rPr>
        <w:t>ระดับน้อย</w:t>
      </w:r>
      <w:r w:rsidRPr="00E36526">
        <w:rPr>
          <w:rFonts w:ascii="TH SarabunIT๙" w:hAnsi="TH SarabunIT๙" w:cs="TH SarabunIT๙"/>
          <w:sz w:val="32"/>
          <w:szCs w:val="32"/>
          <w:cs/>
        </w:rPr>
        <w:t>ที่สุด</w:t>
      </w:r>
    </w:p>
    <w:tbl>
      <w:tblPr>
        <w:tblStyle w:val="a6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567"/>
        <w:gridCol w:w="567"/>
        <w:gridCol w:w="567"/>
      </w:tblGrid>
      <w:tr w:rsidR="00463C40" w:rsidRPr="00E36526" w14:paraId="77F7FCAA" w14:textId="77777777" w:rsidTr="00463C40">
        <w:tc>
          <w:tcPr>
            <w:tcW w:w="6237" w:type="dxa"/>
            <w:vMerge w:val="restart"/>
            <w:vAlign w:val="center"/>
          </w:tcPr>
          <w:p w14:paraId="77F7FCA8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5"/>
          </w:tcPr>
          <w:p w14:paraId="77F7FCA9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ระดับการพิจารณา</w:t>
            </w:r>
          </w:p>
        </w:tc>
      </w:tr>
      <w:tr w:rsidR="00463C40" w:rsidRPr="00E36526" w14:paraId="77F7FCB1" w14:textId="77777777" w:rsidTr="00463C40">
        <w:tc>
          <w:tcPr>
            <w:tcW w:w="6237" w:type="dxa"/>
            <w:vMerge/>
          </w:tcPr>
          <w:p w14:paraId="77F7FCAB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AC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</w:tcPr>
          <w:p w14:paraId="77F7FCAD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14:paraId="77F7FCAE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14:paraId="77F7FCAF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14:paraId="77F7FCB0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463C40" w:rsidRPr="00E36526" w14:paraId="77F7FCB8" w14:textId="77777777" w:rsidTr="001B58D3">
        <w:tc>
          <w:tcPr>
            <w:tcW w:w="6237" w:type="dxa"/>
          </w:tcPr>
          <w:p w14:paraId="77F7FCB2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</w:t>
            </w:r>
            <w:r w:rsidRPr="00E365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การเตรียมความพร้อมก่อนการสอน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B3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B4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B5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B6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B7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C40" w:rsidRPr="00E36526" w14:paraId="77F7FCBF" w14:textId="77777777" w:rsidTr="00463C40">
        <w:tc>
          <w:tcPr>
            <w:tcW w:w="6237" w:type="dxa"/>
          </w:tcPr>
          <w:p w14:paraId="77F7FCB9" w14:textId="77777777" w:rsidR="00463C40" w:rsidRPr="00E36526" w:rsidRDefault="00463C40" w:rsidP="006A0BE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๑.๑ </w:t>
            </w:r>
            <w:r w:rsidR="001B58D3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="001B58D3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แผนการจัดการเรียน</w:t>
            </w:r>
            <w:r w:rsidR="006A0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</w:t>
            </w:r>
            <w:r w:rsidR="001B58D3" w:rsidRPr="00E36526">
              <w:rPr>
                <w:rFonts w:ascii="TH SarabunIT๙" w:hAnsi="TH SarabunIT๙" w:cs="TH SarabunIT๙"/>
                <w:sz w:val="32"/>
                <w:szCs w:val="32"/>
              </w:rPr>
              <w:t></w:t>
            </w:r>
            <w:r w:rsidR="001B58D3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มีองค์</w:t>
            </w:r>
            <w:r w:rsidR="001B58D3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</w:t>
            </w:r>
            <w:r w:rsidR="001B58D3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ถูกต้องครบถ้วน</w:t>
            </w:r>
          </w:p>
        </w:tc>
        <w:tc>
          <w:tcPr>
            <w:tcW w:w="567" w:type="dxa"/>
          </w:tcPr>
          <w:p w14:paraId="77F7FCBA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BB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BC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BD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BE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C40" w:rsidRPr="00E36526" w14:paraId="77F7FCC7" w14:textId="77777777" w:rsidTr="00463C40">
        <w:tc>
          <w:tcPr>
            <w:tcW w:w="6237" w:type="dxa"/>
          </w:tcPr>
          <w:p w14:paraId="77F7FCC0" w14:textId="77777777" w:rsidR="00137A8C" w:rsidRPr="00E36526" w:rsidRDefault="001B58D3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๑.๒ จัดสื่ออุปกรณ์การสอนครบถ้วน สอด</w:t>
            </w:r>
            <w:proofErr w:type="spellStart"/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คล้อ</w:t>
            </w:r>
            <w:proofErr w:type="spellEnd"/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กับกิจกรรมการเรียน</w:t>
            </w:r>
            <w:r w:rsidR="00137A8C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7F7FCC1" w14:textId="77777777" w:rsidR="00463C40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B58D3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การสอน</w:t>
            </w:r>
          </w:p>
        </w:tc>
        <w:tc>
          <w:tcPr>
            <w:tcW w:w="567" w:type="dxa"/>
          </w:tcPr>
          <w:p w14:paraId="77F7FCC2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3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4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5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6" w14:textId="77777777" w:rsidR="00463C40" w:rsidRPr="00E36526" w:rsidRDefault="00463C40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CCF" w14:textId="77777777" w:rsidTr="00463C40">
        <w:tc>
          <w:tcPr>
            <w:tcW w:w="6237" w:type="dxa"/>
          </w:tcPr>
          <w:p w14:paraId="77F7FCC8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๑.๓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แบบประเมินผลการเรียนรูไวสอดคลองกับตัวชี้วัด/</w:t>
            </w:r>
          </w:p>
          <w:p w14:paraId="77F7FCC9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ผลการเรียนรู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้/จุดประสงค์การเรียนรู้</w:t>
            </w:r>
          </w:p>
        </w:tc>
        <w:tc>
          <w:tcPr>
            <w:tcW w:w="567" w:type="dxa"/>
          </w:tcPr>
          <w:p w14:paraId="77F7FCCA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B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C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D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CE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CD6" w14:textId="77777777" w:rsidTr="00463C40">
        <w:tc>
          <w:tcPr>
            <w:tcW w:w="6237" w:type="dxa"/>
          </w:tcPr>
          <w:p w14:paraId="77F7FCD0" w14:textId="77777777" w:rsidR="00137A8C" w:rsidRPr="00E36526" w:rsidRDefault="00137A8C" w:rsidP="006A0BE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๑.๔ </w:t>
            </w:r>
            <w:r w:rsidR="002E5F66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มีการเชื่อมโยงประสบการ</w:t>
            </w:r>
            <w:r w:rsidR="006A0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ณ์</w:t>
            </w:r>
            <w:r w:rsidR="002E5F66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</w:t>
            </w:r>
            <w:r w:rsidR="006A0BE6">
              <w:rPr>
                <w:rFonts w:ascii="TH SarabunIT๙" w:hAnsi="TH SarabunIT๙" w:cs="TH SarabunIT๙"/>
                <w:sz w:val="32"/>
                <w:szCs w:val="32"/>
                <w:cs/>
              </w:rPr>
              <w:t>เดิมขอ</w:t>
            </w:r>
            <w:r w:rsidR="006A0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งผู้</w:t>
            </w:r>
            <w:r w:rsidR="002E5F66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เรียนกับความ</w:t>
            </w:r>
            <w:r w:rsidR="006A0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รู้ใหม่</w:t>
            </w:r>
          </w:p>
        </w:tc>
        <w:tc>
          <w:tcPr>
            <w:tcW w:w="567" w:type="dxa"/>
          </w:tcPr>
          <w:p w14:paraId="77F7FCD1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2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3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4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5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CDE" w14:textId="77777777" w:rsidTr="00463C40">
        <w:tc>
          <w:tcPr>
            <w:tcW w:w="6237" w:type="dxa"/>
          </w:tcPr>
          <w:p w14:paraId="77F7FCD7" w14:textId="77777777" w:rsidR="002E5F66" w:rsidRPr="00E36526" w:rsidRDefault="002E5F66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๑.๕ มีการวิเคราะห์ผู้เรียนเพื่อใช้เป็นข้อมูลพื้นฐานในการจัดการเรียน</w:t>
            </w:r>
          </w:p>
          <w:p w14:paraId="77F7FCD8" w14:textId="77777777" w:rsidR="00137A8C" w:rsidRPr="00E36526" w:rsidRDefault="002E5F66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การสอน</w:t>
            </w:r>
          </w:p>
        </w:tc>
        <w:tc>
          <w:tcPr>
            <w:tcW w:w="567" w:type="dxa"/>
          </w:tcPr>
          <w:p w14:paraId="77F7FCD9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A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B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C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DD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CE5" w14:textId="77777777" w:rsidTr="000D11D2">
        <w:tc>
          <w:tcPr>
            <w:tcW w:w="6237" w:type="dxa"/>
          </w:tcPr>
          <w:p w14:paraId="77F7FCDF" w14:textId="77777777" w:rsidR="00137A8C" w:rsidRPr="00E36526" w:rsidRDefault="002E5F66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การจัดกิจกรรมการเรียนรู้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E0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E1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E2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E3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CE4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CEC" w14:textId="77777777" w:rsidTr="00463C40">
        <w:tc>
          <w:tcPr>
            <w:tcW w:w="6237" w:type="dxa"/>
          </w:tcPr>
          <w:p w14:paraId="77F7FCE6" w14:textId="77777777" w:rsidR="00137A8C" w:rsidRPr="00E36526" w:rsidRDefault="002E5F66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๒.๑ </w:t>
            </w:r>
            <w:r w:rsidR="00C93B01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กิจกรรมนำเข้าสู่บทเรียนน่าสนใจ</w:t>
            </w:r>
          </w:p>
        </w:tc>
        <w:tc>
          <w:tcPr>
            <w:tcW w:w="567" w:type="dxa"/>
          </w:tcPr>
          <w:p w14:paraId="77F7FCE7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E8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E9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EA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EB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CF4" w14:textId="77777777" w:rsidTr="00463C40">
        <w:tc>
          <w:tcPr>
            <w:tcW w:w="6237" w:type="dxa"/>
          </w:tcPr>
          <w:p w14:paraId="77F7FCED" w14:textId="77777777" w:rsidR="00C93B01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๒.๒ จัดกิจกรรมสอดคล้องกับตัวชี้วัด/ผลการเรียนรู้/จุดประสงค์</w:t>
            </w:r>
          </w:p>
          <w:p w14:paraId="77F7FCEE" w14:textId="77777777" w:rsidR="00137A8C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การเรียนรู้</w:t>
            </w:r>
          </w:p>
        </w:tc>
        <w:tc>
          <w:tcPr>
            <w:tcW w:w="567" w:type="dxa"/>
          </w:tcPr>
          <w:p w14:paraId="77F7FCEF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0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1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2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3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CFB" w14:textId="77777777" w:rsidTr="00463C40">
        <w:tc>
          <w:tcPr>
            <w:tcW w:w="6237" w:type="dxa"/>
          </w:tcPr>
          <w:p w14:paraId="77F7FCF5" w14:textId="77777777" w:rsidR="00137A8C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๒.๓ จัดกิจกรรมตามขั้นตอนที่กำหนดไว้ในแผนการเรียนรู้</w:t>
            </w:r>
          </w:p>
        </w:tc>
        <w:tc>
          <w:tcPr>
            <w:tcW w:w="567" w:type="dxa"/>
          </w:tcPr>
          <w:p w14:paraId="77F7FCF6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7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8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9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A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D03" w14:textId="77777777" w:rsidTr="00463C40">
        <w:tc>
          <w:tcPr>
            <w:tcW w:w="6237" w:type="dxa"/>
          </w:tcPr>
          <w:p w14:paraId="77F7FCFC" w14:textId="77777777" w:rsidR="00C93B01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๒.๔ เปิดโอกาสให้นักเรียนมีส่วนร่วมในกิจกรรมและการสรุป</w:t>
            </w:r>
          </w:p>
          <w:p w14:paraId="77F7FCFD" w14:textId="77777777" w:rsidR="00137A8C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องค์ความรู้อย่างทั่วถึง</w:t>
            </w:r>
          </w:p>
        </w:tc>
        <w:tc>
          <w:tcPr>
            <w:tcW w:w="567" w:type="dxa"/>
          </w:tcPr>
          <w:p w14:paraId="77F7FCFE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CFF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0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1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2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D0B" w14:textId="77777777" w:rsidTr="00463C40">
        <w:tc>
          <w:tcPr>
            <w:tcW w:w="6237" w:type="dxa"/>
          </w:tcPr>
          <w:p w14:paraId="77F7FD04" w14:textId="77777777" w:rsidR="00C93B01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๒.๕ จัดกิจกรรมให้นักเรียนฝึกปฏิบัติที่หลากหลายจนเกิดความรู้ </w:t>
            </w:r>
          </w:p>
          <w:p w14:paraId="77F7FD05" w14:textId="77777777" w:rsidR="00137A8C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ทักษะ และคุณลักษณะอันพึงประสงค์</w:t>
            </w:r>
          </w:p>
        </w:tc>
        <w:tc>
          <w:tcPr>
            <w:tcW w:w="567" w:type="dxa"/>
          </w:tcPr>
          <w:p w14:paraId="77F7FD06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7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8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9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A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D13" w14:textId="77777777" w:rsidTr="00463C40">
        <w:tc>
          <w:tcPr>
            <w:tcW w:w="6237" w:type="dxa"/>
          </w:tcPr>
          <w:p w14:paraId="77F7FD0C" w14:textId="77777777" w:rsidR="008C3779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๒.๖ ใช้เทคนิคการตั้งคำถาม </w:t>
            </w:r>
            <w:r w:rsidR="008C3779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เปิดโอกาสให้นักเรียนซักถาม อภิปราย</w:t>
            </w:r>
          </w:p>
          <w:p w14:paraId="77F7FD0D" w14:textId="77777777" w:rsidR="008C3779" w:rsidRPr="00E36526" w:rsidRDefault="008C3779" w:rsidP="008C377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และแสดงความคิดเห็น</w:t>
            </w:r>
          </w:p>
        </w:tc>
        <w:tc>
          <w:tcPr>
            <w:tcW w:w="567" w:type="dxa"/>
          </w:tcPr>
          <w:p w14:paraId="77F7FD0E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0F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10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11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12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A8C" w:rsidRPr="00E36526" w14:paraId="77F7FD1B" w14:textId="77777777" w:rsidTr="00463C40">
        <w:tc>
          <w:tcPr>
            <w:tcW w:w="6237" w:type="dxa"/>
          </w:tcPr>
          <w:p w14:paraId="77F7FD14" w14:textId="77777777" w:rsidR="000D11D2" w:rsidRPr="00E36526" w:rsidRDefault="00C93B01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๒.๗ </w:t>
            </w:r>
            <w:r w:rsidR="000D11D2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</w:t>
            </w:r>
            <w:r w:rsidR="000D11D2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้เ</w:t>
            </w:r>
            <w:r w:rsidR="000D11D2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ทคนิคการสอนที่ตอบสนองกับความ</w:t>
            </w:r>
            <w:r w:rsidR="000D11D2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</w:t>
            </w:r>
            <w:r w:rsidR="000D11D2"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องการของ</w:t>
            </w:r>
          </w:p>
          <w:p w14:paraId="77F7FD15" w14:textId="77777777" w:rsidR="00137A8C" w:rsidRPr="00E36526" w:rsidRDefault="000D11D2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ที่หลากหลายและสอดคล้องกับสถานการณ์ปัจจุบัน</w:t>
            </w:r>
          </w:p>
        </w:tc>
        <w:tc>
          <w:tcPr>
            <w:tcW w:w="567" w:type="dxa"/>
          </w:tcPr>
          <w:p w14:paraId="77F7FD16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17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18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19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1A" w14:textId="77777777" w:rsidR="00137A8C" w:rsidRPr="00E36526" w:rsidRDefault="00137A8C" w:rsidP="00463C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11D2" w:rsidRPr="00E36526" w14:paraId="77F7FD1E" w14:textId="77777777" w:rsidTr="00FD793D">
        <w:tc>
          <w:tcPr>
            <w:tcW w:w="6237" w:type="dxa"/>
            <w:vMerge w:val="restart"/>
            <w:vAlign w:val="center"/>
          </w:tcPr>
          <w:p w14:paraId="77F7FD1C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2835" w:type="dxa"/>
            <w:gridSpan w:val="5"/>
          </w:tcPr>
          <w:p w14:paraId="77F7FD1D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ระดับการพิจารณา</w:t>
            </w:r>
          </w:p>
        </w:tc>
      </w:tr>
      <w:tr w:rsidR="000D11D2" w:rsidRPr="00E36526" w14:paraId="77F7FD25" w14:textId="77777777" w:rsidTr="00FD793D">
        <w:tc>
          <w:tcPr>
            <w:tcW w:w="6237" w:type="dxa"/>
            <w:vMerge/>
          </w:tcPr>
          <w:p w14:paraId="77F7FD1F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20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</w:tcPr>
          <w:p w14:paraId="77F7FD21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14:paraId="77F7FD22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14:paraId="77F7FD23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14:paraId="77F7FD24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0D11D2" w:rsidRPr="00E36526" w14:paraId="77F7FD2D" w14:textId="77777777" w:rsidTr="00FD793D">
        <w:tc>
          <w:tcPr>
            <w:tcW w:w="6237" w:type="dxa"/>
          </w:tcPr>
          <w:p w14:paraId="77F7FD26" w14:textId="77777777" w:rsidR="000D11D2" w:rsidRPr="00E36526" w:rsidRDefault="000D11D2" w:rsidP="000D11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๒.๘ จัดกิจกรรมด้วยกลยุทธ์การเรียนการสอนเหมาะสมกับกลุ่ม</w:t>
            </w:r>
          </w:p>
          <w:p w14:paraId="77F7FD27" w14:textId="77777777" w:rsidR="000D11D2" w:rsidRPr="00E36526" w:rsidRDefault="000D11D2" w:rsidP="000D11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นักเรียนเก่ง กลาง อ่อน</w:t>
            </w:r>
          </w:p>
        </w:tc>
        <w:tc>
          <w:tcPr>
            <w:tcW w:w="567" w:type="dxa"/>
          </w:tcPr>
          <w:p w14:paraId="77F7FD28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29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2A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2B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2C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11D2" w:rsidRPr="00E36526" w14:paraId="77F7FD34" w14:textId="77777777" w:rsidTr="00FD793D">
        <w:tc>
          <w:tcPr>
            <w:tcW w:w="6237" w:type="dxa"/>
          </w:tcPr>
          <w:p w14:paraId="77F7FD2E" w14:textId="77777777" w:rsidR="000D11D2" w:rsidRPr="00E36526" w:rsidRDefault="000D11D2" w:rsidP="0030278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๒.๙ </w:t>
            </w:r>
            <w:r w:rsidR="00302789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ใช้การเสริมแรงตลอดการจัดการเรียนการสอน</w:t>
            </w:r>
          </w:p>
        </w:tc>
        <w:tc>
          <w:tcPr>
            <w:tcW w:w="567" w:type="dxa"/>
          </w:tcPr>
          <w:p w14:paraId="77F7FD2F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0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1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2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3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11D2" w:rsidRPr="00E36526" w14:paraId="77F7FD3C" w14:textId="77777777" w:rsidTr="00FD793D">
        <w:tc>
          <w:tcPr>
            <w:tcW w:w="6237" w:type="dxa"/>
          </w:tcPr>
          <w:p w14:paraId="77F7FD35" w14:textId="77777777" w:rsidR="00302789" w:rsidRPr="00E36526" w:rsidRDefault="000D11D2" w:rsidP="0030278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302789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 ตรวจสอบความเข้าใจของนักเรียนระหว่างการเรียน</w:t>
            </w:r>
          </w:p>
          <w:p w14:paraId="77F7FD36" w14:textId="77777777" w:rsidR="000D11D2" w:rsidRPr="00E36526" w:rsidRDefault="00302789" w:rsidP="0030278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อย่างต่อเนื่อง</w:t>
            </w:r>
          </w:p>
        </w:tc>
        <w:tc>
          <w:tcPr>
            <w:tcW w:w="567" w:type="dxa"/>
          </w:tcPr>
          <w:p w14:paraId="77F7FD37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8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9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A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3B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11D2" w:rsidRPr="00E36526" w14:paraId="77F7FD44" w14:textId="77777777" w:rsidTr="00FD793D">
        <w:tc>
          <w:tcPr>
            <w:tcW w:w="6237" w:type="dxa"/>
          </w:tcPr>
          <w:p w14:paraId="77F7FD3D" w14:textId="77777777" w:rsidR="00664769" w:rsidRPr="00E36526" w:rsidRDefault="000D11D2" w:rsidP="0030278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</w:t>
            </w:r>
            <w:r w:rsidR="00302789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๑๑ </w:t>
            </w:r>
            <w:r w:rsidR="00664769"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มีการส่งเสริมสนับสนุนให้นักเรียนหาความรู้จากแหล่งเรียนรู้</w:t>
            </w:r>
          </w:p>
          <w:p w14:paraId="77F7FD3E" w14:textId="77777777" w:rsidR="000D11D2" w:rsidRPr="00E36526" w:rsidRDefault="00664769" w:rsidP="0030278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proofErr w:type="spellEnd"/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เพิ่มเติม</w:t>
            </w:r>
          </w:p>
        </w:tc>
        <w:tc>
          <w:tcPr>
            <w:tcW w:w="567" w:type="dxa"/>
          </w:tcPr>
          <w:p w14:paraId="77F7FD3F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40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41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42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43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11D2" w:rsidRPr="00E36526" w14:paraId="77F7FD4B" w14:textId="77777777" w:rsidTr="00CE5564">
        <w:tc>
          <w:tcPr>
            <w:tcW w:w="6237" w:type="dxa"/>
          </w:tcPr>
          <w:p w14:paraId="77F7FD45" w14:textId="77777777" w:rsidR="000D11D2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 การใช้สื่อเทคโนโลยี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46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47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48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49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4A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11D2" w:rsidRPr="00E36526" w14:paraId="77F7FD53" w14:textId="77777777" w:rsidTr="00FD793D">
        <w:tc>
          <w:tcPr>
            <w:tcW w:w="6237" w:type="dxa"/>
          </w:tcPr>
          <w:p w14:paraId="77F7FD4C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๓.๑ สื่อเทคโนโลยีสอดคล้องกับกิจกรรมการเรียนรู้และระดับชั้นของ</w:t>
            </w:r>
          </w:p>
          <w:p w14:paraId="77F7FD4D" w14:textId="77777777" w:rsidR="000D11D2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นักเรียน</w:t>
            </w:r>
          </w:p>
        </w:tc>
        <w:tc>
          <w:tcPr>
            <w:tcW w:w="567" w:type="dxa"/>
          </w:tcPr>
          <w:p w14:paraId="77F7FD4E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4F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0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1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2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5A" w14:textId="77777777" w:rsidTr="00FD793D">
        <w:tc>
          <w:tcPr>
            <w:tcW w:w="6237" w:type="dxa"/>
          </w:tcPr>
          <w:p w14:paraId="77F7FD54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๓.๒ สื่อสารเร้าใจและกระตุ้นความสนใจในการเรียนรู้ของนักเรียน</w:t>
            </w:r>
          </w:p>
        </w:tc>
        <w:tc>
          <w:tcPr>
            <w:tcW w:w="567" w:type="dxa"/>
          </w:tcPr>
          <w:p w14:paraId="77F7FD55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6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7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8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9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62" w14:textId="77777777" w:rsidTr="00FD793D">
        <w:tc>
          <w:tcPr>
            <w:tcW w:w="6237" w:type="dxa"/>
          </w:tcPr>
          <w:p w14:paraId="77F7FD5B" w14:textId="77777777" w:rsidR="00663E1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๓.๓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ครูใช้สื่อการสอนเหมาะสมถูกต้อง คุ้มค่า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และสอดคล้องกับ</w:t>
            </w:r>
          </w:p>
          <w:p w14:paraId="77F7FD5C" w14:textId="77777777" w:rsidR="0066476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สถานการณ์ปัจจุบัน</w:t>
            </w:r>
          </w:p>
        </w:tc>
        <w:tc>
          <w:tcPr>
            <w:tcW w:w="567" w:type="dxa"/>
          </w:tcPr>
          <w:p w14:paraId="77F7FD5D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E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5F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60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61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11D2" w:rsidRPr="00E36526" w14:paraId="77F7FD69" w14:textId="77777777" w:rsidTr="00CE5564">
        <w:tc>
          <w:tcPr>
            <w:tcW w:w="6237" w:type="dxa"/>
          </w:tcPr>
          <w:p w14:paraId="77F7FD63" w14:textId="77777777" w:rsidR="000D11D2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๔. </w:t>
            </w:r>
            <w:r w:rsidRPr="00E365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การจัดบรรยากาศและบริหารชั้นเรียน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64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65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66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67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68" w14:textId="77777777" w:rsidR="000D11D2" w:rsidRPr="00E36526" w:rsidRDefault="000D11D2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70" w14:textId="77777777" w:rsidTr="00FD793D">
        <w:tc>
          <w:tcPr>
            <w:tcW w:w="6237" w:type="dxa"/>
          </w:tcPr>
          <w:p w14:paraId="77F7FD6A" w14:textId="77777777" w:rsidR="0066476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๔.๑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จัดบรรยากาศให้เอื้อต่อการเรียนการสอน</w:t>
            </w:r>
          </w:p>
        </w:tc>
        <w:tc>
          <w:tcPr>
            <w:tcW w:w="567" w:type="dxa"/>
          </w:tcPr>
          <w:p w14:paraId="77F7FD6B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6C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6D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6E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6F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78" w14:textId="77777777" w:rsidTr="00FD793D">
        <w:tc>
          <w:tcPr>
            <w:tcW w:w="6237" w:type="dxa"/>
          </w:tcPr>
          <w:p w14:paraId="77F7FD71" w14:textId="77777777" w:rsidR="00663E1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๔.๒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กระตุ้นให้เกิดความสนใจในการเรียนรู้ผ่านสื่อเทคโนโลยี</w:t>
            </w:r>
          </w:p>
          <w:p w14:paraId="77F7FD72" w14:textId="77777777" w:rsidR="0066476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</w:t>
            </w:r>
          </w:p>
        </w:tc>
        <w:tc>
          <w:tcPr>
            <w:tcW w:w="567" w:type="dxa"/>
          </w:tcPr>
          <w:p w14:paraId="77F7FD73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4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5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6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7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80" w14:textId="77777777" w:rsidTr="00FD793D">
        <w:tc>
          <w:tcPr>
            <w:tcW w:w="6237" w:type="dxa"/>
          </w:tcPr>
          <w:p w14:paraId="77F7FD79" w14:textId="77777777" w:rsidR="00663E1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๔.๓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ครูให้คำแนะนำและแก้ไขปัญหาแก่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นักเรียนด้วยความรัก</w:t>
            </w:r>
          </w:p>
          <w:p w14:paraId="77F7FD7A" w14:textId="77777777" w:rsidR="0066476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ความเมตตา</w:t>
            </w:r>
          </w:p>
        </w:tc>
        <w:tc>
          <w:tcPr>
            <w:tcW w:w="567" w:type="dxa"/>
          </w:tcPr>
          <w:p w14:paraId="77F7FD7B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C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D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E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7F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87" w14:textId="77777777" w:rsidTr="00FD793D">
        <w:tc>
          <w:tcPr>
            <w:tcW w:w="6237" w:type="dxa"/>
          </w:tcPr>
          <w:p w14:paraId="77F7FD81" w14:textId="77777777" w:rsidR="0066476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๔.๔ ใช้เทคนิคหลากหลายในการบริหารจัดการชั้นเรียน</w:t>
            </w:r>
          </w:p>
        </w:tc>
        <w:tc>
          <w:tcPr>
            <w:tcW w:w="567" w:type="dxa"/>
          </w:tcPr>
          <w:p w14:paraId="77F7FD82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83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84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85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86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8E" w14:textId="77777777" w:rsidTr="00CE5564">
        <w:tc>
          <w:tcPr>
            <w:tcW w:w="6237" w:type="dxa"/>
          </w:tcPr>
          <w:p w14:paraId="77F7FD88" w14:textId="77777777" w:rsidR="0066476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๕. การวัดผลประเมินผล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89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8A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8B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8C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F7FD8D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96" w14:textId="77777777" w:rsidTr="00FD793D">
        <w:tc>
          <w:tcPr>
            <w:tcW w:w="6237" w:type="dxa"/>
          </w:tcPr>
          <w:p w14:paraId="77F7FD8F" w14:textId="77777777" w:rsidR="00663E19" w:rsidRPr="00E36526" w:rsidRDefault="00663E19" w:rsidP="00663E1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๕.๑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การวัดผลประเมินผลสอดคล้องและครอบคลุมตัวชี้วัด/</w:t>
            </w:r>
          </w:p>
          <w:p w14:paraId="77F7FD90" w14:textId="77777777" w:rsidR="00664769" w:rsidRPr="00E36526" w:rsidRDefault="00663E19" w:rsidP="00663E1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ผลการเรียนรู้/จุดประสงค์การเรียนรู้</w:t>
            </w:r>
          </w:p>
        </w:tc>
        <w:tc>
          <w:tcPr>
            <w:tcW w:w="567" w:type="dxa"/>
          </w:tcPr>
          <w:p w14:paraId="77F7FD91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2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3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4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5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9D" w14:textId="77777777" w:rsidTr="00FD793D">
        <w:tc>
          <w:tcPr>
            <w:tcW w:w="6237" w:type="dxa"/>
          </w:tcPr>
          <w:p w14:paraId="77F7FD97" w14:textId="77777777" w:rsidR="00664769" w:rsidRPr="00E36526" w:rsidRDefault="00663E1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๕.๒ วัดและประเมินผลนักเรียนก่อนเรียน</w:t>
            </w:r>
          </w:p>
        </w:tc>
        <w:tc>
          <w:tcPr>
            <w:tcW w:w="567" w:type="dxa"/>
          </w:tcPr>
          <w:p w14:paraId="77F7FD98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9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A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B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9C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A4" w14:textId="77777777" w:rsidTr="00FD793D">
        <w:tc>
          <w:tcPr>
            <w:tcW w:w="6237" w:type="dxa"/>
          </w:tcPr>
          <w:p w14:paraId="77F7FD9E" w14:textId="77777777" w:rsidR="00664769" w:rsidRPr="00E36526" w:rsidRDefault="00CE5564" w:rsidP="00CE55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๕.๓ วัดและประเมินผลนักเรียนระหว่างเรียน</w:t>
            </w:r>
          </w:p>
        </w:tc>
        <w:tc>
          <w:tcPr>
            <w:tcW w:w="567" w:type="dxa"/>
          </w:tcPr>
          <w:p w14:paraId="77F7FD9F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0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1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2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3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769" w:rsidRPr="00E36526" w14:paraId="77F7FDAB" w14:textId="77777777" w:rsidTr="00FD793D">
        <w:tc>
          <w:tcPr>
            <w:tcW w:w="6237" w:type="dxa"/>
          </w:tcPr>
          <w:p w14:paraId="77F7FDA5" w14:textId="77777777" w:rsidR="00664769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๕.๔ ประเมินศักยภาพนักเรียนหลังเรียน</w:t>
            </w:r>
          </w:p>
        </w:tc>
        <w:tc>
          <w:tcPr>
            <w:tcW w:w="567" w:type="dxa"/>
          </w:tcPr>
          <w:p w14:paraId="77F7FDA6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7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8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9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A" w14:textId="77777777" w:rsidR="00664769" w:rsidRPr="00E36526" w:rsidRDefault="0066476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5564" w:rsidRPr="00E36526" w14:paraId="77F7FDB3" w14:textId="77777777" w:rsidTr="00FD793D">
        <w:tc>
          <w:tcPr>
            <w:tcW w:w="6237" w:type="dxa"/>
          </w:tcPr>
          <w:p w14:paraId="77F7FDAC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๕.๕ ใช้เทคนิควิธีกา</w:t>
            </w:r>
            <w:r w:rsidR="00A84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รวัดผลประเมินผลที่หลากหลาย ตามสภาพ</w:t>
            </w: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จริง</w:t>
            </w:r>
          </w:p>
          <w:p w14:paraId="77F7FDAD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และสอดคล้องกับสถานการณ์ปัจจุบัน</w:t>
            </w:r>
          </w:p>
        </w:tc>
        <w:tc>
          <w:tcPr>
            <w:tcW w:w="567" w:type="dxa"/>
          </w:tcPr>
          <w:p w14:paraId="77F7FDAE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AF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0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1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2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5564" w:rsidRPr="00E36526" w14:paraId="77F7FDBA" w14:textId="77777777" w:rsidTr="00FD793D">
        <w:tc>
          <w:tcPr>
            <w:tcW w:w="6237" w:type="dxa"/>
          </w:tcPr>
          <w:p w14:paraId="77F7FDB4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๕.๖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นักเรียนหรือผู้ปกครองมีส่วนร่วมในการวัดผลประเมินผล</w:t>
            </w:r>
          </w:p>
        </w:tc>
        <w:tc>
          <w:tcPr>
            <w:tcW w:w="567" w:type="dxa"/>
          </w:tcPr>
          <w:p w14:paraId="77F7FDB5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6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7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8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9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5564" w:rsidRPr="00E36526" w14:paraId="77F7FDC2" w14:textId="77777777" w:rsidTr="00FD793D">
        <w:tc>
          <w:tcPr>
            <w:tcW w:w="6237" w:type="dxa"/>
          </w:tcPr>
          <w:p w14:paraId="77F7FDBB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๕.๗ การจัดการเรียนการสอนทำให้นักเรียนเกิดองค์ความรู้ ทักษะ</w:t>
            </w:r>
          </w:p>
          <w:p w14:paraId="77F7FDBC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และคุณลักษณะอันพึงประสงค์</w:t>
            </w:r>
          </w:p>
        </w:tc>
        <w:tc>
          <w:tcPr>
            <w:tcW w:w="567" w:type="dxa"/>
          </w:tcPr>
          <w:p w14:paraId="77F7FDBD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E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BF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C0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C1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5564" w:rsidRPr="00E36526" w14:paraId="77F7FDCA" w14:textId="77777777" w:rsidTr="00FD793D">
        <w:tc>
          <w:tcPr>
            <w:tcW w:w="6237" w:type="dxa"/>
          </w:tcPr>
          <w:p w14:paraId="77F7FDC3" w14:textId="77777777" w:rsidR="00CE5564" w:rsidRPr="00E36526" w:rsidRDefault="00CE5564" w:rsidP="00CE55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๕.๘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มีการนำผลการประเมินไปปรับปรุงพัฒนาการจัดการเรียน</w:t>
            </w:r>
          </w:p>
          <w:p w14:paraId="77F7FDC4" w14:textId="77777777" w:rsidR="00CE5564" w:rsidRPr="00E36526" w:rsidRDefault="00CE5564" w:rsidP="00CE55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3652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การสอนครั้งต่อไป</w:t>
            </w:r>
          </w:p>
        </w:tc>
        <w:tc>
          <w:tcPr>
            <w:tcW w:w="567" w:type="dxa"/>
          </w:tcPr>
          <w:p w14:paraId="77F7FDC5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C6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C7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C8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F7FDC9" w14:textId="77777777" w:rsidR="00CE5564" w:rsidRPr="00E36526" w:rsidRDefault="00CE5564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4891" w:rsidRPr="00E36526" w14:paraId="77F7FDCD" w14:textId="77777777" w:rsidTr="00D102D9">
        <w:tc>
          <w:tcPr>
            <w:tcW w:w="6237" w:type="dxa"/>
          </w:tcPr>
          <w:p w14:paraId="77F7FDCB" w14:textId="77777777" w:rsidR="00DE4891" w:rsidRPr="00305F90" w:rsidRDefault="00DE4891" w:rsidP="00DE489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5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835" w:type="dxa"/>
            <w:gridSpan w:val="5"/>
          </w:tcPr>
          <w:p w14:paraId="77F7FDCC" w14:textId="77777777" w:rsidR="00DE4891" w:rsidRPr="00E36526" w:rsidRDefault="00DE4891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4891" w:rsidRPr="00E36526" w14:paraId="77F7FDD0" w14:textId="77777777" w:rsidTr="007557BA">
        <w:tc>
          <w:tcPr>
            <w:tcW w:w="6237" w:type="dxa"/>
          </w:tcPr>
          <w:p w14:paraId="77F7FDCE" w14:textId="77777777" w:rsidR="00DE4891" w:rsidRPr="00305F90" w:rsidRDefault="00DE4891" w:rsidP="00DE489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5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2835" w:type="dxa"/>
            <w:gridSpan w:val="5"/>
          </w:tcPr>
          <w:p w14:paraId="77F7FDCF" w14:textId="77777777" w:rsidR="00DE4891" w:rsidRPr="00E36526" w:rsidRDefault="00DE4891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4891" w:rsidRPr="00E36526" w14:paraId="77F7FDD3" w14:textId="77777777" w:rsidTr="00900A30">
        <w:tc>
          <w:tcPr>
            <w:tcW w:w="6237" w:type="dxa"/>
          </w:tcPr>
          <w:p w14:paraId="77F7FDD1" w14:textId="77777777" w:rsidR="00DE4891" w:rsidRPr="00305F90" w:rsidRDefault="00DE4891" w:rsidP="00DE489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5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835" w:type="dxa"/>
            <w:gridSpan w:val="5"/>
          </w:tcPr>
          <w:p w14:paraId="77F7FDD2" w14:textId="77777777" w:rsidR="00DE4891" w:rsidRPr="00E36526" w:rsidRDefault="00DE4891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F7FDD4" w14:textId="77777777" w:rsidR="000D11D2" w:rsidRPr="00E36526" w:rsidRDefault="000D11D2" w:rsidP="007D12E4">
      <w:pPr>
        <w:kinsoku w:val="0"/>
        <w:overflowPunct w:val="0"/>
        <w:autoSpaceDE w:val="0"/>
        <w:autoSpaceDN w:val="0"/>
        <w:adjustRightInd w:val="0"/>
        <w:spacing w:after="0" w:line="516" w:lineRule="exact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7FDD5" w14:textId="77777777" w:rsidR="00280B39" w:rsidRDefault="00280B39" w:rsidP="00F21F8F">
      <w:pPr>
        <w:kinsoku w:val="0"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7FDD6" w14:textId="77777777" w:rsidR="00CE5564" w:rsidRPr="00E36526" w:rsidRDefault="00280B39" w:rsidP="00F21F8F">
      <w:pPr>
        <w:kinsoku w:val="0"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</w:t>
      </w:r>
      <w:r w:rsidR="006A0BE6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ความคิดเห็น/</w:t>
      </w:r>
      <w:r w:rsidR="00CE5564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14:paraId="77F7FDD7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1. การเตรียมการก่อนสอนและแผนการจัดการเรียนรู้</w:t>
      </w:r>
    </w:p>
    <w:p w14:paraId="77F7FDD8" w14:textId="77777777" w:rsidR="00F21F8F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7FDD9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7F7FDDA" w14:textId="77777777" w:rsidR="000D11D2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การจัดกิจกรรมการเรียนรู้ในชั้นเรียน</w:t>
      </w:r>
    </w:p>
    <w:p w14:paraId="77F7FDDB" w14:textId="77777777" w:rsidR="00F21F8F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7FDDC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7F7FDDD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การใช้สื่อและเทคโนโลยีในการจัดการเรียนรู้</w:t>
      </w:r>
    </w:p>
    <w:p w14:paraId="77F7FDDE" w14:textId="77777777" w:rsidR="00F21F8F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7FDDF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7F7FDE0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การจัดบรรยากาศและการบริหารชั้นเรียน</w:t>
      </w:r>
    </w:p>
    <w:p w14:paraId="77F7FDE1" w14:textId="77777777" w:rsidR="00F21F8F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7FDE2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7F7FDE3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77F7FDE4" w14:textId="77777777" w:rsidR="00F21F8F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7FDE5" w14:textId="77777777" w:rsidR="00CE5564" w:rsidRPr="00E36526" w:rsidRDefault="00CE5564" w:rsidP="00F21F8F">
      <w:pPr>
        <w:kinsoku w:val="0"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7F7FDE6" w14:textId="77777777" w:rsidR="006558BA" w:rsidRDefault="00CE5564" w:rsidP="006558B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</w:t>
      </w:r>
    </w:p>
    <w:p w14:paraId="77F7FDE7" w14:textId="77777777" w:rsidR="006558BA" w:rsidRDefault="006558BA" w:rsidP="006558B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558BA">
        <w:rPr>
          <w:rFonts w:ascii="TH SarabunIT๙" w:hAnsi="TH SarabunIT๙" w:cs="TH SarabunIT๙"/>
          <w:sz w:val="32"/>
          <w:szCs w:val="32"/>
          <w:cs/>
        </w:rPr>
        <w:t xml:space="preserve">คะแนนเฉลี่ยร้อยละ น้อยกว่า 50 </w:t>
      </w:r>
      <w:r w:rsidRPr="006558BA">
        <w:rPr>
          <w:rFonts w:ascii="TH SarabunIT๙" w:hAnsi="TH SarabunIT๙" w:cs="TH SarabunIT๙"/>
          <w:sz w:val="32"/>
          <w:szCs w:val="32"/>
          <w:cs/>
        </w:rPr>
        <w:tab/>
      </w:r>
      <w:r w:rsidRPr="006558BA">
        <w:rPr>
          <w:rFonts w:ascii="TH SarabunIT๙" w:hAnsi="TH SarabunIT๙" w:cs="TH SarabunIT๙"/>
          <w:sz w:val="32"/>
          <w:szCs w:val="32"/>
          <w:cs/>
        </w:rPr>
        <w:tab/>
        <w:t>ปรับปรุง</w:t>
      </w:r>
    </w:p>
    <w:p w14:paraId="77F7FDE8" w14:textId="77777777" w:rsidR="006558BA" w:rsidRDefault="006558BA" w:rsidP="006558B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558BA">
        <w:rPr>
          <w:rFonts w:ascii="TH SarabunIT๙" w:hAnsi="TH SarabunIT๙" w:cs="TH SarabunIT๙"/>
          <w:sz w:val="32"/>
          <w:szCs w:val="32"/>
          <w:cs/>
        </w:rPr>
        <w:t xml:space="preserve">คะแนนเฉลี่ยร้อยละ 50.00 – 59.00 </w:t>
      </w:r>
      <w:r w:rsidRPr="006558BA">
        <w:rPr>
          <w:rFonts w:ascii="TH SarabunIT๙" w:hAnsi="TH SarabunIT๙" w:cs="TH SarabunIT๙"/>
          <w:sz w:val="32"/>
          <w:szCs w:val="32"/>
          <w:cs/>
        </w:rPr>
        <w:tab/>
        <w:t>พอใช้</w:t>
      </w:r>
    </w:p>
    <w:p w14:paraId="77F7FDE9" w14:textId="77777777" w:rsidR="006558BA" w:rsidRDefault="006558BA" w:rsidP="006558B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558BA">
        <w:rPr>
          <w:rFonts w:ascii="TH SarabunIT๙" w:hAnsi="TH SarabunIT๙" w:cs="TH SarabunIT๙"/>
          <w:sz w:val="32"/>
          <w:szCs w:val="32"/>
          <w:cs/>
        </w:rPr>
        <w:t xml:space="preserve">คะแนนเฉลี่ยร้อยละ 60.00 – 69.00 </w:t>
      </w:r>
      <w:r w:rsidRPr="006558BA">
        <w:rPr>
          <w:rFonts w:ascii="TH SarabunIT๙" w:hAnsi="TH SarabunIT๙" w:cs="TH SarabunIT๙"/>
          <w:sz w:val="32"/>
          <w:szCs w:val="32"/>
          <w:cs/>
        </w:rPr>
        <w:tab/>
        <w:t>ดี</w:t>
      </w:r>
    </w:p>
    <w:p w14:paraId="77F7FDEA" w14:textId="77777777" w:rsidR="006558BA" w:rsidRDefault="006558BA" w:rsidP="006558B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558BA">
        <w:rPr>
          <w:rFonts w:ascii="TH SarabunIT๙" w:hAnsi="TH SarabunIT๙" w:cs="TH SarabunIT๙"/>
          <w:sz w:val="32"/>
          <w:szCs w:val="32"/>
          <w:cs/>
        </w:rPr>
        <w:t xml:space="preserve">คะแนนเฉลี่ยร้อยละ 70.00 – 79.00 </w:t>
      </w:r>
      <w:r w:rsidRPr="006558BA">
        <w:rPr>
          <w:rFonts w:ascii="TH SarabunIT๙" w:hAnsi="TH SarabunIT๙" w:cs="TH SarabunIT๙"/>
          <w:sz w:val="32"/>
          <w:szCs w:val="32"/>
          <w:cs/>
        </w:rPr>
        <w:tab/>
        <w:t>ดีมาก</w:t>
      </w:r>
    </w:p>
    <w:p w14:paraId="77F7FDEB" w14:textId="77777777" w:rsidR="00F21F8F" w:rsidRDefault="006558BA" w:rsidP="006558B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558BA">
        <w:rPr>
          <w:rFonts w:ascii="TH SarabunIT๙" w:hAnsi="TH SarabunIT๙" w:cs="TH SarabunIT๙"/>
          <w:sz w:val="32"/>
          <w:szCs w:val="32"/>
          <w:cs/>
        </w:rPr>
        <w:t>คะแนนเฉลี่ยร้อยละ 80.00 – 100</w:t>
      </w:r>
      <w:r w:rsidRPr="006558BA">
        <w:rPr>
          <w:rFonts w:ascii="TH SarabunIT๙" w:hAnsi="TH SarabunIT๙" w:cs="TH SarabunIT๙"/>
          <w:sz w:val="32"/>
          <w:szCs w:val="32"/>
          <w:cs/>
        </w:rPr>
        <w:tab/>
        <w:t>ดีเยี่ยม</w:t>
      </w:r>
    </w:p>
    <w:p w14:paraId="77F7FDEC" w14:textId="77777777" w:rsidR="00657AC8" w:rsidRDefault="00657AC8" w:rsidP="006558B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7FDED" w14:textId="77777777" w:rsidR="00CE5564" w:rsidRPr="00E36526" w:rsidRDefault="006558BA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5564" w:rsidRPr="00E36526">
        <w:rPr>
          <w:rFonts w:ascii="TH SarabunIT๙" w:hAnsi="TH SarabunIT๙" w:cs="TH SarabunIT๙"/>
          <w:sz w:val="32"/>
          <w:szCs w:val="32"/>
          <w:cs/>
        </w:rPr>
        <w:t>ลงชื่อผู้สังเกต</w:t>
      </w:r>
    </w:p>
    <w:p w14:paraId="77F7FDEE" w14:textId="77777777" w:rsidR="00CE5564" w:rsidRPr="00E36526" w:rsidRDefault="006558BA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CE5564" w:rsidRPr="00E36526">
        <w:rPr>
          <w:rFonts w:ascii="TH SarabunIT๙" w:hAnsi="TH SarabunIT๙" w:cs="TH SarabunIT๙"/>
          <w:sz w:val="32"/>
          <w:szCs w:val="32"/>
        </w:rPr>
        <w:t>(...................................................)</w:t>
      </w:r>
    </w:p>
    <w:p w14:paraId="77F7FDEF" w14:textId="77777777" w:rsidR="00CE5564" w:rsidRDefault="006558BA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5564" w:rsidRPr="00E3652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E5564" w:rsidRPr="00E36526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7F7FDF0" w14:textId="77777777" w:rsidR="006558BA" w:rsidRPr="00E36526" w:rsidRDefault="006558BA" w:rsidP="00F21F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</w:p>
    <w:p w14:paraId="77F7FDF1" w14:textId="77777777" w:rsidR="000267BE" w:rsidRPr="00E36526" w:rsidRDefault="000267BE" w:rsidP="00CE556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7FDF2" w14:textId="77777777" w:rsidR="00CE5564" w:rsidRPr="00E36526" w:rsidRDefault="00CE5564" w:rsidP="00CE556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CE5564" w:rsidRPr="00E36526" w:rsidSect="00F21F8F">
          <w:type w:val="continuous"/>
          <w:pgSz w:w="11907" w:h="16840"/>
          <w:pgMar w:top="1560" w:right="1460" w:bottom="280" w:left="1160" w:header="720" w:footer="720" w:gutter="0"/>
          <w:cols w:space="720" w:equalWidth="0">
            <w:col w:w="9287"/>
          </w:cols>
          <w:noEndnote/>
        </w:sectPr>
      </w:pPr>
    </w:p>
    <w:p w14:paraId="77F7FDF3" w14:textId="742E445C" w:rsidR="000267BE" w:rsidRPr="00E36526" w:rsidRDefault="00715533" w:rsidP="000267BE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7FEEE" wp14:editId="76E617DC">
                <wp:simplePos x="0" y="0"/>
                <wp:positionH relativeFrom="column">
                  <wp:posOffset>4051300</wp:posOffset>
                </wp:positionH>
                <wp:positionV relativeFrom="paragraph">
                  <wp:posOffset>-222250</wp:posOffset>
                </wp:positionV>
                <wp:extent cx="1638300" cy="594995"/>
                <wp:effectExtent l="0" t="0" r="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594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7FEF3" w14:textId="77777777" w:rsidR="00DA7E0B" w:rsidRPr="00140420" w:rsidRDefault="00FD793D" w:rsidP="00DA7E0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แบบนิเทศการสอน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๓)</w:t>
                            </w:r>
                            <w:r w:rsidR="00DA7E0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DA7E0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สำหรับกลุ่มสาระฯ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7FEEE" id="สี่เหลี่ยมผืนผ้า 5" o:spid="_x0000_s1028" style="position:absolute;margin-left:319pt;margin-top:-17.5pt;width:129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" fillcolor="white [3201]" stroked="f" strokeweight="2pt">
                <v:textbox>
                  <w:txbxContent>
                    <w:p w14:paraId="77F7FEF3" w14:textId="77777777" w:rsidR="00DA7E0B" w:rsidRPr="00140420" w:rsidRDefault="00FD793D" w:rsidP="00DA7E0B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แบบนิเทศการสอน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๓)</w:t>
                      </w:r>
                      <w:r w:rsidR="00DA7E0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DA7E0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สำหรับกลุ่มสาระฯ</w:t>
                      </w:r>
                    </w:p>
                  </w:txbxContent>
                </v:textbox>
              </v:rect>
            </w:pict>
          </mc:Fallback>
        </mc:AlternateContent>
      </w:r>
    </w:p>
    <w:p w14:paraId="77F7FDF4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250"/>
        <w:rPr>
          <w:rFonts w:ascii="TH SarabunIT๙" w:hAnsi="TH SarabunIT๙" w:cs="TH SarabunIT๙"/>
          <w:sz w:val="32"/>
          <w:szCs w:val="32"/>
        </w:rPr>
        <w:sectPr w:rsidR="000267BE" w:rsidRPr="00E36526">
          <w:type w:val="continuous"/>
          <w:pgSz w:w="11907" w:h="16840"/>
          <w:pgMar w:top="1360" w:right="1460" w:bottom="280" w:left="1320" w:header="720" w:footer="720" w:gutter="0"/>
          <w:cols w:space="720" w:equalWidth="0">
            <w:col w:w="9127"/>
          </w:cols>
          <w:noEndnote/>
        </w:sectPr>
      </w:pPr>
    </w:p>
    <w:p w14:paraId="77F7FDF5" w14:textId="77777777" w:rsidR="000267BE" w:rsidRDefault="000267BE" w:rsidP="000267BE">
      <w:pPr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H SarabunIT๙" w:hAnsi="TH SarabunIT๙" w:cs="TH SarabunIT๙"/>
          <w:sz w:val="32"/>
          <w:szCs w:val="32"/>
        </w:rPr>
      </w:pPr>
    </w:p>
    <w:p w14:paraId="77F7FDF6" w14:textId="77777777" w:rsidR="00DA7E0B" w:rsidRPr="00E36526" w:rsidRDefault="00DA7E0B" w:rsidP="000267BE">
      <w:pPr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H SarabunIT๙" w:hAnsi="TH SarabunIT๙" w:cs="TH SarabunIT๙"/>
          <w:sz w:val="32"/>
          <w:szCs w:val="32"/>
        </w:rPr>
      </w:pPr>
    </w:p>
    <w:p w14:paraId="77F7FDF7" w14:textId="77777777" w:rsidR="000267BE" w:rsidRDefault="000267BE" w:rsidP="006558BA">
      <w:pPr>
        <w:kinsoku w:val="0"/>
        <w:overflowPunct w:val="0"/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E3652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แบบสรุปรายงานผลการสังเกตการสอน</w:t>
      </w:r>
    </w:p>
    <w:p w14:paraId="77F7FDF8" w14:textId="77777777" w:rsidR="00657AC8" w:rsidRPr="00E36526" w:rsidRDefault="00657AC8" w:rsidP="00657A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36526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ปราจีนกัลยาณี  สังกัด สำนักงานเขตพื้นที่การศึกษามัธยมศึกษาปราจีนบุรี  นครนายก</w:t>
      </w:r>
    </w:p>
    <w:p w14:paraId="77F7FDF9" w14:textId="77777777" w:rsidR="00657AC8" w:rsidRPr="00E36526" w:rsidRDefault="00657AC8" w:rsidP="008F486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>กลุ่มสาระ</w:t>
      </w:r>
      <w:r w:rsidRPr="00E36526">
        <w:rPr>
          <w:rFonts w:ascii="TH SarabunIT๙" w:hAnsi="TH SarabunIT๙" w:cs="TH SarabunIT๙"/>
          <w:sz w:val="32"/>
          <w:szCs w:val="32"/>
          <w:cs/>
        </w:rPr>
        <w:t>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E36526">
        <w:rPr>
          <w:rFonts w:ascii="TH SarabunIT๙" w:hAnsi="TH SarabunIT๙" w:cs="TH SarabunIT๙"/>
          <w:sz w:val="32"/>
          <w:szCs w:val="32"/>
        </w:rPr>
        <w:t>.........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E36526">
        <w:rPr>
          <w:rFonts w:ascii="TH SarabunIT๙" w:hAnsi="TH SarabunIT๙" w:cs="TH SarabunIT๙"/>
          <w:sz w:val="32"/>
          <w:szCs w:val="32"/>
        </w:rPr>
        <w:t>.....</w:t>
      </w:r>
      <w:r w:rsidR="00A15809">
        <w:rPr>
          <w:rFonts w:ascii="TH SarabunIT๙" w:hAnsi="TH SarabunIT๙" w:cs="TH SarabunIT๙"/>
          <w:sz w:val="32"/>
          <w:szCs w:val="32"/>
        </w:rPr>
        <w:t>........</w:t>
      </w:r>
      <w:r w:rsidRPr="00E36526">
        <w:rPr>
          <w:rFonts w:ascii="TH SarabunIT๙" w:hAnsi="TH SarabunIT๙" w:cs="TH SarabunIT๙"/>
          <w:sz w:val="32"/>
          <w:szCs w:val="32"/>
        </w:rPr>
        <w:t>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36526">
        <w:rPr>
          <w:rFonts w:ascii="TH SarabunIT๙" w:hAnsi="TH SarabunIT๙" w:cs="TH SarabunIT๙"/>
          <w:sz w:val="32"/>
          <w:szCs w:val="32"/>
        </w:rPr>
        <w:t>.......</w:t>
      </w:r>
      <w:r w:rsidR="00A15809">
        <w:rPr>
          <w:rFonts w:ascii="TH SarabunIT๙" w:hAnsi="TH SarabunIT๙" w:cs="TH SarabunIT๙"/>
          <w:sz w:val="32"/>
          <w:szCs w:val="32"/>
        </w:rPr>
        <w:t xml:space="preserve"> </w:t>
      </w:r>
      <w:r w:rsidR="00A15809">
        <w:rPr>
          <w:rFonts w:ascii="TH SarabunIT๙" w:hAnsi="TH SarabunIT๙" w:cs="TH SarabunIT๙" w:hint="cs"/>
          <w:sz w:val="32"/>
          <w:szCs w:val="32"/>
          <w:cs/>
        </w:rPr>
        <w:t>จำนวนครูทั้งสิ้น ........................ คน</w:t>
      </w:r>
    </w:p>
    <w:p w14:paraId="77F7FDFA" w14:textId="77777777" w:rsidR="00A15809" w:rsidRPr="00A15809" w:rsidRDefault="00A15809" w:rsidP="00FD793D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14:paraId="77F7FDFB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E3652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77F7FDFC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220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FD793D"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กรอกข้อมูล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การสังเกตการสอนและสรุปผลการประเมินประสิทธิภาพการเรียนรู</w:t>
      </w:r>
      <w:r w:rsidRPr="00E36526">
        <w:rPr>
          <w:rFonts w:ascii="TH SarabunIT๙" w:hAnsi="TH SarabunIT๙" w:cs="TH SarabunIT๙"/>
          <w:b/>
          <w:bCs/>
          <w:sz w:val="32"/>
          <w:szCs w:val="32"/>
        </w:rPr>
        <w:t></w:t>
      </w:r>
      <w:r w:rsidR="00FD793D"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การสังเกตการสอน</w:t>
      </w:r>
    </w:p>
    <w:p w14:paraId="77F7FDFD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0267BE" w:rsidRPr="00E36526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0267BE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แบบนิเทศการสอน</w:t>
      </w:r>
      <w:r w:rsidR="000267BE"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 2) </w:t>
      </w:r>
      <w:r w:rsidR="000267BE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ลงในตาราง</w:t>
      </w:r>
    </w:p>
    <w:tbl>
      <w:tblPr>
        <w:tblStyle w:val="a6"/>
        <w:tblW w:w="9214" w:type="dxa"/>
        <w:tblInd w:w="250" w:type="dxa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1418"/>
        <w:gridCol w:w="1559"/>
      </w:tblGrid>
      <w:tr w:rsidR="00A15809" w:rsidRPr="00E36526" w14:paraId="77F7FE03" w14:textId="77777777" w:rsidTr="00A15809">
        <w:tc>
          <w:tcPr>
            <w:tcW w:w="567" w:type="dxa"/>
          </w:tcPr>
          <w:p w14:paraId="77F7FDFE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77F7FDFF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รายชื่อครูผู้รับการนิ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ทศ</w:t>
            </w:r>
          </w:p>
        </w:tc>
        <w:tc>
          <w:tcPr>
            <w:tcW w:w="2835" w:type="dxa"/>
          </w:tcPr>
          <w:p w14:paraId="77F7FE00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รายชื่อครูผู้</w:t>
            </w: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ทศ</w:t>
            </w:r>
          </w:p>
        </w:tc>
        <w:tc>
          <w:tcPr>
            <w:tcW w:w="1418" w:type="dxa"/>
          </w:tcPr>
          <w:p w14:paraId="77F7FE01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</w:tcPr>
          <w:p w14:paraId="77F7FE02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5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15809" w:rsidRPr="00E36526" w14:paraId="77F7FE09" w14:textId="77777777" w:rsidTr="00A15809">
        <w:tc>
          <w:tcPr>
            <w:tcW w:w="567" w:type="dxa"/>
          </w:tcPr>
          <w:p w14:paraId="77F7FE04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05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06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07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08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0F" w14:textId="77777777" w:rsidTr="00A15809">
        <w:tc>
          <w:tcPr>
            <w:tcW w:w="567" w:type="dxa"/>
          </w:tcPr>
          <w:p w14:paraId="77F7FE0A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0B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0C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0D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0E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15" w14:textId="77777777" w:rsidTr="00A15809">
        <w:tc>
          <w:tcPr>
            <w:tcW w:w="567" w:type="dxa"/>
          </w:tcPr>
          <w:p w14:paraId="77F7FE10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11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12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13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14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1B" w14:textId="77777777" w:rsidTr="00A15809">
        <w:tc>
          <w:tcPr>
            <w:tcW w:w="567" w:type="dxa"/>
          </w:tcPr>
          <w:p w14:paraId="77F7FE16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17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18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19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1A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21" w14:textId="77777777" w:rsidTr="00A15809">
        <w:tc>
          <w:tcPr>
            <w:tcW w:w="567" w:type="dxa"/>
          </w:tcPr>
          <w:p w14:paraId="77F7FE1C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1D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1E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1F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20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27" w14:textId="77777777" w:rsidTr="00A15809">
        <w:tc>
          <w:tcPr>
            <w:tcW w:w="567" w:type="dxa"/>
          </w:tcPr>
          <w:p w14:paraId="77F7FE22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23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24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25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26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2D" w14:textId="77777777" w:rsidTr="00A15809">
        <w:tc>
          <w:tcPr>
            <w:tcW w:w="567" w:type="dxa"/>
          </w:tcPr>
          <w:p w14:paraId="77F7FE28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29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2A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2B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2C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33" w14:textId="77777777" w:rsidTr="00A15809">
        <w:tc>
          <w:tcPr>
            <w:tcW w:w="567" w:type="dxa"/>
          </w:tcPr>
          <w:p w14:paraId="77F7FE2E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2F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30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31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32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39" w14:textId="77777777" w:rsidTr="00A15809">
        <w:tc>
          <w:tcPr>
            <w:tcW w:w="567" w:type="dxa"/>
          </w:tcPr>
          <w:p w14:paraId="77F7FE34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35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36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37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38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3F" w14:textId="77777777" w:rsidTr="00A15809">
        <w:tc>
          <w:tcPr>
            <w:tcW w:w="567" w:type="dxa"/>
          </w:tcPr>
          <w:p w14:paraId="77F7FE3A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3B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3C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3D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3E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45" w14:textId="77777777" w:rsidTr="00A15809">
        <w:tc>
          <w:tcPr>
            <w:tcW w:w="567" w:type="dxa"/>
          </w:tcPr>
          <w:p w14:paraId="77F7FE40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41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42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43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44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4B" w14:textId="77777777" w:rsidTr="00A15809">
        <w:tc>
          <w:tcPr>
            <w:tcW w:w="567" w:type="dxa"/>
          </w:tcPr>
          <w:p w14:paraId="77F7FE46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47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48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49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4A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51" w14:textId="77777777" w:rsidTr="00A15809">
        <w:tc>
          <w:tcPr>
            <w:tcW w:w="567" w:type="dxa"/>
          </w:tcPr>
          <w:p w14:paraId="77F7FE4C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4D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4E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4F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50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57" w14:textId="77777777" w:rsidTr="00A15809">
        <w:tc>
          <w:tcPr>
            <w:tcW w:w="567" w:type="dxa"/>
          </w:tcPr>
          <w:p w14:paraId="77F7FE52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53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54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55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56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5D" w14:textId="77777777" w:rsidTr="00A15809">
        <w:tc>
          <w:tcPr>
            <w:tcW w:w="567" w:type="dxa"/>
          </w:tcPr>
          <w:p w14:paraId="77F7FE58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59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5A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5B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5C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63" w14:textId="77777777" w:rsidTr="00A15809">
        <w:tc>
          <w:tcPr>
            <w:tcW w:w="567" w:type="dxa"/>
          </w:tcPr>
          <w:p w14:paraId="77F7FE5E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5F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60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61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62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69" w14:textId="77777777" w:rsidTr="00A15809">
        <w:tc>
          <w:tcPr>
            <w:tcW w:w="567" w:type="dxa"/>
          </w:tcPr>
          <w:p w14:paraId="77F7FE64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65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66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67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68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6F" w14:textId="77777777" w:rsidTr="00A15809">
        <w:tc>
          <w:tcPr>
            <w:tcW w:w="567" w:type="dxa"/>
          </w:tcPr>
          <w:p w14:paraId="77F7FE6A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6B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6C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6D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6E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75" w14:textId="77777777" w:rsidTr="00A15809">
        <w:tc>
          <w:tcPr>
            <w:tcW w:w="567" w:type="dxa"/>
          </w:tcPr>
          <w:p w14:paraId="77F7FE70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71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72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73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74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7B" w14:textId="77777777" w:rsidTr="00A15809">
        <w:tc>
          <w:tcPr>
            <w:tcW w:w="567" w:type="dxa"/>
          </w:tcPr>
          <w:p w14:paraId="77F7FE76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77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78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79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7A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81" w14:textId="77777777" w:rsidTr="00A15809">
        <w:tc>
          <w:tcPr>
            <w:tcW w:w="567" w:type="dxa"/>
          </w:tcPr>
          <w:p w14:paraId="77F7FE7C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7D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7E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7F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80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87" w14:textId="77777777" w:rsidTr="00A15809">
        <w:tc>
          <w:tcPr>
            <w:tcW w:w="567" w:type="dxa"/>
          </w:tcPr>
          <w:p w14:paraId="77F7FE82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83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84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85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86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8D" w14:textId="77777777" w:rsidTr="00A15809">
        <w:tc>
          <w:tcPr>
            <w:tcW w:w="567" w:type="dxa"/>
          </w:tcPr>
          <w:p w14:paraId="77F7FE88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89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8A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8B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8C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93" w14:textId="77777777" w:rsidTr="00A15809">
        <w:tc>
          <w:tcPr>
            <w:tcW w:w="567" w:type="dxa"/>
          </w:tcPr>
          <w:p w14:paraId="77F7FE8E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8F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90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91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92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809" w:rsidRPr="00E36526" w14:paraId="77F7FE99" w14:textId="77777777" w:rsidTr="00A15809">
        <w:tc>
          <w:tcPr>
            <w:tcW w:w="567" w:type="dxa"/>
          </w:tcPr>
          <w:p w14:paraId="77F7FE94" w14:textId="77777777" w:rsidR="00A15809" w:rsidRPr="00E36526" w:rsidRDefault="00A15809" w:rsidP="00E3652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95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F7FE96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F7FE97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F7FE98" w14:textId="77777777" w:rsidR="00A15809" w:rsidRPr="00E36526" w:rsidRDefault="00A15809" w:rsidP="00FD793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F7FE9A" w14:textId="77777777" w:rsidR="000267BE" w:rsidRDefault="000267BE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9B" w14:textId="77777777" w:rsidR="00A15809" w:rsidRDefault="00A15809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9C" w14:textId="77777777" w:rsidR="00A15809" w:rsidRDefault="00A15809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9D" w14:textId="77777777" w:rsidR="00A15809" w:rsidRDefault="00A15809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9E" w14:textId="77777777" w:rsidR="00A15809" w:rsidRDefault="00A15809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9F" w14:textId="77777777" w:rsidR="00A15809" w:rsidRDefault="00A15809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A0" w14:textId="77777777" w:rsidR="00A15809" w:rsidRDefault="00A15809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A1" w14:textId="77777777" w:rsidR="00A15809" w:rsidRPr="00E36526" w:rsidRDefault="00A15809" w:rsidP="000267BE">
      <w:pPr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ascii="TH SarabunIT๙" w:hAnsi="TH SarabunIT๙" w:cs="TH SarabunIT๙"/>
          <w:sz w:val="32"/>
          <w:szCs w:val="32"/>
        </w:rPr>
      </w:pPr>
    </w:p>
    <w:p w14:paraId="77F7FEA2" w14:textId="7EDBC633" w:rsidR="00FD793D" w:rsidRPr="00E36526" w:rsidRDefault="00715533" w:rsidP="00FD793D">
      <w:pPr>
        <w:kinsoku w:val="0"/>
        <w:overflowPunct w:val="0"/>
        <w:autoSpaceDE w:val="0"/>
        <w:autoSpaceDN w:val="0"/>
        <w:adjustRightInd w:val="0"/>
        <w:spacing w:after="0" w:line="360" w:lineRule="exact"/>
        <w:ind w:right="347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7FEEF" wp14:editId="1E2B5154">
                <wp:simplePos x="0" y="0"/>
                <wp:positionH relativeFrom="column">
                  <wp:posOffset>5962015</wp:posOffset>
                </wp:positionH>
                <wp:positionV relativeFrom="paragraph">
                  <wp:posOffset>-434975</wp:posOffset>
                </wp:positionV>
                <wp:extent cx="344805" cy="337820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7FEF4" w14:textId="77777777" w:rsidR="00810B91" w:rsidRPr="00810B91" w:rsidRDefault="00810B91" w:rsidP="00810B9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7FE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469.45pt;margin-top:-34.25pt;width:27.1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" stroked="f">
                <v:textbox>
                  <w:txbxContent>
                    <w:p w14:paraId="77F7FEF4" w14:textId="77777777" w:rsidR="00810B91" w:rsidRPr="00810B91" w:rsidRDefault="00810B91" w:rsidP="00810B9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FD793D"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="00FD793D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สรุปผลการการสังเกตการสอนในภาพรวมตามขั้นตอนที่กำหนด</w:t>
      </w:r>
    </w:p>
    <w:p w14:paraId="77F7FEA3" w14:textId="77777777" w:rsidR="000267BE" w:rsidRPr="00E36526" w:rsidRDefault="000267BE" w:rsidP="00FD793D">
      <w:pPr>
        <w:kinsoku w:val="0"/>
        <w:overflowPunct w:val="0"/>
        <w:autoSpaceDE w:val="0"/>
        <w:autoSpaceDN w:val="0"/>
        <w:adjustRightInd w:val="0"/>
        <w:spacing w:after="0" w:line="360" w:lineRule="exact"/>
        <w:ind w:right="3475" w:firstLine="7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 xml:space="preserve">2.1 </w:t>
      </w:r>
      <w:r w:rsidRPr="00E36526">
        <w:rPr>
          <w:rFonts w:ascii="TH SarabunIT๙" w:hAnsi="TH SarabunIT๙" w:cs="TH SarabunIT๙"/>
          <w:sz w:val="32"/>
          <w:szCs w:val="32"/>
          <w:cs/>
        </w:rPr>
        <w:t>การเตรียมการ</w:t>
      </w:r>
      <w:r w:rsidR="00FD793D" w:rsidRPr="00E36526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="00C17051">
        <w:rPr>
          <w:rFonts w:ascii="TH SarabunIT๙" w:hAnsi="TH SarabunIT๙" w:cs="TH SarabunIT๙"/>
          <w:sz w:val="32"/>
          <w:szCs w:val="32"/>
          <w:cs/>
        </w:rPr>
        <w:t>สอนและแผนการจัดการเรียน</w:t>
      </w:r>
      <w:r w:rsidR="00C17051">
        <w:rPr>
          <w:rFonts w:ascii="TH SarabunIT๙" w:hAnsi="TH SarabunIT๙" w:cs="TH SarabunIT๙" w:hint="cs"/>
          <w:sz w:val="32"/>
          <w:szCs w:val="32"/>
          <w:cs/>
        </w:rPr>
        <w:t>รู้</w:t>
      </w:r>
    </w:p>
    <w:p w14:paraId="77F7FEA4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A5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A6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A7" w14:textId="77777777" w:rsidR="000267BE" w:rsidRPr="00E36526" w:rsidRDefault="000267BE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</w:t>
      </w:r>
      <w:r w:rsidR="00FD793D"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</w:t>
      </w:r>
    </w:p>
    <w:p w14:paraId="77F7FEA8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</w:p>
    <w:p w14:paraId="77F7FEA9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  <w:sectPr w:rsidR="00FD793D" w:rsidRPr="00E36526">
          <w:type w:val="continuous"/>
          <w:pgSz w:w="11907" w:h="16840"/>
          <w:pgMar w:top="1360" w:right="1200" w:bottom="280" w:left="1220" w:header="720" w:footer="720" w:gutter="0"/>
          <w:cols w:space="720" w:equalWidth="0">
            <w:col w:w="9487"/>
          </w:cols>
          <w:noEndnote/>
        </w:sectPr>
      </w:pPr>
    </w:p>
    <w:p w14:paraId="77F7FEAA" w14:textId="77777777" w:rsidR="000267BE" w:rsidRPr="00E36526" w:rsidRDefault="008F4866" w:rsidP="008F486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0267BE" w:rsidRPr="00E36526">
        <w:rPr>
          <w:rFonts w:ascii="TH SarabunIT๙" w:hAnsi="TH SarabunIT๙" w:cs="TH SarabunIT๙"/>
          <w:sz w:val="32"/>
          <w:szCs w:val="32"/>
        </w:rPr>
        <w:t xml:space="preserve">2.2 </w:t>
      </w:r>
      <w:r w:rsidR="00C17051">
        <w:rPr>
          <w:rFonts w:ascii="TH SarabunIT๙" w:hAnsi="TH SarabunIT๙" w:cs="TH SarabunIT๙"/>
          <w:sz w:val="32"/>
          <w:szCs w:val="32"/>
          <w:cs/>
        </w:rPr>
        <w:t>การจัดกิจกรรมการเรียน</w:t>
      </w:r>
      <w:r w:rsidR="00C17051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ในชั้นเรียน</w:t>
      </w:r>
    </w:p>
    <w:p w14:paraId="77F7FEAB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AC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AD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AE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AF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</w:p>
    <w:p w14:paraId="77F7FEB0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674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 xml:space="preserve">2.3 </w:t>
      </w:r>
      <w:r w:rsidRPr="00E36526">
        <w:rPr>
          <w:rFonts w:ascii="TH SarabunIT๙" w:hAnsi="TH SarabunIT๙" w:cs="TH SarabunIT๙"/>
          <w:sz w:val="32"/>
          <w:szCs w:val="32"/>
          <w:cs/>
        </w:rPr>
        <w:t>การ</w:t>
      </w:r>
      <w:r w:rsidR="00FD793D" w:rsidRPr="00E36526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E36526">
        <w:rPr>
          <w:rFonts w:ascii="TH SarabunIT๙" w:hAnsi="TH SarabunIT๙" w:cs="TH SarabunIT๙"/>
          <w:sz w:val="32"/>
          <w:szCs w:val="32"/>
        </w:rPr>
        <w:t></w:t>
      </w:r>
      <w:r w:rsidRPr="00E36526">
        <w:rPr>
          <w:rFonts w:ascii="TH SarabunIT๙" w:hAnsi="TH SarabunIT๙" w:cs="TH SarabunIT๙"/>
          <w:sz w:val="32"/>
          <w:szCs w:val="32"/>
          <w:cs/>
        </w:rPr>
        <w:t>สื</w:t>
      </w:r>
      <w:r w:rsidR="00C17051">
        <w:rPr>
          <w:rFonts w:ascii="TH SarabunIT๙" w:hAnsi="TH SarabunIT๙" w:cs="TH SarabunIT๙"/>
          <w:sz w:val="32"/>
          <w:szCs w:val="32"/>
          <w:cs/>
        </w:rPr>
        <w:t>่อและเทคโนโลยีในการจัดการเรียน</w:t>
      </w:r>
      <w:r w:rsidR="00C17051">
        <w:rPr>
          <w:rFonts w:ascii="TH SarabunIT๙" w:hAnsi="TH SarabunIT๙" w:cs="TH SarabunIT๙" w:hint="cs"/>
          <w:sz w:val="32"/>
          <w:szCs w:val="32"/>
          <w:cs/>
        </w:rPr>
        <w:t>รู้</w:t>
      </w:r>
    </w:p>
    <w:p w14:paraId="77F7FEB1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2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3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4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5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</w:p>
    <w:p w14:paraId="77F7FEB6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677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 xml:space="preserve">2.4 </w:t>
      </w:r>
      <w:r w:rsidRPr="00E36526">
        <w:rPr>
          <w:rFonts w:ascii="TH SarabunIT๙" w:hAnsi="TH SarabunIT๙" w:cs="TH SarabunIT๙"/>
          <w:sz w:val="32"/>
          <w:szCs w:val="32"/>
          <w:cs/>
        </w:rPr>
        <w:t>การจัดบรรยากาศและการบริหารชั้นเรียน</w:t>
      </w:r>
    </w:p>
    <w:p w14:paraId="77F7FEB7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8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9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A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B" w14:textId="77777777" w:rsidR="00FD793D" w:rsidRPr="00E36526" w:rsidRDefault="00FD793D" w:rsidP="000267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77"/>
        <w:rPr>
          <w:rFonts w:ascii="TH SarabunIT๙" w:hAnsi="TH SarabunIT๙" w:cs="TH SarabunIT๙"/>
          <w:sz w:val="32"/>
          <w:szCs w:val="32"/>
        </w:rPr>
      </w:pPr>
    </w:p>
    <w:p w14:paraId="77F7FEBC" w14:textId="77777777" w:rsidR="000267BE" w:rsidRPr="00E36526" w:rsidRDefault="000267BE" w:rsidP="000267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77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 xml:space="preserve">2.5 </w:t>
      </w:r>
      <w:r w:rsidR="00C17051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</w:t>
      </w:r>
      <w:r w:rsidR="00C17051">
        <w:rPr>
          <w:rFonts w:ascii="TH SarabunIT๙" w:hAnsi="TH SarabunIT๙" w:cs="TH SarabunIT๙" w:hint="cs"/>
          <w:sz w:val="32"/>
          <w:szCs w:val="32"/>
          <w:cs/>
        </w:rPr>
        <w:t>รู้</w:t>
      </w:r>
    </w:p>
    <w:p w14:paraId="77F7FEBD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E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BF" w14:textId="77777777" w:rsidR="00FD793D" w:rsidRPr="00E36526" w:rsidRDefault="00FD793D" w:rsidP="00FD793D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0" w14:textId="77777777" w:rsidR="00E36526" w:rsidRPr="00E36526" w:rsidRDefault="00FD793D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E36526" w:rsidRPr="00E36526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77F7FEC1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</w:p>
    <w:p w14:paraId="77F7FEC2" w14:textId="77777777" w:rsidR="000267BE" w:rsidRPr="00E36526" w:rsidRDefault="000267BE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 w:rsidR="00E36526"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>ัญหา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C17051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อุปสรรคในการจัดกิจกรรมการเรียน</w:t>
      </w:r>
      <w:r w:rsidR="00C17051">
        <w:rPr>
          <w:rFonts w:ascii="TH SarabunIT๙" w:hAnsi="TH SarabunIT๙" w:cs="TH SarabunIT๙" w:hint="cs"/>
          <w:b/>
          <w:bCs/>
          <w:sz w:val="32"/>
          <w:szCs w:val="32"/>
          <w:cs/>
        </w:rPr>
        <w:t>รู้</w:t>
      </w:r>
    </w:p>
    <w:p w14:paraId="77F7FEC3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4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5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6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7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360" w:lineRule="exact"/>
        <w:rPr>
          <w:rFonts w:ascii="TH SarabunIT๙" w:hAnsi="TH SarabunIT๙" w:cs="TH SarabunIT๙"/>
          <w:sz w:val="32"/>
          <w:szCs w:val="32"/>
        </w:rPr>
      </w:pPr>
    </w:p>
    <w:p w14:paraId="77F7FEC8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360" w:lineRule="exact"/>
        <w:rPr>
          <w:rFonts w:ascii="TH SarabunIT๙" w:hAnsi="TH SarabunIT๙" w:cs="TH SarabunIT๙"/>
          <w:sz w:val="32"/>
          <w:szCs w:val="32"/>
        </w:rPr>
        <w:sectPr w:rsidR="00E36526" w:rsidRPr="00E36526">
          <w:type w:val="continuous"/>
          <w:pgSz w:w="11907" w:h="16840"/>
          <w:pgMar w:top="1360" w:right="1200" w:bottom="280" w:left="1320" w:header="720" w:footer="720" w:gutter="0"/>
          <w:cols w:space="720" w:equalWidth="0">
            <w:col w:w="9387"/>
          </w:cols>
          <w:noEndnote/>
        </w:sectPr>
      </w:pPr>
    </w:p>
    <w:p w14:paraId="77F7FEC9" w14:textId="77777777" w:rsidR="000267BE" w:rsidRPr="00E36526" w:rsidRDefault="000267BE" w:rsidP="00E36526">
      <w:pPr>
        <w:kinsoku w:val="0"/>
        <w:overflowPunct w:val="0"/>
        <w:autoSpaceDE w:val="0"/>
        <w:autoSpaceDN w:val="0"/>
        <w:adjustRightInd w:val="0"/>
        <w:spacing w:after="0" w:line="327" w:lineRule="exact"/>
        <w:outlineLvl w:val="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E3652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805CA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เสนอแนะ</w:t>
      </w:r>
    </w:p>
    <w:p w14:paraId="77F7FECA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B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C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D" w14:textId="77777777" w:rsidR="00E36526" w:rsidRPr="00E36526" w:rsidRDefault="00E36526" w:rsidP="00E36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CE" w14:textId="0314CE6C" w:rsidR="00A15809" w:rsidRDefault="00715533" w:rsidP="00A1580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7FEF0" wp14:editId="356F1F69">
                <wp:simplePos x="0" y="0"/>
                <wp:positionH relativeFrom="column">
                  <wp:posOffset>5879465</wp:posOffset>
                </wp:positionH>
                <wp:positionV relativeFrom="paragraph">
                  <wp:posOffset>-515620</wp:posOffset>
                </wp:positionV>
                <wp:extent cx="344805" cy="33782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7FEF5" w14:textId="77777777" w:rsidR="00810B91" w:rsidRPr="00810B91" w:rsidRDefault="00810B9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10B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FEF0" id="Text Box 6" o:spid="_x0000_s1030" type="#_x0000_t202" style="position:absolute;margin-left:462.95pt;margin-top:-40.6pt;width:27.1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" stroked="f">
                <v:textbox>
                  <w:txbxContent>
                    <w:p w14:paraId="77F7FEF5" w14:textId="77777777" w:rsidR="00810B91" w:rsidRPr="00810B91" w:rsidRDefault="00810B9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10B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A15809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สรุปผลการประเมินประสิทธิภาพการเรียนรู</w:t>
      </w:r>
      <w:r w:rsidR="00A15809" w:rsidRPr="00E36526">
        <w:rPr>
          <w:rFonts w:ascii="TH SarabunIT๙" w:hAnsi="TH SarabunIT๙" w:cs="TH SarabunIT๙"/>
          <w:b/>
          <w:bCs/>
          <w:sz w:val="32"/>
          <w:szCs w:val="32"/>
        </w:rPr>
        <w:t></w:t>
      </w:r>
      <w:r w:rsidR="00A15809" w:rsidRPr="00E3652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</w:t>
      </w:r>
      <w:r w:rsidR="00A15809" w:rsidRPr="00E36526">
        <w:rPr>
          <w:rFonts w:ascii="TH SarabunIT๙" w:hAnsi="TH SarabunIT๙" w:cs="TH SarabunIT๙"/>
          <w:b/>
          <w:bCs/>
          <w:sz w:val="32"/>
          <w:szCs w:val="32"/>
          <w:cs/>
        </w:rPr>
        <w:t>การสังเกตการสอน</w:t>
      </w:r>
    </w:p>
    <w:p w14:paraId="77F7FECF" w14:textId="77777777" w:rsidR="00A15809" w:rsidRDefault="00A15809" w:rsidP="00A1580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3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๑. 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>ครูมี</w:t>
      </w:r>
      <w:r w:rsidRPr="00A1580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ผลการประเมินประสิทธิภาพการเรียนร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 xml:space="preserve">ู้ ระดับคุณภาพ </w:t>
      </w:r>
      <w:r w:rsidRPr="00A15809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A158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580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 คน คิดเป็นร้อยละ..............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>ครูมี</w:t>
      </w:r>
      <w:r w:rsidRPr="00A1580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ผลการประเมินประสิทธิภาพการเรียนร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 xml:space="preserve">ู้ ระดับคุณภาพ </w:t>
      </w:r>
      <w:r w:rsidRPr="006558BA">
        <w:rPr>
          <w:rFonts w:ascii="TH SarabunIT๙" w:hAnsi="TH SarabunIT๙" w:cs="TH SarabunIT๙"/>
          <w:sz w:val="32"/>
          <w:szCs w:val="32"/>
          <w:cs/>
        </w:rPr>
        <w:t>พอใช้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A1580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 คน คิดเป็นร้อยละ..............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>ครูมี</w:t>
      </w:r>
      <w:r w:rsidRPr="00A1580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ผลการประเมินประสิทธิภาพการเรียนร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 xml:space="preserve">ู้ ระดับคุณภาพ </w:t>
      </w:r>
      <w:r w:rsidRPr="006558BA">
        <w:rPr>
          <w:rFonts w:ascii="TH SarabunIT๙" w:hAnsi="TH SarabunIT๙" w:cs="TH SarabunIT๙"/>
          <w:sz w:val="32"/>
          <w:szCs w:val="32"/>
          <w:cs/>
        </w:rPr>
        <w:t>ดี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1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810B91">
        <w:rPr>
          <w:rFonts w:hint="cs"/>
          <w:cs/>
        </w:rPr>
        <w:t xml:space="preserve"> </w:t>
      </w:r>
      <w:r w:rsidRPr="00A1580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 คน คิดเป็นร้อยละ..............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>ครูมี</w:t>
      </w:r>
      <w:r w:rsidRPr="00A1580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ผลการประเมินประสิทธิภาพการเรียนร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 xml:space="preserve">ู้ ระดับคุณภาพ </w:t>
      </w:r>
      <w:r w:rsidRPr="006558BA">
        <w:rPr>
          <w:rFonts w:ascii="TH SarabunIT๙" w:hAnsi="TH SarabunIT๙" w:cs="TH SarabunIT๙"/>
          <w:sz w:val="32"/>
          <w:szCs w:val="32"/>
          <w:cs/>
        </w:rPr>
        <w:t>ดีมาก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81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1580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 คน คิดเป็นร้อยละ..............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>ครูมี</w:t>
      </w:r>
      <w:r w:rsidRPr="00A1580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ผลการประเมินประสิทธิภาพการเรียนร</w:t>
      </w:r>
      <w:r w:rsidRPr="00A15809">
        <w:rPr>
          <w:rFonts w:ascii="TH SarabunIT๙" w:hAnsi="TH SarabunIT๙" w:cs="TH SarabunIT๙" w:hint="cs"/>
          <w:sz w:val="32"/>
          <w:szCs w:val="32"/>
          <w:cs/>
        </w:rPr>
        <w:t xml:space="preserve">ู้ ระดับคุณภาพ </w:t>
      </w:r>
      <w:r w:rsidRPr="006558BA">
        <w:rPr>
          <w:rFonts w:ascii="TH SarabunIT๙" w:hAnsi="TH SarabunIT๙" w:cs="TH SarabunIT๙"/>
          <w:sz w:val="32"/>
          <w:szCs w:val="32"/>
          <w:cs/>
        </w:rPr>
        <w:t>ดีเยี่ยม</w:t>
      </w:r>
      <w:r w:rsidR="00810B91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81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0B91" w:rsidRPr="00A1580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 คน คิดเป็นร้อยละ..............</w:t>
      </w:r>
      <w:r w:rsidR="0081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77F7FED0" w14:textId="77777777" w:rsidR="00FD793D" w:rsidRDefault="00FD793D" w:rsidP="00FD793D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F7FED1" w14:textId="77777777" w:rsidR="00810B91" w:rsidRPr="00E36526" w:rsidRDefault="00810B91" w:rsidP="00FD793D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F7FED2" w14:textId="77777777" w:rsidR="000267BE" w:rsidRPr="00E36526" w:rsidRDefault="00FD793D" w:rsidP="00810B91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10B9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0B9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.............................</w:t>
      </w:r>
      <w:r w:rsidRPr="00E36526">
        <w:rPr>
          <w:rFonts w:ascii="TH SarabunIT๙" w:hAnsi="TH SarabunIT๙" w:cs="TH SarabunIT๙"/>
          <w:sz w:val="32"/>
          <w:szCs w:val="32"/>
        </w:rPr>
        <w:t>...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.............</w:t>
      </w:r>
      <w:r w:rsidRPr="00E36526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267BE" w:rsidRPr="00E36526">
        <w:rPr>
          <w:rFonts w:ascii="TH SarabunIT๙" w:hAnsi="TH SarabunIT๙" w:cs="TH SarabunIT๙"/>
          <w:sz w:val="32"/>
          <w:szCs w:val="32"/>
          <w:cs/>
        </w:rPr>
        <w:t>รายงาน</w:t>
      </w:r>
    </w:p>
    <w:p w14:paraId="77F7FED3" w14:textId="77777777" w:rsidR="00FD793D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67BE" w:rsidRPr="00E36526">
        <w:rPr>
          <w:rFonts w:ascii="TH SarabunIT๙" w:hAnsi="TH SarabunIT๙" w:cs="TH SarabunIT๙"/>
          <w:sz w:val="32"/>
          <w:szCs w:val="32"/>
        </w:rPr>
        <w:t>(...........................</w:t>
      </w:r>
      <w:r w:rsidR="00FD793D" w:rsidRPr="00E36526">
        <w:rPr>
          <w:rFonts w:ascii="TH SarabunIT๙" w:hAnsi="TH SarabunIT๙" w:cs="TH SarabunIT๙"/>
          <w:sz w:val="32"/>
          <w:szCs w:val="32"/>
        </w:rPr>
        <w:t>..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............</w:t>
      </w:r>
      <w:r w:rsidR="00FD793D" w:rsidRPr="00E36526">
        <w:rPr>
          <w:rFonts w:ascii="TH SarabunIT๙" w:hAnsi="TH SarabunIT๙" w:cs="TH SarabunIT๙"/>
          <w:sz w:val="32"/>
          <w:szCs w:val="32"/>
        </w:rPr>
        <w:t>..)</w:t>
      </w:r>
    </w:p>
    <w:p w14:paraId="77F7FED4" w14:textId="77777777" w:rsidR="000267BE" w:rsidRPr="00E36526" w:rsidRDefault="00810B91" w:rsidP="00FD793D">
      <w:pPr>
        <w:kinsoku w:val="0"/>
        <w:overflowPunct w:val="0"/>
        <w:autoSpaceDE w:val="0"/>
        <w:autoSpaceDN w:val="0"/>
        <w:adjustRightInd w:val="0"/>
        <w:spacing w:after="0" w:line="36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="00FD793D" w:rsidRPr="00E3652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0267BE"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14:paraId="77F7FED5" w14:textId="77777777" w:rsidR="00C84D98" w:rsidRDefault="00C84D98">
      <w:pPr>
        <w:rPr>
          <w:rFonts w:ascii="TH SarabunIT๙" w:hAnsi="TH SarabunIT๙" w:cs="TH SarabunIT๙"/>
          <w:sz w:val="32"/>
          <w:szCs w:val="32"/>
        </w:rPr>
      </w:pPr>
    </w:p>
    <w:p w14:paraId="77F7FED6" w14:textId="77777777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ความคิดเห็นรองผู้อำนวยการกลุ่มบริหารวิชาการ</w:t>
      </w:r>
      <w:r>
        <w:rPr>
          <w:rFonts w:ascii="TH SarabunIT๙" w:hAnsi="TH SarabunIT๙" w:cs="TH SarabunIT๙"/>
          <w:sz w:val="32"/>
          <w:szCs w:val="32"/>
        </w:rPr>
        <w:br/>
      </w: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D7" w14:textId="77777777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D8" w14:textId="77777777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D9" w14:textId="77777777" w:rsidR="00810B91" w:rsidRDefault="00810B91">
      <w:pPr>
        <w:rPr>
          <w:rFonts w:ascii="TH SarabunIT๙" w:hAnsi="TH SarabunIT๙" w:cs="TH SarabunIT๙"/>
          <w:sz w:val="32"/>
          <w:szCs w:val="32"/>
        </w:rPr>
      </w:pPr>
    </w:p>
    <w:p w14:paraId="77F7FEDA" w14:textId="77777777" w:rsidR="00810B91" w:rsidRPr="00810B91" w:rsidRDefault="00810B91">
      <w:pPr>
        <w:rPr>
          <w:rFonts w:ascii="TH SarabunIT๙" w:hAnsi="TH SarabunIT๙" w:cs="TH SarabunIT๙"/>
          <w:sz w:val="8"/>
          <w:szCs w:val="8"/>
        </w:rPr>
      </w:pPr>
    </w:p>
    <w:p w14:paraId="77F7FEDB" w14:textId="1287D88C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นายไพฑูรย์ ทิพยสุข</w:t>
      </w:r>
      <w:r w:rsidRPr="00E36526">
        <w:rPr>
          <w:rFonts w:ascii="TH SarabunIT๙" w:hAnsi="TH SarabunIT๙" w:cs="TH SarabunIT๙"/>
          <w:sz w:val="32"/>
          <w:szCs w:val="32"/>
        </w:rPr>
        <w:t>)</w:t>
      </w:r>
    </w:p>
    <w:p w14:paraId="77F7FEDC" w14:textId="04276042" w:rsidR="00810B91" w:rsidRPr="00E36526" w:rsidRDefault="005447A0" w:rsidP="00810B91">
      <w:pPr>
        <w:kinsoku w:val="0"/>
        <w:overflowPunct w:val="0"/>
        <w:autoSpaceDE w:val="0"/>
        <w:autoSpaceDN w:val="0"/>
        <w:adjustRightInd w:val="0"/>
        <w:spacing w:after="0"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10B91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รองผู้อำนวยการกลุ่มบริหารวิชาการ</w:t>
      </w:r>
    </w:p>
    <w:p w14:paraId="77F7FEDD" w14:textId="77777777" w:rsidR="00810B91" w:rsidRDefault="00810B91">
      <w:pPr>
        <w:rPr>
          <w:rFonts w:ascii="TH SarabunIT๙" w:hAnsi="TH SarabunIT๙" w:cs="TH SarabunIT๙"/>
          <w:sz w:val="32"/>
          <w:szCs w:val="32"/>
        </w:rPr>
      </w:pPr>
    </w:p>
    <w:p w14:paraId="77F7FEDE" w14:textId="77777777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ความคิดเห็นผู้อำนวยการสถานศึกษา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br/>
      </w: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DF" w14:textId="77777777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360" w:lineRule="exact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E0" w14:textId="77777777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F7FEE1" w14:textId="77777777" w:rsidR="00810B91" w:rsidRDefault="00810B91" w:rsidP="00810B91">
      <w:pPr>
        <w:rPr>
          <w:rFonts w:ascii="TH SarabunIT๙" w:hAnsi="TH SarabunIT๙" w:cs="TH SarabunIT๙"/>
          <w:sz w:val="32"/>
          <w:szCs w:val="32"/>
        </w:rPr>
      </w:pPr>
    </w:p>
    <w:p w14:paraId="77F7FEE2" w14:textId="77777777" w:rsidR="00810B91" w:rsidRPr="00810B91" w:rsidRDefault="00810B91" w:rsidP="00810B91">
      <w:pPr>
        <w:rPr>
          <w:rFonts w:ascii="TH SarabunIT๙" w:hAnsi="TH SarabunIT๙" w:cs="TH SarabunIT๙"/>
          <w:sz w:val="8"/>
          <w:szCs w:val="8"/>
        </w:rPr>
      </w:pPr>
    </w:p>
    <w:p w14:paraId="77F7FEE3" w14:textId="4F83E8D3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3652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36526">
        <w:rPr>
          <w:rFonts w:ascii="TH SarabunIT๙" w:hAnsi="TH SarabunIT๙" w:cs="TH SarabunIT๙"/>
          <w:sz w:val="32"/>
          <w:szCs w:val="32"/>
        </w:rPr>
        <w:t>(</w:t>
      </w:r>
      <w:r w:rsidR="005447A0">
        <w:rPr>
          <w:rFonts w:ascii="TH SarabunIT๙" w:hAnsi="TH SarabunIT๙" w:cs="TH SarabunIT๙" w:hint="cs"/>
          <w:sz w:val="32"/>
          <w:szCs w:val="32"/>
          <w:cs/>
        </w:rPr>
        <w:t>นายเจษฎา ดีเลิศ</w:t>
      </w:r>
      <w:r w:rsidRPr="00E36526">
        <w:rPr>
          <w:rFonts w:ascii="TH SarabunIT๙" w:hAnsi="TH SarabunIT๙" w:cs="TH SarabunIT๙"/>
          <w:sz w:val="32"/>
          <w:szCs w:val="32"/>
        </w:rPr>
        <w:t>)</w:t>
      </w:r>
    </w:p>
    <w:p w14:paraId="77F7FEE4" w14:textId="75A47A39" w:rsidR="00810B91" w:rsidRPr="00E36526" w:rsidRDefault="00810B91" w:rsidP="00810B91">
      <w:pPr>
        <w:kinsoku w:val="0"/>
        <w:overflowPunct w:val="0"/>
        <w:autoSpaceDE w:val="0"/>
        <w:autoSpaceDN w:val="0"/>
        <w:adjustRightInd w:val="0"/>
        <w:spacing w:after="0"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ผู้อำนวยการโรงเรียนปราจีนกัลยาณี</w:t>
      </w:r>
    </w:p>
    <w:p w14:paraId="77F7FEE5" w14:textId="77777777" w:rsidR="00810B91" w:rsidRPr="00E36526" w:rsidRDefault="00810B91" w:rsidP="00810B91">
      <w:pPr>
        <w:rPr>
          <w:rFonts w:ascii="TH SarabunIT๙" w:hAnsi="TH SarabunIT๙" w:cs="TH SarabunIT๙"/>
          <w:sz w:val="32"/>
          <w:szCs w:val="32"/>
        </w:rPr>
      </w:pPr>
    </w:p>
    <w:p w14:paraId="77F7FEE6" w14:textId="77777777" w:rsidR="00810B91" w:rsidRDefault="00810B91">
      <w:pPr>
        <w:rPr>
          <w:rFonts w:ascii="TH SarabunIT๙" w:hAnsi="TH SarabunIT๙" w:cs="TH SarabunIT๙"/>
          <w:sz w:val="32"/>
          <w:szCs w:val="32"/>
        </w:rPr>
      </w:pPr>
    </w:p>
    <w:p w14:paraId="77F7FEE7" w14:textId="77777777" w:rsidR="00810B91" w:rsidRDefault="00810B91">
      <w:pPr>
        <w:rPr>
          <w:rFonts w:ascii="TH SarabunIT๙" w:hAnsi="TH SarabunIT๙" w:cs="TH SarabunIT๙"/>
          <w:sz w:val="32"/>
          <w:szCs w:val="32"/>
        </w:rPr>
      </w:pPr>
    </w:p>
    <w:p w14:paraId="77F7FEE8" w14:textId="77777777" w:rsidR="00810B91" w:rsidRDefault="00810B91">
      <w:pPr>
        <w:rPr>
          <w:rFonts w:ascii="TH SarabunIT๙" w:hAnsi="TH SarabunIT๙" w:cs="TH SarabunIT๙"/>
          <w:sz w:val="32"/>
          <w:szCs w:val="32"/>
        </w:rPr>
      </w:pPr>
    </w:p>
    <w:p w14:paraId="77F7FEE9" w14:textId="77777777" w:rsidR="00810B91" w:rsidRDefault="00810B91">
      <w:pPr>
        <w:rPr>
          <w:rFonts w:ascii="TH SarabunIT๙" w:hAnsi="TH SarabunIT๙" w:cs="TH SarabunIT๙"/>
          <w:sz w:val="32"/>
          <w:szCs w:val="32"/>
        </w:rPr>
      </w:pPr>
    </w:p>
    <w:p w14:paraId="77F7FEEA" w14:textId="77777777" w:rsidR="00810B91" w:rsidRPr="00810B91" w:rsidRDefault="00810B91" w:rsidP="00A356F7">
      <w:pPr>
        <w:kinsoku w:val="0"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TH SarabunIT๙" w:hAnsi="TH SarabunIT๙" w:cs="TH SarabunIT๙"/>
          <w:sz w:val="32"/>
          <w:szCs w:val="32"/>
        </w:rPr>
      </w:pPr>
    </w:p>
    <w:sectPr w:rsidR="00810B91" w:rsidRPr="00810B91" w:rsidSect="000267BE">
      <w:type w:val="continuous"/>
      <w:pgSz w:w="11907" w:h="16840"/>
      <w:pgMar w:top="1360" w:right="120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E58E8"/>
    <w:multiLevelType w:val="hybridMultilevel"/>
    <w:tmpl w:val="49E40B1A"/>
    <w:lvl w:ilvl="0" w:tplc="7CF6762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B0060"/>
    <w:multiLevelType w:val="hybridMultilevel"/>
    <w:tmpl w:val="CFD2310E"/>
    <w:lvl w:ilvl="0" w:tplc="8F007B90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" w15:restartNumberingAfterBreak="0">
    <w:nsid w:val="61647C67"/>
    <w:multiLevelType w:val="hybridMultilevel"/>
    <w:tmpl w:val="D1F4325E"/>
    <w:lvl w:ilvl="0" w:tplc="D02000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5E7F"/>
    <w:multiLevelType w:val="hybridMultilevel"/>
    <w:tmpl w:val="C4DCDE04"/>
    <w:lvl w:ilvl="0" w:tplc="90E2CB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BE"/>
    <w:rsid w:val="00020D72"/>
    <w:rsid w:val="000267BE"/>
    <w:rsid w:val="00041166"/>
    <w:rsid w:val="00085400"/>
    <w:rsid w:val="000A650D"/>
    <w:rsid w:val="000D11D2"/>
    <w:rsid w:val="000F6C1F"/>
    <w:rsid w:val="00104C14"/>
    <w:rsid w:val="00137A8C"/>
    <w:rsid w:val="00140420"/>
    <w:rsid w:val="001B58D3"/>
    <w:rsid w:val="001C03A5"/>
    <w:rsid w:val="001D1EB9"/>
    <w:rsid w:val="001E020F"/>
    <w:rsid w:val="002056F7"/>
    <w:rsid w:val="00280B39"/>
    <w:rsid w:val="002A2DC9"/>
    <w:rsid w:val="002E5F66"/>
    <w:rsid w:val="00302789"/>
    <w:rsid w:val="00305F90"/>
    <w:rsid w:val="00463C40"/>
    <w:rsid w:val="004A59F3"/>
    <w:rsid w:val="004B6A32"/>
    <w:rsid w:val="004F43AD"/>
    <w:rsid w:val="005447A0"/>
    <w:rsid w:val="005A7BAE"/>
    <w:rsid w:val="005F2985"/>
    <w:rsid w:val="006558BA"/>
    <w:rsid w:val="00657AC8"/>
    <w:rsid w:val="00663E19"/>
    <w:rsid w:val="00664769"/>
    <w:rsid w:val="006A0BE6"/>
    <w:rsid w:val="006F506E"/>
    <w:rsid w:val="007150CC"/>
    <w:rsid w:val="00715533"/>
    <w:rsid w:val="0075759B"/>
    <w:rsid w:val="007B3A2A"/>
    <w:rsid w:val="007D12E4"/>
    <w:rsid w:val="007D6F7F"/>
    <w:rsid w:val="00805CA8"/>
    <w:rsid w:val="00810B91"/>
    <w:rsid w:val="008316F5"/>
    <w:rsid w:val="008C3779"/>
    <w:rsid w:val="008F4866"/>
    <w:rsid w:val="009020F1"/>
    <w:rsid w:val="00922558"/>
    <w:rsid w:val="00A15809"/>
    <w:rsid w:val="00A356F7"/>
    <w:rsid w:val="00A50AA2"/>
    <w:rsid w:val="00A8489E"/>
    <w:rsid w:val="00AB0DEB"/>
    <w:rsid w:val="00B54C4B"/>
    <w:rsid w:val="00BA1B70"/>
    <w:rsid w:val="00C17051"/>
    <w:rsid w:val="00C84D98"/>
    <w:rsid w:val="00C93B01"/>
    <w:rsid w:val="00CE5564"/>
    <w:rsid w:val="00DA7E0B"/>
    <w:rsid w:val="00DE4891"/>
    <w:rsid w:val="00E36526"/>
    <w:rsid w:val="00E87EB8"/>
    <w:rsid w:val="00ED6DFD"/>
    <w:rsid w:val="00F21F8F"/>
    <w:rsid w:val="00F4338F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FC27"/>
  <w15:docId w15:val="{C1077126-E403-483D-B46C-96A4C9FF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0CC"/>
  </w:style>
  <w:style w:type="paragraph" w:styleId="1">
    <w:name w:val="heading 1"/>
    <w:basedOn w:val="a"/>
    <w:next w:val="a"/>
    <w:link w:val="10"/>
    <w:uiPriority w:val="1"/>
    <w:qFormat/>
    <w:rsid w:val="000267BE"/>
    <w:pPr>
      <w:autoSpaceDE w:val="0"/>
      <w:autoSpaceDN w:val="0"/>
      <w:adjustRightInd w:val="0"/>
      <w:spacing w:before="25" w:after="0" w:line="240" w:lineRule="auto"/>
      <w:outlineLvl w:val="0"/>
    </w:pPr>
    <w:rPr>
      <w:rFonts w:ascii="TH SarabunPSK" w:hAnsi="TH SarabunPSK" w:cs="TH SarabunPSK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0267BE"/>
    <w:rPr>
      <w:rFonts w:ascii="TH SarabunPSK" w:hAnsi="TH SarabunPSK" w:cs="TH SarabunPSK"/>
      <w:b/>
      <w:bCs/>
      <w:sz w:val="32"/>
      <w:szCs w:val="32"/>
    </w:rPr>
  </w:style>
  <w:style w:type="character" w:customStyle="1" w:styleId="a3">
    <w:name w:val="เนื้อความ อักขระ"/>
    <w:basedOn w:val="a0"/>
    <w:link w:val="a4"/>
    <w:uiPriority w:val="1"/>
    <w:rsid w:val="000267BE"/>
    <w:rPr>
      <w:rFonts w:ascii="TH SarabunPSK" w:hAnsi="TH SarabunPSK" w:cs="TH SarabunPSK"/>
      <w:sz w:val="32"/>
      <w:szCs w:val="32"/>
    </w:rPr>
  </w:style>
  <w:style w:type="paragraph" w:styleId="a4">
    <w:name w:val="Body Text"/>
    <w:basedOn w:val="a"/>
    <w:link w:val="a3"/>
    <w:uiPriority w:val="1"/>
    <w:qFormat/>
    <w:rsid w:val="000267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a5">
    <w:name w:val="List Paragraph"/>
    <w:basedOn w:val="a"/>
    <w:uiPriority w:val="1"/>
    <w:qFormat/>
    <w:rsid w:val="007D6F7F"/>
    <w:pPr>
      <w:ind w:left="720"/>
      <w:contextualSpacing/>
    </w:pPr>
  </w:style>
  <w:style w:type="table" w:styleId="a6">
    <w:name w:val="Table Grid"/>
    <w:basedOn w:val="a1"/>
    <w:uiPriority w:val="59"/>
    <w:rsid w:val="0046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2</cp:revision>
  <cp:lastPrinted>2021-09-14T09:25:00Z</cp:lastPrinted>
  <dcterms:created xsi:type="dcterms:W3CDTF">2022-11-25T07:39:00Z</dcterms:created>
  <dcterms:modified xsi:type="dcterms:W3CDTF">2022-11-25T07:39:00Z</dcterms:modified>
</cp:coreProperties>
</file>