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0F4AD" w14:textId="71DEFF42" w:rsidR="00C8079C" w:rsidRDefault="00C8079C" w:rsidP="00C8079C">
      <w:pPr>
        <w:tabs>
          <w:tab w:val="left" w:pos="1134"/>
        </w:tabs>
        <w:spacing w:after="0" w:line="240" w:lineRule="auto"/>
        <w:ind w:left="1134" w:right="-188" w:hanging="1134"/>
        <w:rPr>
          <w:rFonts w:ascii="TH SarabunPSK" w:hAnsi="TH SarabunPSK" w:cs="TH SarabunPSK"/>
          <w:sz w:val="32"/>
          <w:szCs w:val="32"/>
          <w:cs/>
        </w:rPr>
      </w:pPr>
      <w:r w:rsidRPr="00AB3CC5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43973F14" w14:textId="12FB32F8" w:rsidR="00C8079C" w:rsidRDefault="00C8079C" w:rsidP="00C8079C">
      <w:pPr>
        <w:spacing w:after="0" w:line="240" w:lineRule="auto"/>
        <w:ind w:left="1134" w:hanging="1134"/>
        <w:rPr>
          <w:rFonts w:ascii="TH SarabunPSK" w:hAnsi="TH SarabunPSK" w:cs="TH SarabunPSK"/>
          <w:sz w:val="32"/>
          <w:szCs w:val="32"/>
        </w:rPr>
      </w:pPr>
      <w:r w:rsidRPr="001109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ชื่อผู้วิจัย </w:t>
      </w:r>
      <w:r w:rsidRPr="0011099C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  </w:t>
      </w:r>
    </w:p>
    <w:p w14:paraId="1C5BBEE1" w14:textId="53C38BAE" w:rsidR="00C8079C" w:rsidRDefault="00C8079C" w:rsidP="00C8079C">
      <w:pPr>
        <w:tabs>
          <w:tab w:val="left" w:pos="2127"/>
        </w:tabs>
        <w:spacing w:after="0" w:line="240" w:lineRule="auto"/>
        <w:ind w:left="1418" w:hanging="1418"/>
        <w:rPr>
          <w:rFonts w:ascii="TH SarabunPSK" w:hAnsi="TH SarabunPSK" w:cs="TH SarabunPSK"/>
          <w:sz w:val="32"/>
          <w:szCs w:val="32"/>
          <w:cs/>
        </w:rPr>
      </w:pPr>
      <w:r w:rsidRPr="001109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กลุ่มสาระการเรียนรู้ </w:t>
      </w:r>
      <w:r w:rsidRPr="0011099C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</w:t>
      </w:r>
    </w:p>
    <w:p w14:paraId="06B684B3" w14:textId="47D28480" w:rsidR="00C8079C" w:rsidRDefault="00C8079C" w:rsidP="00C8079C">
      <w:pPr>
        <w:tabs>
          <w:tab w:val="left" w:pos="212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109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 ปีการศึกษา </w:t>
      </w:r>
      <w:r w:rsidRPr="0011099C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</w:t>
      </w:r>
      <w:r w:rsidR="00D8272E"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ปีการศึกษา </w:t>
      </w:r>
      <w:r w:rsidR="00D8272E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7EDD93ED" w14:textId="77777777" w:rsidR="004437CA" w:rsidRDefault="004437CA" w:rsidP="004437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580D9C5" w14:textId="77777777" w:rsidR="004437CA" w:rsidRPr="00C8079C" w:rsidRDefault="004437CA" w:rsidP="004437C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079C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0B2F18FC" w14:textId="77777777" w:rsidR="004437CA" w:rsidRDefault="004437CA" w:rsidP="004437C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8DE3ACA" w14:textId="77777777" w:rsidR="004437CA" w:rsidRDefault="004437CA" w:rsidP="004437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รายงานวิจัยในชั้นเรียนครั้งนี้เป็นงานวิจัย (ประเภท) .............................................................................</w:t>
      </w:r>
    </w:p>
    <w:p w14:paraId="7082168B" w14:textId="77777777" w:rsidR="0091763A" w:rsidRDefault="004437CA" w:rsidP="004437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มีวัตถุประสงค์เพื่อ............................................</w:t>
      </w:r>
      <w:r w:rsidR="0091763A">
        <w:rPr>
          <w:rFonts w:ascii="TH SarabunPSK" w:hAnsi="TH SarabunPSK" w:cs="TH SarabunPSK" w:hint="cs"/>
          <w:sz w:val="32"/>
          <w:szCs w:val="32"/>
          <w:cs/>
        </w:rPr>
        <w:t>กลุ่มตัวอย่าง/ประชากรที่ใช้........................................................</w:t>
      </w:r>
      <w:r w:rsidR="00740F8F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49A7D76B" w14:textId="77777777" w:rsidR="009B064B" w:rsidRDefault="0091763A" w:rsidP="004437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โดยสุ่มตัวอย่างแบบ (กรณีศึกษาจากลุ่มตัวอย่าง).................</w:t>
      </w:r>
      <w:r w:rsidR="009B064B">
        <w:rPr>
          <w:rFonts w:ascii="TH SarabunPSK" w:hAnsi="TH SarabunPSK" w:cs="TH SarabunPSK" w:hint="cs"/>
          <w:sz w:val="32"/>
          <w:szCs w:val="32"/>
          <w:cs/>
        </w:rPr>
        <w:t>.</w:t>
      </w:r>
      <w:r w:rsidR="00740F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เครื่องมือที่ใช้ในการวิจัย คือ........................</w:t>
      </w:r>
      <w:r w:rsidR="009B064B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740F8F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470006B4" w14:textId="77777777" w:rsidR="0091763A" w:rsidRDefault="0091763A" w:rsidP="004437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50D80">
        <w:rPr>
          <w:rFonts w:ascii="TH SarabunPSK" w:hAnsi="TH SarabunPSK" w:cs="TH SarabunPSK"/>
          <w:sz w:val="32"/>
          <w:szCs w:val="32"/>
          <w:cs/>
        </w:rPr>
        <w:t xml:space="preserve">วิเคราะห์หาข้อมูลเชิงสถิติ </w:t>
      </w:r>
      <w:r w:rsidRPr="00750D80">
        <w:rPr>
          <w:rFonts w:ascii="TH SarabunPSK" w:hAnsi="TH SarabunPSK" w:cs="TH SarabunPSK" w:hint="cs"/>
          <w:sz w:val="32"/>
          <w:szCs w:val="32"/>
          <w:cs/>
        </w:rPr>
        <w:t>โดยใช้สถิติ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</w:t>
      </w:r>
    </w:p>
    <w:p w14:paraId="670DF145" w14:textId="77777777" w:rsidR="0091763A" w:rsidRPr="0091763A" w:rsidRDefault="0091763A" w:rsidP="004437CA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1CEDC1A8" w14:textId="77777777" w:rsidR="0091763A" w:rsidRDefault="0091763A" w:rsidP="0091763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ผลการวิจัย พบว่า...................................................................................................................................</w:t>
      </w:r>
    </w:p>
    <w:p w14:paraId="682AF87C" w14:textId="77777777" w:rsidR="0091763A" w:rsidRDefault="0091763A" w:rsidP="009176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538B9E90" w14:textId="77777777" w:rsidR="0091763A" w:rsidRDefault="0091763A" w:rsidP="009176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2E4EDB45" w14:textId="77777777" w:rsidR="0091763A" w:rsidRDefault="0091763A" w:rsidP="009176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223EC18E" w14:textId="77777777" w:rsidR="0091763A" w:rsidRDefault="0091763A" w:rsidP="009176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5C94361B" w14:textId="77777777" w:rsidR="0091763A" w:rsidRDefault="0091763A" w:rsidP="009176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3CEC9BA0" w14:textId="77777777" w:rsidR="0091763A" w:rsidRDefault="0091763A" w:rsidP="009176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5C1B1F97" w14:textId="77777777" w:rsidR="0091763A" w:rsidRDefault="0091763A" w:rsidP="009176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1797D53A" w14:textId="77777777" w:rsidR="0091763A" w:rsidRDefault="0091763A" w:rsidP="009176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36DBBEBA" w14:textId="77777777" w:rsidR="0091763A" w:rsidRDefault="0091763A" w:rsidP="009176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2730C94D" w14:textId="77777777" w:rsidR="0091763A" w:rsidRPr="004437CA" w:rsidRDefault="0091763A" w:rsidP="009176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91763A" w:rsidRPr="004437CA" w:rsidSect="00FE60B7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CA"/>
    <w:rsid w:val="00024590"/>
    <w:rsid w:val="00156165"/>
    <w:rsid w:val="00351D02"/>
    <w:rsid w:val="004437CA"/>
    <w:rsid w:val="0051738F"/>
    <w:rsid w:val="00740F8F"/>
    <w:rsid w:val="007F2907"/>
    <w:rsid w:val="0091763A"/>
    <w:rsid w:val="009B064B"/>
    <w:rsid w:val="00B4026B"/>
    <w:rsid w:val="00C22990"/>
    <w:rsid w:val="00C8079C"/>
    <w:rsid w:val="00D30EF9"/>
    <w:rsid w:val="00D8272E"/>
    <w:rsid w:val="00E630F3"/>
    <w:rsid w:val="00E866A1"/>
    <w:rsid w:val="00EE7144"/>
    <w:rsid w:val="00FE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0F4E2"/>
  <w15:chartTrackingRefBased/>
  <w15:docId w15:val="{35D3F455-6749-418C-BA16-2554A0AA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aornop</dc:creator>
  <cp:keywords/>
  <dc:description/>
  <cp:lastModifiedBy>NOPPARAT SINGTUM</cp:lastModifiedBy>
  <cp:revision>7</cp:revision>
  <cp:lastPrinted>2018-02-07T04:36:00Z</cp:lastPrinted>
  <dcterms:created xsi:type="dcterms:W3CDTF">2021-09-13T06:06:00Z</dcterms:created>
  <dcterms:modified xsi:type="dcterms:W3CDTF">2022-09-12T23:22:00Z</dcterms:modified>
</cp:coreProperties>
</file>